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E81" w:rsidRPr="008E3E81" w:rsidRDefault="008E3E81" w:rsidP="008E3E81">
      <w:pPr>
        <w:jc w:val="center"/>
      </w:pPr>
      <w:r w:rsidRPr="000E6AA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-45085</wp:posOffset>
            </wp:positionV>
            <wp:extent cx="476250" cy="666750"/>
            <wp:effectExtent l="1905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0D3E" w:rsidRDefault="00920D3E" w:rsidP="008E3E81">
      <w:pPr>
        <w:pStyle w:val="1"/>
        <w:rPr>
          <w:sz w:val="26"/>
          <w:szCs w:val="26"/>
        </w:rPr>
      </w:pPr>
    </w:p>
    <w:p w:rsidR="00920D3E" w:rsidRDefault="00920D3E" w:rsidP="008E3E81">
      <w:pPr>
        <w:pStyle w:val="1"/>
        <w:rPr>
          <w:sz w:val="26"/>
          <w:szCs w:val="26"/>
        </w:rPr>
      </w:pPr>
    </w:p>
    <w:p w:rsidR="00920D3E" w:rsidRPr="00920D3E" w:rsidRDefault="00920D3E" w:rsidP="008E3E81">
      <w:pPr>
        <w:pStyle w:val="1"/>
        <w:rPr>
          <w:sz w:val="16"/>
          <w:szCs w:val="16"/>
        </w:rPr>
      </w:pPr>
    </w:p>
    <w:p w:rsidR="008E3E81" w:rsidRPr="008E3E81" w:rsidRDefault="008E3E81" w:rsidP="008E3E81">
      <w:pPr>
        <w:pStyle w:val="1"/>
        <w:rPr>
          <w:sz w:val="26"/>
          <w:szCs w:val="26"/>
        </w:rPr>
      </w:pPr>
      <w:r w:rsidRPr="008E3E81">
        <w:rPr>
          <w:sz w:val="26"/>
          <w:szCs w:val="26"/>
        </w:rPr>
        <w:t xml:space="preserve">АДМИНИСТРАЦИЯ </w:t>
      </w:r>
    </w:p>
    <w:p w:rsidR="008E3E81" w:rsidRPr="008E3E81" w:rsidRDefault="008E3E81" w:rsidP="008E3E81">
      <w:pPr>
        <w:pStyle w:val="3"/>
        <w:rPr>
          <w:sz w:val="26"/>
          <w:szCs w:val="26"/>
        </w:rPr>
      </w:pPr>
      <w:r w:rsidRPr="008E3E81">
        <w:rPr>
          <w:sz w:val="26"/>
          <w:szCs w:val="26"/>
        </w:rPr>
        <w:t xml:space="preserve">МУНИЦИПАЛЬНОГО ОКРУГА </w:t>
      </w:r>
    </w:p>
    <w:p w:rsidR="008E3E81" w:rsidRPr="008E3E81" w:rsidRDefault="008E3E81" w:rsidP="008E3E81">
      <w:pPr>
        <w:pStyle w:val="3"/>
        <w:rPr>
          <w:b w:val="0"/>
          <w:bCs/>
          <w:sz w:val="26"/>
          <w:szCs w:val="26"/>
        </w:rPr>
      </w:pPr>
      <w:proofErr w:type="gramStart"/>
      <w:r w:rsidRPr="008E3E81">
        <w:rPr>
          <w:sz w:val="26"/>
          <w:szCs w:val="26"/>
        </w:rPr>
        <w:t>СПАССК-ДАЛЬНИЙ</w:t>
      </w:r>
      <w:proofErr w:type="gramEnd"/>
      <w:r w:rsidRPr="008E3E81">
        <w:rPr>
          <w:sz w:val="26"/>
          <w:szCs w:val="26"/>
        </w:rPr>
        <w:t xml:space="preserve"> ПРИМОРСКОГО КРАЯ</w:t>
      </w:r>
    </w:p>
    <w:p w:rsidR="00920D3E" w:rsidRPr="00920D3E" w:rsidRDefault="00920D3E" w:rsidP="00920D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920D3E" w:rsidRPr="00920D3E" w:rsidRDefault="00920D3E" w:rsidP="00920D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20D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920D3E" w:rsidRPr="00920D3E" w:rsidRDefault="00920D3E" w:rsidP="00920D3E">
      <w:pPr>
        <w:numPr>
          <w:ilvl w:val="0"/>
          <w:numId w:val="22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 w:themeColor="text1"/>
        </w:rPr>
      </w:pPr>
      <w:r w:rsidRPr="00920D3E">
        <w:rPr>
          <w:rFonts w:ascii="Times New Roman" w:hAnsi="Times New Roman" w:cs="Times New Roman"/>
          <w:color w:val="000000" w:themeColor="text1"/>
          <w:sz w:val="26"/>
          <w:szCs w:val="26"/>
        </w:rPr>
        <w:t>29 января 2026 г.</w:t>
      </w:r>
      <w:r w:rsidRPr="00920D3E">
        <w:rPr>
          <w:rFonts w:ascii="Times New Roman" w:hAnsi="Times New Roman" w:cs="Times New Roman"/>
          <w:color w:val="000000" w:themeColor="text1"/>
        </w:rPr>
        <w:t xml:space="preserve">                                 г. </w:t>
      </w:r>
      <w:proofErr w:type="spellStart"/>
      <w:proofErr w:type="gramStart"/>
      <w:r w:rsidRPr="00920D3E">
        <w:rPr>
          <w:rFonts w:ascii="Times New Roman" w:hAnsi="Times New Roman" w:cs="Times New Roman"/>
          <w:color w:val="000000" w:themeColor="text1"/>
        </w:rPr>
        <w:t>Спасск-Дальний</w:t>
      </w:r>
      <w:proofErr w:type="spellEnd"/>
      <w:proofErr w:type="gramEnd"/>
      <w:r w:rsidRPr="00920D3E">
        <w:rPr>
          <w:rFonts w:ascii="Times New Roman" w:hAnsi="Times New Roman" w:cs="Times New Roman"/>
          <w:color w:val="000000" w:themeColor="text1"/>
        </w:rPr>
        <w:t xml:space="preserve">                                                 </w:t>
      </w:r>
      <w:r w:rsidRPr="00920D3E">
        <w:rPr>
          <w:rFonts w:ascii="Times New Roman" w:hAnsi="Times New Roman" w:cs="Times New Roman"/>
          <w:color w:val="000000" w:themeColor="text1"/>
          <w:sz w:val="26"/>
          <w:szCs w:val="26"/>
        </w:rPr>
        <w:t>№ 17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920D3E">
        <w:rPr>
          <w:rFonts w:ascii="Times New Roman" w:hAnsi="Times New Roman" w:cs="Times New Roman"/>
          <w:color w:val="000000" w:themeColor="text1"/>
          <w:sz w:val="26"/>
          <w:szCs w:val="26"/>
        </w:rPr>
        <w:t>-па</w:t>
      </w:r>
    </w:p>
    <w:p w:rsidR="00920D3E" w:rsidRPr="00920D3E" w:rsidRDefault="00920D3E" w:rsidP="00920D3E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:rsidR="003974C8" w:rsidRPr="00BB03EE" w:rsidRDefault="003974C8" w:rsidP="0092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муниципальной программы</w:t>
      </w:r>
    </w:p>
    <w:p w:rsidR="00920D3E" w:rsidRDefault="003974C8" w:rsidP="0092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03E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Защита населения и территории от </w:t>
      </w:r>
      <w:proofErr w:type="gramStart"/>
      <w:r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чрезвычайных</w:t>
      </w:r>
      <w:proofErr w:type="gramEnd"/>
      <w:r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20D3E" w:rsidRDefault="003974C8" w:rsidP="0092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ситуаций, </w:t>
      </w:r>
      <w:r w:rsidR="0051431C"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обеспечение мероприятий </w:t>
      </w:r>
      <w:r w:rsidR="00D57B9E"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</w:t>
      </w:r>
      <w:proofErr w:type="gramStart"/>
      <w:r w:rsidR="00D57B9E"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гражданской</w:t>
      </w:r>
      <w:proofErr w:type="gramEnd"/>
      <w:r w:rsidR="00D57B9E"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920D3E" w:rsidRDefault="00D57B9E" w:rsidP="0092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обороне</w:t>
      </w:r>
      <w:r w:rsidR="0051431C"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3974C8"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пожарной безопасности и безопасн</w:t>
      </w:r>
      <w:r w:rsidR="002838B5"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ости </w:t>
      </w:r>
    </w:p>
    <w:p w:rsidR="00920D3E" w:rsidRDefault="002838B5" w:rsidP="0092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людей на водных объектах </w:t>
      </w:r>
      <w:proofErr w:type="gramStart"/>
      <w:r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</w:t>
      </w:r>
      <w:proofErr w:type="gramEnd"/>
      <w:r w:rsidR="00A11750"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3974C8" w:rsidRPr="00BB03EE" w:rsidRDefault="00A11750" w:rsidP="0092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округа </w:t>
      </w:r>
      <w:proofErr w:type="spellStart"/>
      <w:proofErr w:type="gramStart"/>
      <w:r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Спасск-Дальний</w:t>
      </w:r>
      <w:proofErr w:type="spellEnd"/>
      <w:proofErr w:type="gramEnd"/>
      <w:r w:rsidR="00920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974C8"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20</w:t>
      </w:r>
      <w:r w:rsidR="00B37B88"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26</w:t>
      </w:r>
      <w:r w:rsidR="00D228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ym w:font="Symbol" w:char="F02D"/>
      </w:r>
      <w:r w:rsidR="003974C8"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="001B3D0B"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30</w:t>
      </w:r>
      <w:r w:rsidR="003974C8"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годы</w:t>
      </w:r>
      <w:r w:rsidRPr="00BB03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3974C8" w:rsidRPr="00F513B6" w:rsidRDefault="003974C8" w:rsidP="00F513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3974C8" w:rsidRPr="00F513B6" w:rsidRDefault="00F513B6" w:rsidP="00F513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соответствии </w:t>
      </w:r>
      <w:r w:rsidR="009F5BD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 статьей 179 Бюджетного кодекса Российской Федерации, </w:t>
      </w:r>
      <w:r w:rsidR="00047DC1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Водным кодексом Российской Федерации 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 03 июня </w:t>
      </w:r>
      <w:r w:rsidR="00047DC1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2006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года</w:t>
      </w:r>
      <w:r w:rsidR="00047DC1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№ 74-ФЗ,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Федеральным </w:t>
      </w:r>
      <w:r w:rsidR="00044544" w:rsidRPr="00F513B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законом от 06 октября 2003 года № 131-ФЗ «Об общих принципах организации местного самоуправления в Российской Федерации», </w:t>
      </w:r>
      <w:r w:rsidR="009F5BD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Федеральны</w:t>
      </w:r>
      <w:r w:rsidR="00E63CDA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</w:t>
      </w:r>
      <w:r w:rsidR="009F5BD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закон</w:t>
      </w:r>
      <w:r w:rsidR="00E63CDA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ом</w:t>
      </w:r>
      <w:r w:rsidR="00BE5E3F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E63CDA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 12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февраля </w:t>
      </w:r>
      <w:r w:rsidR="00E63CDA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1998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года</w:t>
      </w:r>
      <w:r w:rsidR="00FF7015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E63CDA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№ 28-ФЗ «</w:t>
      </w:r>
      <w:r w:rsidR="009F5BD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гражданской обороне</w:t>
      </w:r>
      <w:r w:rsidR="00E63CDA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r w:rsidR="009F5BD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3115D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0C2293" w:rsidRPr="00F513B6">
        <w:rPr>
          <w:rStyle w:val="af1"/>
          <w:rFonts w:ascii="Times New Roman" w:hAnsi="Times New Roman" w:cs="Times New Roman"/>
          <w:b w:val="0"/>
          <w:color w:val="000000" w:themeColor="text1"/>
        </w:rPr>
        <w:t>Федеральным законом</w:t>
      </w:r>
      <w:r w:rsidR="00044544" w:rsidRPr="00F513B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47DC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21 декабря </w:t>
      </w:r>
      <w:r w:rsidR="000C2293" w:rsidRPr="00F513B6">
        <w:rPr>
          <w:rFonts w:ascii="Times New Roman" w:hAnsi="Times New Roman" w:cs="Times New Roman"/>
          <w:color w:val="000000" w:themeColor="text1"/>
          <w:sz w:val="26"/>
          <w:szCs w:val="26"/>
        </w:rPr>
        <w:t>1994</w:t>
      </w:r>
      <w:r w:rsidR="00047DC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</w:t>
      </w:r>
      <w:r w:rsidR="000C2293" w:rsidRPr="00F513B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№ 68-ФЗ «О защите населения и территорий</w:t>
      </w:r>
      <w:proofErr w:type="gramEnd"/>
      <w:r w:rsidR="000C2293" w:rsidRPr="00F513B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47DC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proofErr w:type="gramStart"/>
      <w:r w:rsidR="000C2293" w:rsidRPr="00F513B6">
        <w:rPr>
          <w:rFonts w:ascii="Times New Roman" w:hAnsi="Times New Roman" w:cs="Times New Roman"/>
          <w:color w:val="000000" w:themeColor="text1"/>
          <w:sz w:val="26"/>
          <w:szCs w:val="26"/>
        </w:rPr>
        <w:t>от ч</w:t>
      </w:r>
      <w:r w:rsidR="00044544" w:rsidRPr="00F513B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резвычайных ситуаций природного </w:t>
      </w:r>
      <w:r w:rsidR="000C2293" w:rsidRPr="00F513B6">
        <w:rPr>
          <w:rFonts w:ascii="Times New Roman" w:hAnsi="Times New Roman" w:cs="Times New Roman"/>
          <w:color w:val="000000" w:themeColor="text1"/>
          <w:sz w:val="26"/>
          <w:szCs w:val="26"/>
        </w:rPr>
        <w:t>и техногенного характера»</w:t>
      </w:r>
      <w:r w:rsidR="004C6F5D" w:rsidRPr="00F513B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9" w:history="1">
        <w:r w:rsidR="00B37B88" w:rsidRPr="00F513B6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постановлением Правител</w:t>
        </w:r>
        <w:r w:rsidR="00386CBA" w:rsidRPr="00F513B6">
          <w:rPr>
            <w:rFonts w:ascii="Times New Roman" w:hAnsi="Times New Roman" w:cs="Times New Roman"/>
            <w:color w:val="000000" w:themeColor="text1"/>
            <w:sz w:val="26"/>
            <w:szCs w:val="26"/>
          </w:rPr>
          <w:t>ьства Российской Федерации от 27</w:t>
        </w:r>
        <w:r w:rsidR="00047DC1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апреля </w:t>
        </w:r>
        <w:r w:rsidR="00B37B88" w:rsidRPr="00F513B6">
          <w:rPr>
            <w:rFonts w:ascii="Times New Roman" w:hAnsi="Times New Roman" w:cs="Times New Roman"/>
            <w:color w:val="000000" w:themeColor="text1"/>
            <w:sz w:val="26"/>
            <w:szCs w:val="26"/>
          </w:rPr>
          <w:t>2020</w:t>
        </w:r>
        <w:r w:rsidR="00047DC1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года</w:t>
        </w:r>
        <w:r w:rsidR="00B37B88" w:rsidRPr="00F513B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="00047DC1">
          <w:rPr>
            <w:rFonts w:ascii="Times New Roman" w:hAnsi="Times New Roman" w:cs="Times New Roman"/>
            <w:color w:val="000000" w:themeColor="text1"/>
            <w:sz w:val="26"/>
            <w:szCs w:val="26"/>
          </w:rPr>
          <w:br/>
        </w:r>
        <w:r w:rsidR="006F16A3" w:rsidRPr="00F513B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№ 379 </w:t>
        </w:r>
        <w:r w:rsidR="00B37B88" w:rsidRPr="00F513B6">
          <w:rPr>
            <w:rFonts w:ascii="Times New Roman" w:hAnsi="Times New Roman" w:cs="Times New Roman"/>
            <w:color w:val="000000" w:themeColor="text1"/>
            <w:sz w:val="26"/>
            <w:szCs w:val="26"/>
          </w:rPr>
          <w:t>«О</w:t>
        </w:r>
      </w:hyperlink>
      <w:r w:rsidR="00B37B88" w:rsidRPr="00F513B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накоплении, хранении и использовании в целях гражданской обороны запасов материально-технических, продовольственных, медицинских и иных средств», </w:t>
      </w:r>
      <w:r w:rsidR="0004454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Федеральным законом </w:t>
      </w:r>
      <w:r w:rsidR="00BC24E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 21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декабря </w:t>
      </w:r>
      <w:r w:rsidR="00BC24E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1994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года</w:t>
      </w:r>
      <w:r w:rsidR="00FF7015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E63CDA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№</w:t>
      </w:r>
      <w:r w:rsidR="00BE5E3F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69-ФЗ</w:t>
      </w:r>
      <w:r w:rsidR="00774336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E63CDA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</w:t>
      </w:r>
      <w:r w:rsidR="00BC24E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пожарной безопасности</w:t>
      </w:r>
      <w:r w:rsidR="00E63CDA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r w:rsidR="00BC24E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3115D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4C6F5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Уставом муниципального</w:t>
      </w:r>
      <w:r w:rsidR="009F5BD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округа </w:t>
      </w:r>
      <w:proofErr w:type="spellStart"/>
      <w:r w:rsidR="009F5BD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Спасск-Дальний</w:t>
      </w:r>
      <w:proofErr w:type="spellEnd"/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Приморского края</w:t>
      </w:r>
      <w:r w:rsidR="009F5BD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пост</w:t>
      </w:r>
      <w:r w:rsidR="004B7F9A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ановлением 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="004B7F9A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дминистрации муниципального</w:t>
      </w:r>
      <w:r w:rsidR="0004454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округа </w:t>
      </w:r>
      <w:proofErr w:type="spellStart"/>
      <w:r w:rsidR="0004454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Спасск-Дальний</w:t>
      </w:r>
      <w:proofErr w:type="spellEnd"/>
      <w:r w:rsidR="0004454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="00047DC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30 декабря </w:t>
      </w:r>
      <w:r w:rsidR="00285209" w:rsidRPr="00F513B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2025 </w:t>
      </w:r>
      <w:r w:rsidR="00047DC1">
        <w:rPr>
          <w:rFonts w:ascii="Times New Roman" w:hAnsi="Times New Roman" w:cs="Times New Roman"/>
          <w:color w:val="000000" w:themeColor="text1"/>
          <w:sz w:val="26"/>
          <w:szCs w:val="26"/>
        </w:rPr>
        <w:t>года</w:t>
      </w:r>
      <w:proofErr w:type="gramEnd"/>
      <w:r w:rsidR="00047DC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85209" w:rsidRPr="00F513B6">
        <w:rPr>
          <w:rFonts w:ascii="Times New Roman" w:hAnsi="Times New Roman" w:cs="Times New Roman"/>
          <w:color w:val="000000" w:themeColor="text1"/>
          <w:sz w:val="26"/>
          <w:szCs w:val="26"/>
        </w:rPr>
        <w:t>№ 213-па</w:t>
      </w:r>
      <w:r w:rsidR="00EA0D33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9F5BD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«Об утвер</w:t>
      </w:r>
      <w:r w:rsidR="00285209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ждении Порядка </w:t>
      </w:r>
      <w:r w:rsidR="009F5BD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разра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ботки, </w:t>
      </w:r>
      <w:r w:rsidR="00B37B8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реализации</w:t>
      </w:r>
      <w:r w:rsidR="004C6F5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A102A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r w:rsidR="009F5BD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оценки эффективности муниципальных </w:t>
      </w:r>
      <w:r w:rsidR="00BE5E3F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программ </w:t>
      </w:r>
      <w:r w:rsidR="004C6F5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муниципального</w:t>
      </w:r>
      <w:r w:rsidR="00774336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округа </w:t>
      </w:r>
      <w:proofErr w:type="spellStart"/>
      <w:proofErr w:type="gramStart"/>
      <w:r w:rsidR="009F5BD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Спасск-Дальний</w:t>
      </w:r>
      <w:proofErr w:type="spellEnd"/>
      <w:proofErr w:type="gramEnd"/>
      <w:r w:rsidR="009F5BD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r w:rsidR="004C6F5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A102A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</w:t>
      </w:r>
      <w:r w:rsidR="004C6F5D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дминистрация муниципального</w:t>
      </w:r>
      <w:r w:rsidR="00C322BE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округа </w:t>
      </w:r>
      <w:proofErr w:type="spellStart"/>
      <w:r w:rsidR="00E63CDA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Спасск-Дальний</w:t>
      </w:r>
      <w:proofErr w:type="spellEnd"/>
      <w:r w:rsidR="006A0DC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E63CDA" w:rsidRPr="00F513B6" w:rsidRDefault="00E63CDA" w:rsidP="00F513B6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974C8" w:rsidRPr="00F513B6" w:rsidRDefault="003974C8" w:rsidP="00F513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ПОСТАНОВЛЯ</w:t>
      </w:r>
      <w:r w:rsidR="00E63CDA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ЕТ</w:t>
      </w:r>
      <w:r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: </w:t>
      </w:r>
    </w:p>
    <w:p w:rsidR="00E63CDA" w:rsidRPr="00F513B6" w:rsidRDefault="00E63CDA" w:rsidP="00F513B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4C09AB" w:rsidRPr="00F513B6" w:rsidRDefault="003974C8" w:rsidP="00F513B6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 Утвердить муниципальную программу </w:t>
      </w:r>
      <w:r w:rsidR="00725D34" w:rsidRPr="00F513B6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«</w:t>
      </w:r>
      <w:r w:rsidR="00725D3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Защита населения и территории 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="00725D3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 чрезвычайных ситуаций,</w:t>
      </w:r>
      <w:r w:rsidR="003B266B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25D3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обеспечение </w:t>
      </w:r>
      <w:r w:rsidR="00833916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мероприятий по гражданской обороне, </w:t>
      </w:r>
      <w:r w:rsidR="00725D3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пожарной безопасности и безопа</w:t>
      </w:r>
      <w:r w:rsidR="00833537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сности людей на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33537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водных объектах муниципального</w:t>
      </w:r>
      <w:r w:rsidR="006D7906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округа </w:t>
      </w:r>
      <w:proofErr w:type="spellStart"/>
      <w:proofErr w:type="gramStart"/>
      <w:r w:rsidR="006D7906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Спасск-Дальний</w:t>
      </w:r>
      <w:proofErr w:type="spellEnd"/>
      <w:proofErr w:type="gramEnd"/>
      <w:r w:rsidR="003B266B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25D3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</w:t>
      </w:r>
      <w:r w:rsidR="001B3D0B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2026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sym w:font="Symbol" w:char="F02D"/>
      </w:r>
      <w:r w:rsidR="001B3D0B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2030</w:t>
      </w:r>
      <w:r w:rsidR="00725D3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годы</w:t>
      </w:r>
      <w:r w:rsidR="006D7906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r w:rsidR="0010455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(прилагается).</w:t>
      </w:r>
    </w:p>
    <w:p w:rsidR="00047DC1" w:rsidRDefault="003974C8" w:rsidP="00F513B6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 Признать утратившим</w:t>
      </w:r>
      <w:r w:rsidR="00E63CDA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</w:t>
      </w:r>
      <w:r w:rsidR="00016169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силу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  <w:r w:rsidR="00016169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047DC1" w:rsidRDefault="00016169" w:rsidP="00F513B6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постановление 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="003974C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дминистрации городского округа </w:t>
      </w:r>
      <w:proofErr w:type="spellStart"/>
      <w:proofErr w:type="gramStart"/>
      <w:r w:rsidR="003974C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Спасск-Дальний</w:t>
      </w:r>
      <w:proofErr w:type="spellEnd"/>
      <w:proofErr w:type="gramEnd"/>
      <w:r w:rsidR="003974C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="00C72543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 </w:t>
      </w:r>
      <w:r w:rsidR="00833537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23 декабря</w:t>
      </w:r>
      <w:r w:rsidR="003974C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20</w:t>
      </w:r>
      <w:r w:rsidR="00833537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24</w:t>
      </w:r>
      <w:r w:rsidR="0010455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974C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года</w:t>
      </w:r>
      <w:r w:rsidR="00104554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974C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№</w:t>
      </w:r>
      <w:r w:rsidR="00833537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3629</w:t>
      </w:r>
      <w:r w:rsidR="003974C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BC471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па «</w:t>
      </w:r>
      <w:r w:rsidR="00965FEC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 утверждении </w:t>
      </w:r>
      <w:r w:rsidR="00BC471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муниципальной 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="00BC471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программы</w:t>
      </w:r>
      <w:r w:rsidR="00171AF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810FF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«</w:t>
      </w:r>
      <w:r w:rsidR="00685E4F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Защита населения </w:t>
      </w:r>
      <w:r w:rsidR="003974C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 территории от чрезвычайных ситуаций, об</w:t>
      </w:r>
      <w:r w:rsidR="00685E4F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еспечение </w:t>
      </w:r>
      <w:r w:rsidR="00A166A9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мероприятий по гражданской обороне, </w:t>
      </w:r>
      <w:r w:rsidR="00685E4F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пожарной безопасности 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="003974C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безопасности </w:t>
      </w:r>
      <w:r w:rsidR="003274F6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людей на</w:t>
      </w:r>
      <w:r w:rsidR="003974C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водных объектах городского округа</w:t>
      </w:r>
      <w:r w:rsidR="00A166A9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3974C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Спасск-Дальний</w:t>
      </w:r>
      <w:proofErr w:type="spellEnd"/>
      <w:r w:rsidR="003B266B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</w:r>
      <w:r w:rsidR="00833537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2025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sym w:font="Symbol" w:char="F02D"/>
      </w:r>
      <w:r w:rsidR="003974C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20</w:t>
      </w:r>
      <w:r w:rsidR="00833537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27</w:t>
      </w:r>
      <w:r w:rsidR="003974C8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годы»</w:t>
      </w:r>
      <w:r w:rsid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E63CDA" w:rsidRPr="00F513B6" w:rsidRDefault="00016169" w:rsidP="00F513B6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513B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постановление администрации Спасского муниципального района </w:t>
      </w:r>
      <w:r w:rsidR="00047DC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F513B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30 сентября 2022 года № 2123-па «Об утверждении муниципальной программы «Защита населения и территории Спасского муниципального района </w:t>
      </w:r>
      <w:r w:rsidR="00047DC1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F513B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чрезвычайных </w:t>
      </w:r>
      <w:r w:rsidR="00047DC1">
        <w:rPr>
          <w:rFonts w:ascii="Times New Roman" w:hAnsi="Times New Roman" w:cs="Times New Roman"/>
          <w:color w:val="000000" w:themeColor="text1"/>
          <w:sz w:val="26"/>
          <w:szCs w:val="26"/>
        </w:rPr>
        <w:t>ситуаций на период 2023–2027 г</w:t>
      </w:r>
      <w:r w:rsidRPr="00F513B6">
        <w:rPr>
          <w:rFonts w:ascii="Times New Roman" w:hAnsi="Times New Roman" w:cs="Times New Roman"/>
          <w:color w:val="000000" w:themeColor="text1"/>
          <w:sz w:val="26"/>
          <w:szCs w:val="26"/>
        </w:rPr>
        <w:t>г.»</w:t>
      </w:r>
    </w:p>
    <w:p w:rsidR="00047DC1" w:rsidRPr="00047DC1" w:rsidRDefault="00016169" w:rsidP="00047DC1">
      <w:pPr>
        <w:pStyle w:val="ad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7DC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3. </w:t>
      </w:r>
      <w:r w:rsidR="00047DC1" w:rsidRPr="00047DC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Управлению муниципальной службы и кадров администрации муниципального округа </w:t>
      </w:r>
      <w:proofErr w:type="spellStart"/>
      <w:proofErr w:type="gramStart"/>
      <w:r w:rsidR="00047DC1" w:rsidRPr="00047DC1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047DC1" w:rsidRPr="00047DC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(Ткаченко) опубликовать настоящее постановление в периодическом печатном издании и разместить в сетевом издании «Официальный сайт правовой информации городского округа </w:t>
      </w:r>
      <w:proofErr w:type="spellStart"/>
      <w:r w:rsidR="00047DC1" w:rsidRPr="00047DC1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r w:rsidR="00047DC1" w:rsidRPr="00047DC1">
        <w:rPr>
          <w:rFonts w:ascii="Times New Roman" w:hAnsi="Times New Roman" w:cs="Times New Roman"/>
          <w:color w:val="000000" w:themeColor="text1"/>
          <w:sz w:val="26"/>
          <w:szCs w:val="26"/>
        </w:rPr>
        <w:t>».</w:t>
      </w:r>
    </w:p>
    <w:p w:rsidR="003974C8" w:rsidRPr="00F513B6" w:rsidRDefault="003974C8" w:rsidP="00047DC1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4. Контроль за исполнением нас</w:t>
      </w:r>
      <w:r w:rsidR="006205F1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тоящего постановления возложить </w:t>
      </w:r>
      <w:r w:rsidR="00BB03EE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</w:t>
      </w:r>
      <w:r w:rsidR="001045DF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r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 заместител</w:t>
      </w:r>
      <w:r w:rsidR="00A54CE0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я главы </w:t>
      </w:r>
      <w:r w:rsidR="00D047B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="00A54CE0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дминистрации муниципального</w:t>
      </w:r>
      <w:r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округа </w:t>
      </w:r>
      <w:proofErr w:type="spellStart"/>
      <w:proofErr w:type="gramStart"/>
      <w:r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Спасск-Дальний</w:t>
      </w:r>
      <w:proofErr w:type="spellEnd"/>
      <w:proofErr w:type="gramEnd"/>
      <w:r w:rsidR="00D02459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Симоненко О.С</w:t>
      </w:r>
      <w:r w:rsidR="00DA7950" w:rsidRPr="00F513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162B2D" w:rsidRPr="00E94BB2" w:rsidRDefault="00162B2D" w:rsidP="00162B2D">
      <w:pPr>
        <w:shd w:val="clear" w:color="auto" w:fill="FFFFFF"/>
        <w:tabs>
          <w:tab w:val="left" w:pos="-1843"/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4BB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 </w:t>
      </w:r>
      <w:r w:rsidRPr="00E94BB2">
        <w:rPr>
          <w:rFonts w:ascii="Times New Roman" w:hAnsi="Times New Roman" w:cs="Times New Roman"/>
          <w:color w:val="000000"/>
          <w:sz w:val="26"/>
          <w:szCs w:val="26"/>
        </w:rPr>
        <w:t xml:space="preserve">Настоящее постановление вступает в силу с 01 февраля 2026 года </w:t>
      </w:r>
      <w:r w:rsidRPr="00E94BB2">
        <w:rPr>
          <w:rFonts w:ascii="Times New Roman" w:hAnsi="Times New Roman" w:cs="Times New Roman"/>
          <w:color w:val="000000"/>
          <w:sz w:val="26"/>
          <w:szCs w:val="26"/>
        </w:rPr>
        <w:br/>
        <w:t xml:space="preserve">и распространяет свое действие на правоотношения, возникшие </w:t>
      </w:r>
      <w:r w:rsidRPr="00E94BB2">
        <w:rPr>
          <w:rFonts w:ascii="Times New Roman" w:hAnsi="Times New Roman" w:cs="Times New Roman"/>
          <w:color w:val="000000"/>
          <w:sz w:val="26"/>
          <w:szCs w:val="26"/>
        </w:rPr>
        <w:br/>
        <w:t>с 01 января 2026 года.</w:t>
      </w:r>
    </w:p>
    <w:p w:rsidR="003974C8" w:rsidRPr="00BB03EE" w:rsidRDefault="003974C8" w:rsidP="00F513B6">
      <w:pPr>
        <w:tabs>
          <w:tab w:val="left" w:pos="709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D7906" w:rsidRPr="00BB03EE" w:rsidRDefault="006D7906" w:rsidP="00F51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6"/>
          <w:lang w:eastAsia="ru-RU"/>
        </w:rPr>
      </w:pPr>
    </w:p>
    <w:p w:rsidR="00746658" w:rsidRPr="00BB03EE" w:rsidRDefault="00746658" w:rsidP="00F51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6"/>
          <w:lang w:eastAsia="ru-RU"/>
        </w:rPr>
      </w:pPr>
    </w:p>
    <w:p w:rsidR="00F513B6" w:rsidRDefault="004C6F5D" w:rsidP="00F51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6"/>
          <w:lang w:eastAsia="ru-RU"/>
        </w:rPr>
      </w:pPr>
      <w:r w:rsidRPr="00BB03EE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>Глава</w:t>
      </w:r>
      <w:r w:rsidR="003B266B" w:rsidRPr="00BB03EE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 </w:t>
      </w:r>
      <w:r w:rsidRPr="00BB03EE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>муниципального</w:t>
      </w:r>
      <w:r w:rsidR="00F513B6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 округа </w:t>
      </w:r>
      <w:proofErr w:type="spellStart"/>
      <w:proofErr w:type="gramStart"/>
      <w:r w:rsidR="00F513B6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>Спасск-Дальний</w:t>
      </w:r>
      <w:proofErr w:type="spellEnd"/>
      <w:proofErr w:type="gramEnd"/>
      <w:r w:rsidR="00F513B6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 </w:t>
      </w:r>
      <w:r w:rsidR="0086402E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             </w:t>
      </w:r>
      <w:r w:rsidR="00F513B6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            </w:t>
      </w:r>
      <w:r w:rsidR="0086402E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  </w:t>
      </w:r>
      <w:r w:rsidR="008E3E81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    </w:t>
      </w:r>
      <w:r w:rsidR="0086402E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>О.А. Митрофанов</w:t>
      </w:r>
    </w:p>
    <w:p w:rsidR="00F513B6" w:rsidRDefault="00F513B6" w:rsidP="00F513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6"/>
          <w:lang w:eastAsia="ru-RU"/>
        </w:rPr>
      </w:pPr>
    </w:p>
    <w:p w:rsidR="00F513B6" w:rsidRDefault="00F513B6" w:rsidP="004C6F5D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bCs/>
          <w:sz w:val="26"/>
          <w:szCs w:val="26"/>
          <w:lang w:eastAsia="ru-RU"/>
        </w:rPr>
      </w:pPr>
    </w:p>
    <w:p w:rsidR="00965FEC" w:rsidRPr="00FF7015" w:rsidRDefault="00965FEC" w:rsidP="00AE465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</w:p>
    <w:p w:rsidR="001C4345" w:rsidRDefault="001C4345" w:rsidP="00AE465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</w:p>
    <w:p w:rsidR="001C4345" w:rsidRDefault="001C4345">
      <w:pPr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3"/>
      </w:tblGrid>
      <w:tr w:rsidR="00DD66EF" w:rsidTr="001C4345">
        <w:tc>
          <w:tcPr>
            <w:tcW w:w="9573" w:type="dxa"/>
          </w:tcPr>
          <w:p w:rsidR="001C4345" w:rsidRPr="00183DB3" w:rsidRDefault="001C4345" w:rsidP="001C4345">
            <w:pPr>
              <w:tabs>
                <w:tab w:val="left" w:pos="7088"/>
              </w:tabs>
              <w:ind w:left="1843" w:firstLine="283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Утверждена</w:t>
            </w:r>
          </w:p>
          <w:p w:rsidR="001C4345" w:rsidRPr="00183DB3" w:rsidRDefault="001C4345" w:rsidP="001C4345">
            <w:pPr>
              <w:tabs>
                <w:tab w:val="left" w:pos="7088"/>
              </w:tabs>
              <w:ind w:left="1843" w:firstLine="2835"/>
              <w:jc w:val="center"/>
              <w:rPr>
                <w:sz w:val="26"/>
                <w:szCs w:val="26"/>
              </w:rPr>
            </w:pPr>
            <w:r w:rsidRPr="00183DB3">
              <w:rPr>
                <w:sz w:val="26"/>
                <w:szCs w:val="26"/>
              </w:rPr>
              <w:t>постановлени</w:t>
            </w:r>
            <w:r>
              <w:rPr>
                <w:sz w:val="26"/>
                <w:szCs w:val="26"/>
              </w:rPr>
              <w:t xml:space="preserve">ем </w:t>
            </w:r>
            <w:r w:rsidRPr="00183DB3">
              <w:rPr>
                <w:sz w:val="26"/>
                <w:szCs w:val="26"/>
              </w:rPr>
              <w:t>администрации</w:t>
            </w:r>
          </w:p>
          <w:p w:rsidR="001C4345" w:rsidRPr="00183DB3" w:rsidRDefault="001C4345" w:rsidP="001C4345">
            <w:pPr>
              <w:tabs>
                <w:tab w:val="left" w:pos="7088"/>
              </w:tabs>
              <w:ind w:left="1843" w:firstLine="2835"/>
              <w:jc w:val="center"/>
              <w:rPr>
                <w:sz w:val="26"/>
                <w:szCs w:val="26"/>
              </w:rPr>
            </w:pPr>
            <w:r w:rsidRPr="00183DB3">
              <w:rPr>
                <w:sz w:val="26"/>
                <w:szCs w:val="26"/>
              </w:rPr>
              <w:t xml:space="preserve">муниципального округа </w:t>
            </w:r>
            <w:proofErr w:type="spellStart"/>
            <w:proofErr w:type="gramStart"/>
            <w:r w:rsidRPr="00183DB3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  <w:p w:rsidR="001C4345" w:rsidRPr="00183DB3" w:rsidRDefault="001C4345" w:rsidP="001C4345">
            <w:pPr>
              <w:tabs>
                <w:tab w:val="left" w:pos="7088"/>
              </w:tabs>
              <w:ind w:left="1843" w:firstLine="2835"/>
              <w:jc w:val="center"/>
              <w:rPr>
                <w:sz w:val="26"/>
                <w:szCs w:val="26"/>
              </w:rPr>
            </w:pPr>
            <w:r w:rsidRPr="00183DB3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29</w:t>
            </w:r>
            <w:r w:rsidRPr="00183DB3">
              <w:rPr>
                <w:sz w:val="26"/>
                <w:szCs w:val="26"/>
              </w:rPr>
              <w:t xml:space="preserve"> января 2026 г. № </w:t>
            </w:r>
            <w:r>
              <w:rPr>
                <w:sz w:val="26"/>
                <w:szCs w:val="26"/>
              </w:rPr>
              <w:t>173</w:t>
            </w:r>
            <w:r w:rsidRPr="00183DB3">
              <w:rPr>
                <w:sz w:val="26"/>
                <w:szCs w:val="26"/>
              </w:rPr>
              <w:t>-па</w:t>
            </w:r>
          </w:p>
          <w:p w:rsidR="00DD66EF" w:rsidRDefault="00DD66EF" w:rsidP="00AE465E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  <w:sz w:val="24"/>
                <w:szCs w:val="24"/>
              </w:rPr>
            </w:pPr>
          </w:p>
          <w:p w:rsidR="00335ED3" w:rsidRDefault="00335ED3" w:rsidP="00AE465E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Cs/>
                <w:sz w:val="24"/>
                <w:szCs w:val="24"/>
              </w:rPr>
            </w:pPr>
          </w:p>
          <w:p w:rsidR="00335ED3" w:rsidRDefault="00335ED3" w:rsidP="00335ED3">
            <w:pPr>
              <w:rPr>
                <w:sz w:val="36"/>
                <w:szCs w:val="36"/>
              </w:rPr>
            </w:pPr>
          </w:p>
          <w:p w:rsidR="00335ED3" w:rsidRDefault="00335ED3" w:rsidP="00335ED3">
            <w:pPr>
              <w:jc w:val="center"/>
              <w:rPr>
                <w:sz w:val="36"/>
                <w:szCs w:val="36"/>
              </w:rPr>
            </w:pPr>
          </w:p>
          <w:p w:rsidR="001C4345" w:rsidRDefault="001C4345" w:rsidP="00335ED3">
            <w:pPr>
              <w:jc w:val="center"/>
              <w:rPr>
                <w:sz w:val="36"/>
                <w:szCs w:val="36"/>
              </w:rPr>
            </w:pPr>
          </w:p>
          <w:p w:rsidR="00335ED3" w:rsidRDefault="00335ED3" w:rsidP="00937625">
            <w:pPr>
              <w:rPr>
                <w:sz w:val="36"/>
                <w:szCs w:val="36"/>
              </w:rPr>
            </w:pPr>
          </w:p>
          <w:p w:rsidR="001C4345" w:rsidRDefault="001C4345" w:rsidP="00937625">
            <w:pPr>
              <w:rPr>
                <w:sz w:val="36"/>
                <w:szCs w:val="36"/>
              </w:rPr>
            </w:pPr>
          </w:p>
          <w:p w:rsidR="001C4345" w:rsidRDefault="001C4345" w:rsidP="00937625">
            <w:pPr>
              <w:rPr>
                <w:sz w:val="36"/>
                <w:szCs w:val="36"/>
              </w:rPr>
            </w:pPr>
          </w:p>
          <w:p w:rsidR="001C4345" w:rsidRDefault="001C4345" w:rsidP="00937625">
            <w:pPr>
              <w:rPr>
                <w:sz w:val="36"/>
                <w:szCs w:val="36"/>
              </w:rPr>
            </w:pPr>
          </w:p>
          <w:p w:rsidR="001C4345" w:rsidRDefault="001C4345" w:rsidP="00937625">
            <w:pPr>
              <w:rPr>
                <w:sz w:val="36"/>
                <w:szCs w:val="36"/>
              </w:rPr>
            </w:pPr>
          </w:p>
          <w:p w:rsidR="00335ED3" w:rsidRPr="001C4345" w:rsidRDefault="00335ED3" w:rsidP="001C4345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4345">
              <w:rPr>
                <w:b/>
                <w:color w:val="000000" w:themeColor="text1"/>
                <w:sz w:val="26"/>
                <w:szCs w:val="26"/>
              </w:rPr>
              <w:t>Муниципальная программа</w:t>
            </w:r>
          </w:p>
          <w:p w:rsidR="001C4345" w:rsidRDefault="00335ED3" w:rsidP="001C4345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4345">
              <w:rPr>
                <w:b/>
                <w:bCs/>
                <w:color w:val="000000" w:themeColor="text1"/>
                <w:sz w:val="26"/>
                <w:szCs w:val="26"/>
              </w:rPr>
              <w:t>«</w:t>
            </w:r>
            <w:r w:rsidRPr="001C4345">
              <w:rPr>
                <w:b/>
                <w:color w:val="000000" w:themeColor="text1"/>
                <w:sz w:val="26"/>
                <w:szCs w:val="26"/>
              </w:rPr>
              <w:t xml:space="preserve">Защита населения и территории от чрезвычайных ситуаций, </w:t>
            </w:r>
          </w:p>
          <w:p w:rsidR="001C4345" w:rsidRDefault="00335ED3" w:rsidP="001C4345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4345">
              <w:rPr>
                <w:b/>
                <w:color w:val="000000" w:themeColor="text1"/>
                <w:sz w:val="26"/>
                <w:szCs w:val="26"/>
              </w:rPr>
              <w:t xml:space="preserve">обеспечение мероприятий по гражданской обороне, пожарной </w:t>
            </w:r>
          </w:p>
          <w:p w:rsidR="001C4345" w:rsidRDefault="00335ED3" w:rsidP="001C4345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4345">
              <w:rPr>
                <w:b/>
                <w:color w:val="000000" w:themeColor="text1"/>
                <w:sz w:val="26"/>
                <w:szCs w:val="26"/>
              </w:rPr>
              <w:t xml:space="preserve">безопасности и безопасности людей на водных объектах </w:t>
            </w:r>
          </w:p>
          <w:p w:rsidR="00335ED3" w:rsidRPr="001C4345" w:rsidRDefault="00335ED3" w:rsidP="001C4345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4345">
              <w:rPr>
                <w:b/>
                <w:color w:val="000000" w:themeColor="text1"/>
                <w:sz w:val="26"/>
                <w:szCs w:val="26"/>
              </w:rPr>
              <w:t xml:space="preserve">муниципального округа </w:t>
            </w:r>
            <w:proofErr w:type="spellStart"/>
            <w:proofErr w:type="gramStart"/>
            <w:r w:rsidRPr="001C4345">
              <w:rPr>
                <w:b/>
                <w:color w:val="000000" w:themeColor="text1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1C4345">
              <w:rPr>
                <w:b/>
                <w:color w:val="000000" w:themeColor="text1"/>
                <w:sz w:val="26"/>
                <w:szCs w:val="26"/>
              </w:rPr>
              <w:t xml:space="preserve"> на 2026</w:t>
            </w:r>
            <w:r w:rsidR="001C4345">
              <w:rPr>
                <w:b/>
                <w:color w:val="000000" w:themeColor="text1"/>
                <w:sz w:val="26"/>
                <w:szCs w:val="26"/>
              </w:rPr>
              <w:sym w:font="Symbol" w:char="F02D"/>
            </w:r>
            <w:r w:rsidRPr="001C4345">
              <w:rPr>
                <w:b/>
                <w:color w:val="000000" w:themeColor="text1"/>
                <w:sz w:val="26"/>
                <w:szCs w:val="26"/>
              </w:rPr>
              <w:t>2030 годы»</w:t>
            </w:r>
          </w:p>
          <w:p w:rsidR="00335ED3" w:rsidRDefault="00335ED3" w:rsidP="00335ED3">
            <w:pPr>
              <w:jc w:val="center"/>
              <w:rPr>
                <w:sz w:val="36"/>
                <w:szCs w:val="36"/>
              </w:rPr>
            </w:pPr>
          </w:p>
          <w:p w:rsidR="00335ED3" w:rsidRDefault="00335ED3" w:rsidP="00335ED3">
            <w:pPr>
              <w:jc w:val="center"/>
              <w:rPr>
                <w:sz w:val="36"/>
                <w:szCs w:val="36"/>
              </w:rPr>
            </w:pPr>
          </w:p>
          <w:p w:rsidR="00335ED3" w:rsidRDefault="00335ED3" w:rsidP="00335ED3">
            <w:pPr>
              <w:jc w:val="center"/>
              <w:rPr>
                <w:sz w:val="36"/>
                <w:szCs w:val="36"/>
              </w:rPr>
            </w:pPr>
          </w:p>
          <w:p w:rsidR="00335ED3" w:rsidRDefault="00335ED3" w:rsidP="00335ED3">
            <w:pPr>
              <w:jc w:val="center"/>
              <w:rPr>
                <w:sz w:val="36"/>
                <w:szCs w:val="36"/>
              </w:rPr>
            </w:pPr>
          </w:p>
          <w:p w:rsidR="00335ED3" w:rsidRDefault="00335ED3" w:rsidP="00335ED3">
            <w:pPr>
              <w:jc w:val="center"/>
              <w:rPr>
                <w:sz w:val="36"/>
                <w:szCs w:val="36"/>
              </w:rPr>
            </w:pPr>
          </w:p>
          <w:p w:rsidR="001C4345" w:rsidRDefault="001C4345" w:rsidP="00335ED3">
            <w:pPr>
              <w:jc w:val="center"/>
              <w:rPr>
                <w:sz w:val="36"/>
                <w:szCs w:val="36"/>
              </w:rPr>
            </w:pPr>
          </w:p>
          <w:p w:rsidR="001C4345" w:rsidRDefault="001C4345" w:rsidP="00335ED3">
            <w:pPr>
              <w:jc w:val="center"/>
              <w:rPr>
                <w:sz w:val="36"/>
                <w:szCs w:val="36"/>
              </w:rPr>
            </w:pPr>
          </w:p>
          <w:p w:rsidR="001C4345" w:rsidRDefault="001C4345" w:rsidP="00335ED3">
            <w:pPr>
              <w:jc w:val="center"/>
              <w:rPr>
                <w:sz w:val="36"/>
                <w:szCs w:val="36"/>
              </w:rPr>
            </w:pPr>
          </w:p>
          <w:p w:rsidR="00335ED3" w:rsidRDefault="00335ED3" w:rsidP="00335ED3">
            <w:pPr>
              <w:jc w:val="center"/>
              <w:rPr>
                <w:sz w:val="36"/>
                <w:szCs w:val="36"/>
              </w:rPr>
            </w:pPr>
          </w:p>
          <w:p w:rsidR="00335ED3" w:rsidRDefault="00335ED3" w:rsidP="00335ED3">
            <w:pPr>
              <w:rPr>
                <w:sz w:val="36"/>
                <w:szCs w:val="36"/>
              </w:rPr>
            </w:pPr>
          </w:p>
          <w:p w:rsidR="00335ED3" w:rsidRDefault="00335ED3" w:rsidP="00335ED3">
            <w:pPr>
              <w:jc w:val="center"/>
              <w:rPr>
                <w:sz w:val="36"/>
                <w:szCs w:val="36"/>
              </w:rPr>
            </w:pPr>
          </w:p>
          <w:p w:rsidR="00335ED3" w:rsidRDefault="00335ED3" w:rsidP="00335ED3">
            <w:pPr>
              <w:jc w:val="center"/>
              <w:rPr>
                <w:sz w:val="36"/>
                <w:szCs w:val="36"/>
              </w:rPr>
            </w:pPr>
          </w:p>
          <w:p w:rsidR="001C4345" w:rsidRDefault="001C4345" w:rsidP="00335ED3">
            <w:pPr>
              <w:jc w:val="center"/>
              <w:rPr>
                <w:sz w:val="36"/>
                <w:szCs w:val="36"/>
              </w:rPr>
            </w:pPr>
          </w:p>
          <w:p w:rsidR="001C4345" w:rsidRDefault="001C4345" w:rsidP="00335ED3">
            <w:pPr>
              <w:jc w:val="center"/>
              <w:rPr>
                <w:sz w:val="36"/>
                <w:szCs w:val="36"/>
              </w:rPr>
            </w:pPr>
          </w:p>
          <w:p w:rsidR="006D4F98" w:rsidRDefault="006D4F98" w:rsidP="00335ED3">
            <w:pPr>
              <w:rPr>
                <w:sz w:val="36"/>
                <w:szCs w:val="36"/>
              </w:rPr>
            </w:pPr>
          </w:p>
          <w:p w:rsidR="00937625" w:rsidRDefault="00937625" w:rsidP="00335ED3">
            <w:pPr>
              <w:rPr>
                <w:sz w:val="36"/>
                <w:szCs w:val="36"/>
              </w:rPr>
            </w:pPr>
          </w:p>
          <w:p w:rsidR="00335ED3" w:rsidRPr="00937625" w:rsidRDefault="00335ED3" w:rsidP="00335ED3">
            <w:pPr>
              <w:jc w:val="center"/>
              <w:rPr>
                <w:sz w:val="26"/>
                <w:szCs w:val="26"/>
              </w:rPr>
            </w:pPr>
            <w:r w:rsidRPr="00937625">
              <w:rPr>
                <w:sz w:val="26"/>
                <w:szCs w:val="26"/>
              </w:rPr>
              <w:t>Приморский край,</w:t>
            </w:r>
          </w:p>
          <w:p w:rsidR="00335ED3" w:rsidRPr="00937625" w:rsidRDefault="00335ED3" w:rsidP="003F328B">
            <w:pPr>
              <w:tabs>
                <w:tab w:val="left" w:pos="5040"/>
              </w:tabs>
              <w:jc w:val="center"/>
              <w:rPr>
                <w:sz w:val="26"/>
                <w:szCs w:val="26"/>
              </w:rPr>
            </w:pPr>
            <w:r w:rsidRPr="00937625">
              <w:rPr>
                <w:sz w:val="26"/>
                <w:szCs w:val="26"/>
              </w:rPr>
              <w:t xml:space="preserve">муниципальный округ </w:t>
            </w:r>
            <w:proofErr w:type="spellStart"/>
            <w:proofErr w:type="gramStart"/>
            <w:r w:rsidRPr="00937625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  <w:p w:rsidR="00B76930" w:rsidRPr="003F328B" w:rsidRDefault="00937625" w:rsidP="00937625">
            <w:pPr>
              <w:tabs>
                <w:tab w:val="left" w:pos="5040"/>
              </w:tabs>
              <w:jc w:val="center"/>
              <w:rPr>
                <w:sz w:val="28"/>
                <w:szCs w:val="28"/>
              </w:rPr>
            </w:pPr>
            <w:r w:rsidRPr="00937625">
              <w:rPr>
                <w:sz w:val="26"/>
                <w:szCs w:val="26"/>
              </w:rPr>
              <w:t>2026 год</w:t>
            </w:r>
          </w:p>
        </w:tc>
      </w:tr>
    </w:tbl>
    <w:p w:rsidR="001C4345" w:rsidRDefault="001C4345" w:rsidP="006173B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</w:p>
    <w:p w:rsidR="001C4345" w:rsidRDefault="001C4345" w:rsidP="001C4345">
      <w:pPr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br w:type="page"/>
      </w:r>
    </w:p>
    <w:p w:rsidR="009010A7" w:rsidRPr="00236972" w:rsidRDefault="00E42DBD" w:rsidP="00236972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36972">
        <w:rPr>
          <w:rFonts w:ascii="Times New Roman" w:hAnsi="Times New Roman" w:cs="Times New Roman"/>
          <w:sz w:val="26"/>
          <w:szCs w:val="26"/>
        </w:rPr>
        <w:lastRenderedPageBreak/>
        <w:t>1</w:t>
      </w:r>
      <w:r w:rsidR="009010A7" w:rsidRPr="00236972">
        <w:rPr>
          <w:rFonts w:ascii="Times New Roman" w:hAnsi="Times New Roman" w:cs="Times New Roman"/>
          <w:sz w:val="26"/>
          <w:szCs w:val="26"/>
        </w:rPr>
        <w:t xml:space="preserve">. </w:t>
      </w:r>
      <w:r w:rsidRPr="00236972">
        <w:rPr>
          <w:rFonts w:ascii="Times New Roman" w:hAnsi="Times New Roman" w:cs="Times New Roman"/>
          <w:sz w:val="26"/>
          <w:szCs w:val="26"/>
        </w:rPr>
        <w:t xml:space="preserve">Стратегические приоритеты муниципальной программы </w:t>
      </w:r>
      <w:r w:rsidR="00236972">
        <w:rPr>
          <w:rFonts w:ascii="Times New Roman" w:hAnsi="Times New Roman" w:cs="Times New Roman"/>
          <w:sz w:val="26"/>
          <w:szCs w:val="26"/>
        </w:rPr>
        <w:br/>
      </w:r>
      <w:r w:rsidRPr="00236972">
        <w:rPr>
          <w:rFonts w:ascii="Times New Roman" w:hAnsi="Times New Roman" w:cs="Times New Roman"/>
          <w:bCs/>
          <w:sz w:val="26"/>
          <w:szCs w:val="26"/>
        </w:rPr>
        <w:t>«</w:t>
      </w:r>
      <w:r w:rsidRPr="00236972">
        <w:rPr>
          <w:rFonts w:ascii="Times New Roman" w:hAnsi="Times New Roman" w:cs="Times New Roman"/>
          <w:sz w:val="26"/>
          <w:szCs w:val="26"/>
        </w:rPr>
        <w:t>Защита населения и террит</w:t>
      </w:r>
      <w:r w:rsidR="00A217A4" w:rsidRPr="00236972">
        <w:rPr>
          <w:rFonts w:ascii="Times New Roman" w:hAnsi="Times New Roman" w:cs="Times New Roman"/>
          <w:sz w:val="26"/>
          <w:szCs w:val="26"/>
        </w:rPr>
        <w:t>ории</w:t>
      </w:r>
      <w:r w:rsidRPr="00236972">
        <w:rPr>
          <w:rFonts w:ascii="Times New Roman" w:hAnsi="Times New Roman" w:cs="Times New Roman"/>
          <w:sz w:val="26"/>
          <w:szCs w:val="26"/>
        </w:rPr>
        <w:t xml:space="preserve"> от чрезвычайных ситуаций, </w:t>
      </w:r>
      <w:r w:rsidR="00236972">
        <w:rPr>
          <w:rFonts w:ascii="Times New Roman" w:hAnsi="Times New Roman" w:cs="Times New Roman"/>
          <w:sz w:val="26"/>
          <w:szCs w:val="26"/>
        </w:rPr>
        <w:br/>
      </w:r>
      <w:r w:rsidRPr="00236972">
        <w:rPr>
          <w:rFonts w:ascii="Times New Roman" w:hAnsi="Times New Roman" w:cs="Times New Roman"/>
          <w:sz w:val="26"/>
          <w:szCs w:val="26"/>
        </w:rPr>
        <w:t xml:space="preserve">обеспечение мероприятий по гражданской обороне, пожарной </w:t>
      </w:r>
      <w:r w:rsidR="00236972">
        <w:rPr>
          <w:rFonts w:ascii="Times New Roman" w:hAnsi="Times New Roman" w:cs="Times New Roman"/>
          <w:sz w:val="26"/>
          <w:szCs w:val="26"/>
        </w:rPr>
        <w:br/>
      </w:r>
      <w:r w:rsidRPr="00236972">
        <w:rPr>
          <w:rFonts w:ascii="Times New Roman" w:hAnsi="Times New Roman" w:cs="Times New Roman"/>
          <w:sz w:val="26"/>
          <w:szCs w:val="26"/>
        </w:rPr>
        <w:t xml:space="preserve">безопасности и безопасности </w:t>
      </w:r>
      <w:proofErr w:type="gramStart"/>
      <w:r w:rsidRPr="00236972">
        <w:rPr>
          <w:rFonts w:ascii="Times New Roman" w:hAnsi="Times New Roman" w:cs="Times New Roman"/>
          <w:sz w:val="26"/>
          <w:szCs w:val="26"/>
        </w:rPr>
        <w:t>людей</w:t>
      </w:r>
      <w:proofErr w:type="gramEnd"/>
      <w:r w:rsidRPr="00236972">
        <w:rPr>
          <w:rFonts w:ascii="Times New Roman" w:hAnsi="Times New Roman" w:cs="Times New Roman"/>
          <w:sz w:val="26"/>
          <w:szCs w:val="26"/>
        </w:rPr>
        <w:t xml:space="preserve"> наводных объектах </w:t>
      </w:r>
      <w:r w:rsidR="00236972">
        <w:rPr>
          <w:rFonts w:ascii="Times New Roman" w:hAnsi="Times New Roman" w:cs="Times New Roman"/>
          <w:sz w:val="26"/>
          <w:szCs w:val="26"/>
        </w:rPr>
        <w:br/>
      </w:r>
      <w:r w:rsidRPr="00236972">
        <w:rPr>
          <w:rFonts w:ascii="Times New Roman" w:hAnsi="Times New Roman" w:cs="Times New Roman"/>
          <w:sz w:val="26"/>
          <w:szCs w:val="26"/>
        </w:rPr>
        <w:t xml:space="preserve">муниципального округа </w:t>
      </w:r>
      <w:proofErr w:type="spellStart"/>
      <w:r w:rsidRPr="00236972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236972">
        <w:rPr>
          <w:rFonts w:ascii="Times New Roman" w:hAnsi="Times New Roman" w:cs="Times New Roman"/>
          <w:sz w:val="26"/>
          <w:szCs w:val="26"/>
        </w:rPr>
        <w:t xml:space="preserve"> на 2026</w:t>
      </w:r>
      <w:r w:rsidR="006B4B9F">
        <w:rPr>
          <w:rFonts w:ascii="Times New Roman" w:hAnsi="Times New Roman" w:cs="Times New Roman"/>
          <w:sz w:val="26"/>
          <w:szCs w:val="26"/>
        </w:rPr>
        <w:sym w:font="Symbol" w:char="F02D"/>
      </w:r>
      <w:r w:rsidRPr="00236972">
        <w:rPr>
          <w:rFonts w:ascii="Times New Roman" w:hAnsi="Times New Roman" w:cs="Times New Roman"/>
          <w:sz w:val="26"/>
          <w:szCs w:val="26"/>
        </w:rPr>
        <w:t>2030 годы»</w:t>
      </w:r>
    </w:p>
    <w:p w:rsidR="00F20A28" w:rsidRPr="00236972" w:rsidRDefault="00F20A28" w:rsidP="002369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</w:p>
    <w:p w:rsidR="000D19C3" w:rsidRPr="00236972" w:rsidRDefault="00EB16BA" w:rsidP="00236972">
      <w:pPr>
        <w:pStyle w:val="ConsPlusNormal"/>
        <w:numPr>
          <w:ilvl w:val="1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Органы управления гражданской обороной и силы граж</w:t>
      </w:r>
      <w:r w:rsidR="0053165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данской обороны </w:t>
      </w:r>
      <w:r w:rsidR="00987AD8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</w:t>
      </w:r>
      <w:r w:rsidR="0053165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округа </w:t>
      </w:r>
      <w:proofErr w:type="spellStart"/>
      <w:r w:rsidR="0053165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выполняют задачи по подготовке </w:t>
      </w:r>
      <w:r w:rsidR="0023697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к защите и по защите населения, материальных и культурных ценностей</w:t>
      </w:r>
      <w:r w:rsidR="000D19C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3697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территории </w:t>
      </w:r>
      <w:r w:rsidR="00987AD8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</w:t>
      </w:r>
      <w:r w:rsidR="0053165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округа </w:t>
      </w:r>
      <w:proofErr w:type="spellStart"/>
      <w:r w:rsidR="0053165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 (</w:t>
      </w:r>
      <w:r w:rsidR="00027687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далее </w:t>
      </w:r>
      <w:r w:rsidR="00236972"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 w:rsidR="00027687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ЧС</w:t>
      </w:r>
      <w:r w:rsidR="000D19C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).</w:t>
      </w:r>
      <w:proofErr w:type="gramEnd"/>
    </w:p>
    <w:p w:rsidR="000D19C3" w:rsidRPr="00236972" w:rsidRDefault="00EB16BA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настоящее время сохраняется негативная тенденция изменения окружающей среды, выражающаяся в активизации неблагоприятных и опасных природных явлений и, соответственно, в увеличении частоты и масштабов стихийных бедствий, перерастании природных катастроф </w:t>
      </w:r>
      <w:proofErr w:type="gramStart"/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proofErr w:type="gramEnd"/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техногенные </w:t>
      </w:r>
      <w:r w:rsidR="0023697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и наоборот.</w:t>
      </w:r>
    </w:p>
    <w:p w:rsidR="000D19C3" w:rsidRPr="00236972" w:rsidRDefault="00EB16BA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Вместе с тем</w:t>
      </w:r>
      <w:r w:rsidR="00236972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риски чрезвычайных ситуаций, возникающие в процессе глобального изменения климата, хозяйственной деятельности или в результате крупных техногенных аварий и катастроф, несут значительную угрозу </w:t>
      </w:r>
      <w:r w:rsidR="0023697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для населения</w:t>
      </w:r>
      <w:r w:rsidR="0053165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и объектов экономики.</w:t>
      </w:r>
    </w:p>
    <w:p w:rsidR="000D19C3" w:rsidRPr="00236972" w:rsidRDefault="00E3205F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Так, в 2023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году на территории </w:t>
      </w:r>
      <w:r w:rsidR="00A217A4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Спасск-</w:t>
      </w:r>
      <w:r w:rsidR="00A217A4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Дальний</w:t>
      </w:r>
      <w:proofErr w:type="spellEnd"/>
      <w:proofErr w:type="gramEnd"/>
      <w:r w:rsidR="00A217A4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введен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режим чрезвычайной ситуации регионального характера, необходимость установления которого была обоснована</w:t>
      </w:r>
      <w:r w:rsidR="00AE77C0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сложной паводковой обстановкой, </w:t>
      </w:r>
      <w:r w:rsidR="00CF1719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демографическими</w:t>
      </w:r>
      <w:r w:rsidR="00AE77C0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экономическими по</w:t>
      </w:r>
      <w:r w:rsidR="00CF1719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терями.</w:t>
      </w:r>
    </w:p>
    <w:p w:rsidR="000D19C3" w:rsidRPr="00236972" w:rsidRDefault="00EB16BA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Особого внимания заслуживают аномальные погодные условия, формирующие непрогнозируемые опасные гидрометеорологические явления, </w:t>
      </w:r>
      <w:r w:rsidR="0023697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такие как </w:t>
      </w:r>
      <w:r w:rsidR="00236972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ледяной дождь</w:t>
      </w:r>
      <w:r w:rsidR="00236972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который впервые за тридцатилетний период практики предупреждения и ликвидации последствий стихийных бедствий был зафиксирован в 2020 году. </w:t>
      </w:r>
    </w:p>
    <w:p w:rsidR="000D19C3" w:rsidRPr="00236972" w:rsidRDefault="00EB16BA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Человеческий фактор остается одной из основных причин крупных техногенных аварий и пожаров. Высокий уровень аварийности сохраняется в таких важнейших отраслях экономики, как транспорт, энергетика, жилищно-коммунальное хозяйство.</w:t>
      </w:r>
    </w:p>
    <w:p w:rsidR="000D19C3" w:rsidRPr="00236972" w:rsidRDefault="00EB16BA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Существенные проблемы в области обустройства береговых линий и пляжей, 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недостатки профилактической (предупредительной) работы с населением, нарушение правил безопасности людей на водных объектах.</w:t>
      </w:r>
    </w:p>
    <w:p w:rsidR="00A217A4" w:rsidRDefault="00EB16BA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Масштабы возникающих и прогнозируемых чрезвычайных ситуаций свидетельствуют о недостаточности материально-технической базы сил гражданской обороны и единой государственной системы предупреждения </w:t>
      </w:r>
      <w:r w:rsidR="003625F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и ликвидации чрезвычайных ситуаций для решения задач по обеспечению безопасности жизнедеятельности населения.</w:t>
      </w:r>
    </w:p>
    <w:p w:rsidR="003625FD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217A4" w:rsidRPr="00236972" w:rsidRDefault="00A217A4" w:rsidP="00236972">
      <w:pPr>
        <w:pStyle w:val="ConsPlusNormal"/>
        <w:numPr>
          <w:ilvl w:val="1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Приоритеты и цели в сфере реализации муниципальной</w:t>
      </w:r>
      <w:r w:rsidR="00DC1156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программы 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определены исходя из следующих стратегических документов:</w:t>
      </w:r>
    </w:p>
    <w:p w:rsidR="00A217A4" w:rsidRPr="00236972" w:rsidRDefault="00A217A4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Основ государственной политики Российской Федерации в области гражданской обороны на период до 2030 года, утвержденных Указом Президента Российской Федерации от 20 декабря 2016 года № 696 </w:t>
      </w:r>
      <w:r w:rsidR="003625FD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Об утверждении Основ государственной политики Российской Федерации в области гражданской обороны на период до 2030 года</w:t>
      </w:r>
      <w:r w:rsidR="003625FD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A217A4" w:rsidRPr="00236972" w:rsidRDefault="00A217A4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Основ государственной политики Российской Федерации в области пожарной безопасности на период до 2030 года, утвержденных Указом Президента Российской Федерации от </w:t>
      </w:r>
      <w:r w:rsidR="003625FD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 января 2018 года № 2 </w:t>
      </w:r>
      <w:r w:rsidR="003625FD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Об утверждении Основ государственной политики Российской Федерации в области пожарной безопасности на период до 2030 года</w:t>
      </w:r>
      <w:r w:rsidR="003625FD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A217A4" w:rsidRPr="00236972" w:rsidRDefault="00A217A4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Основ государственной политики Российской Федерации в области защиты населения и территорий от чрезвычайных ситуаций на период до 2030 года, утвержденных Указом Президента Российской Федерации от 11 января 2018 года           № 12 </w:t>
      </w:r>
      <w:r w:rsidR="003625FD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Об утверждении Основ государственной политики Российской Федерации             в области защиты населения и территорий от чрезвычайных ситуаций на период             до 2030 года</w:t>
      </w:r>
      <w:r w:rsidR="003625FD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  <w:proofErr w:type="gramEnd"/>
    </w:p>
    <w:p w:rsidR="00A217A4" w:rsidRPr="00236972" w:rsidRDefault="00A217A4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Стратегии в области развития гражданской обороны, защиты населения                        и территорий от чрезвычайных ситуаций, обеспечения пожарной безопасности                  и безопасности людей на водных объектах на период до 2030 года, утвержденной Указом Президента Российской Федерации от 16 октября 2019 года № 501                          «О Стратегии в области развития гражданской обороны, защиты населения                           и территорий от чрезвычайных ситуаций, обеспечения пожарной безопасности                  и безопасности людей на водных</w:t>
      </w:r>
      <w:proofErr w:type="gramEnd"/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объектах</w:t>
      </w:r>
      <w:proofErr w:type="gramEnd"/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период до 2030 года</w:t>
      </w:r>
      <w:r w:rsidR="003625FD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A217A4" w:rsidRPr="00236972" w:rsidRDefault="00A217A4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Стратегии национальной безопасности Российской Федерации, 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утвержденной Указом Президента Российской Федерации от </w:t>
      </w:r>
      <w:r w:rsidR="003625FD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 июля 2021 года </w:t>
      </w:r>
      <w:r w:rsidR="003625F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№ 400 «О Стратегии национальной безопасности Российской Федерации»;</w:t>
      </w:r>
    </w:p>
    <w:p w:rsidR="00A217A4" w:rsidRPr="00236972" w:rsidRDefault="00A217A4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Стратегии социально-экономического развития Приморского края </w:t>
      </w:r>
      <w:r w:rsidR="003625F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 2030 года, утвержденной постановлением Администрации Приморского края </w:t>
      </w:r>
      <w:r w:rsidR="003625FD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от 28 декабря 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2018 года № 668-па «Об утверждении Стратегии социально-экономического развития Приморского края до 2030 года».</w:t>
      </w:r>
    </w:p>
    <w:p w:rsidR="00DC1156" w:rsidRPr="00236972" w:rsidRDefault="00DC1156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повышения уровня защищенности населения, материальных </w:t>
      </w:r>
      <w:r w:rsidR="003625F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культурных ценностей от чрезвычайных ситуаций, пожаров и происшествий </w:t>
      </w:r>
      <w:r w:rsidR="003625F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на водных объектах муниципальной программой определены следующие основные цели:</w:t>
      </w:r>
    </w:p>
    <w:p w:rsidR="00DC1156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C1156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снижение </w:t>
      </w:r>
      <w:r w:rsidR="00D6789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количества </w:t>
      </w:r>
      <w:r w:rsidR="00A17F04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чрезвычайных ситуаций</w:t>
      </w:r>
      <w:r w:rsidR="002C66F9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6789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</w:t>
      </w:r>
      <w:r w:rsidR="00DC1156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числа пострадавших</w:t>
      </w:r>
      <w:r w:rsidR="00A17F04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A17F04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при ЧС</w:t>
      </w:r>
      <w:r w:rsidR="00DC1156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 2030 году</w:t>
      </w:r>
      <w:r w:rsidR="00E63FC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менее чем на 25%</w:t>
      </w:r>
      <w:r w:rsidR="00DC1156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сравнению с плановым значением показателя 2025 года;</w:t>
      </w:r>
    </w:p>
    <w:p w:rsidR="00DC1156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C1156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снижение </w:t>
      </w:r>
      <w:r w:rsidR="00D6789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количества пожаров и </w:t>
      </w:r>
      <w:r w:rsidR="00DC1156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числа пострадавших при пожарах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DC1156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к 2030 году не менее чем на 25 % по сравнению с плановым значением показателя 2025 года;</w:t>
      </w:r>
    </w:p>
    <w:p w:rsidR="00DC1156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C1156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снижение </w:t>
      </w:r>
      <w:r w:rsidR="00D6789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количества и </w:t>
      </w:r>
      <w:r w:rsidR="00DC1156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числа пострадавших в происшествиях на водных объекта</w:t>
      </w:r>
      <w:r w:rsidR="00D6789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х </w:t>
      </w:r>
      <w:r w:rsidR="00DC1156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к 2030 году не менее чем на 25 % по сравнению с плановым значением показателя 2025 года;</w:t>
      </w:r>
    </w:p>
    <w:p w:rsidR="00DC1156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C1156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снижение отношения количества пострадавших вследствие чрезвычайных ситуаций, пожаров и происшествий на водных объектах к количеству пострадавших в 2025 году до 50</w:t>
      </w:r>
      <w:r w:rsidR="00FC3E97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процентов к 2030 году;</w:t>
      </w:r>
    </w:p>
    <w:p w:rsidR="00FC3E97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C3E97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увеличение охвата населения системами оповещения населения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FC3E97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до 90 процентов к 2030 году.</w:t>
      </w:r>
    </w:p>
    <w:p w:rsidR="00027687" w:rsidRPr="00236972" w:rsidRDefault="00027687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16BA" w:rsidRPr="00236972" w:rsidRDefault="00DC1156" w:rsidP="00236972">
      <w:pPr>
        <w:pStyle w:val="ConsPlusNormal"/>
        <w:numPr>
          <w:ilvl w:val="1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Основными </w:t>
      </w:r>
      <w:r w:rsidR="004E0BA8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задачами</w:t>
      </w:r>
      <w:r w:rsidR="006805DD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муниципального управления</w:t>
      </w:r>
      <w:r w:rsidR="004E0BA8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, в ходе реализации</w:t>
      </w:r>
      <w:r w:rsidR="00562DC7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муниципальной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</w:t>
      </w:r>
      <w:r w:rsidR="004E0BA8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рограммы, являются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EB16BA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 w:rsidR="000D19C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E0BA8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повышение уровня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защищенности населения и территории от опасностей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и угроз в условиях мирного и военного времени;</w:t>
      </w:r>
    </w:p>
    <w:p w:rsidR="000D19C3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 w:rsidR="000D19C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E0BA8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повышение эффективности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деятельности органов управл</w:t>
      </w:r>
      <w:r w:rsidR="000D19C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ения и сил гражданской обороны;</w:t>
      </w:r>
    </w:p>
    <w:p w:rsidR="000D19C3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sym w:font="Symbol" w:char="F02D"/>
      </w:r>
      <w:r w:rsidR="000D19C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E0BA8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повышение эффективности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деятельности органов управления, сил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средств территориальной и функциональных подсистем единой государственной системы предупреждения и ликвидации чрезвычайных ситуаций (в том числе сил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и средств постоянной готовности);</w:t>
      </w:r>
    </w:p>
    <w:p w:rsidR="000D19C3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 w:rsidR="000D19C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E0BA8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создание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системы комплексной безопасности </w:t>
      </w:r>
      <w:r w:rsidR="003900E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и объектового уровней от чрезвычайных ситуаций природного и техногенного характера;</w:t>
      </w:r>
    </w:p>
    <w:p w:rsidR="000D19C3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 w:rsidR="000D19C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E0BA8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обеспечение развития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900E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муниципальной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комплексной системы информирования и оповещения населения в местах массового пребывания людей;</w:t>
      </w:r>
    </w:p>
    <w:p w:rsidR="000D19C3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 w:rsidR="000D19C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E0BA8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обеспечение дальнейшего развития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системы мониторинга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и прогнозирования чрезвычайных ситуаций;</w:t>
      </w:r>
    </w:p>
    <w:p w:rsidR="000D19C3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 w:rsidR="000D19C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E0BA8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снижение рисков пожаров и минимизация их возможных последствий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0D19C3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 w:rsidR="004E0BA8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снижение рисков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происшествий на водн</w:t>
      </w:r>
      <w:r w:rsidR="004E0BA8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ых объектах и минимизация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D19C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E0BA8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их возможных последствий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0D19C3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 w:rsidR="000D19C3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E0BA8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повышение безопасности населения и защищенности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критически в</w:t>
      </w:r>
      <w:r w:rsidR="006805DD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ажных объектов от угроз пожаров.</w:t>
      </w:r>
    </w:p>
    <w:p w:rsidR="00DB27FE" w:rsidRDefault="00494BBA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В целях осуществления установленных задач,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планируется осуществление мероприятий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по мониторингу неблагоприятных метеорологических явлений, сейсмической</w:t>
      </w: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и ледовой обстановки на территории вероятного возникновения чрезвычайных ситу</w:t>
      </w:r>
      <w:r w:rsidR="00562DC7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аций на территории </w:t>
      </w:r>
      <w:r w:rsidR="0097241B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</w:t>
      </w:r>
      <w:r w:rsidR="00562DC7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округа </w:t>
      </w:r>
      <w:proofErr w:type="spellStart"/>
      <w:r w:rsidR="00562DC7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, развитию</w:t>
      </w:r>
      <w:r w:rsidR="00774336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поддержанию системы обеспечения пожарной безопасности в целях профилактики пожаров, их тушения и проведения аварийно-спасательных работ, обеспечению оперативного реагирования на возникновение возможных чрезвычайных ситуаций (проведение поисковых, аварийно-спасательных работ </w:t>
      </w:r>
      <w:r w:rsidR="003625F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и других неотложных</w:t>
      </w:r>
      <w:proofErr w:type="gramEnd"/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работ), поддержанию резерва материальных ресурсов </w:t>
      </w:r>
      <w:r w:rsidR="003625F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для ликвидации чрезвычайных ситуаций муниципального характер</w:t>
      </w:r>
      <w:r w:rsidR="00562DC7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 на территории </w:t>
      </w:r>
      <w:r w:rsidR="0097241B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</w:t>
      </w:r>
      <w:r w:rsidR="00562DC7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округа </w:t>
      </w:r>
      <w:proofErr w:type="spellStart"/>
      <w:proofErr w:type="gramStart"/>
      <w:r w:rsidR="00562DC7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Спасск-Дальний</w:t>
      </w:r>
      <w:proofErr w:type="spellEnd"/>
      <w:proofErr w:type="gramEnd"/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других мероприятий в рамках выполнения функций по делам гражданской обороны, защиты от чрезвычайных ситуаций и ликвидации последствий стихи</w:t>
      </w:r>
      <w:r w:rsidR="0089374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йных бедствий.</w:t>
      </w:r>
    </w:p>
    <w:p w:rsidR="003625FD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B27FE" w:rsidRPr="00236972" w:rsidRDefault="002B51E2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1.4</w:t>
      </w:r>
      <w:r w:rsidR="00AF7741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. З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адачами</w:t>
      </w:r>
      <w:r w:rsidR="00AF7741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области развития гражданской обороны, защиты населения </w:t>
      </w:r>
      <w:r w:rsidR="00AF7741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территорий от чрезвычайных ситуаций, обеспечения пожарной безопасности </w:t>
      </w:r>
      <w:r w:rsidR="00AF7741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и безопасности людей на водных объектах</w:t>
      </w:r>
      <w:r w:rsidR="00494B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AF7741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определенные </w:t>
      </w:r>
      <w:r w:rsidR="00494B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</w:t>
      </w:r>
      <w:r w:rsidR="00AF7741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</w:t>
      </w:r>
      <w:r w:rsidR="00494B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с национальными целями,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являются:</w:t>
      </w:r>
    </w:p>
    <w:p w:rsidR="00DB27FE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формирование эффективного </w:t>
      </w:r>
      <w:proofErr w:type="gramStart"/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механизма оценки применения законодательства Российской Федерации</w:t>
      </w:r>
      <w:proofErr w:type="gramEnd"/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реализации документов стратегического планирования</w:t>
      </w:r>
      <w:r w:rsidR="0097241B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муниципальных программ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области гражданской обороны, защиты населения</w:t>
      </w:r>
      <w:r w:rsidR="00494B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и территорий от чрезвычайных ситуаций, обеспечения пожарной безопасности и безопасности людей на водных объектах;</w:t>
      </w:r>
    </w:p>
    <w:p w:rsidR="004E0BA8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совершенствование методов, средств и способов проведения мероприятий </w:t>
      </w:r>
      <w:r w:rsidR="00AF7741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гражданской обороне, защите населения и территорий от чрезвычайных ситуаций, обеспечению пожарной безопасности и безопасности людей на водных объектах, направленных на повышение уровня защищенности населения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опасностей, возникающих при военных конфликтах или вследствие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этих конфликтов, а также рисков возникновения чрезвычайных ситуаций, пожаров и происшествий на водных </w:t>
      </w:r>
      <w:r w:rsidR="004E0BA8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объектах;</w:t>
      </w:r>
      <w:proofErr w:type="gramEnd"/>
    </w:p>
    <w:p w:rsidR="00DB27FE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поддержание необходимого уровня готовности сил и сре</w:t>
      </w:r>
      <w:proofErr w:type="gramStart"/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дств гр</w:t>
      </w:r>
      <w:proofErr w:type="gramEnd"/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ажданской обороны к и</w:t>
      </w:r>
      <w:r w:rsidR="00DB27FE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спользованию по предназначению;</w:t>
      </w:r>
    </w:p>
    <w:p w:rsidR="00DB27FE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внедрение новых форм подготовки населения в области гражданской обороны и к действиям в чрезвычайных ситуациях, в том числе с использованием современных технических средств обучения;</w:t>
      </w:r>
    </w:p>
    <w:p w:rsidR="00DB27FE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совершенствование системы подготовки специалистов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DB27FE" w:rsidRPr="00236972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совершенствование способов и методов </w:t>
      </w:r>
      <w:proofErr w:type="gramStart"/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взаимодействия всех элементов системы обеспечения пожарной безопасности</w:t>
      </w:r>
      <w:proofErr w:type="gramEnd"/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027687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Symbol" w:char="F02D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B16BA" w:rsidRPr="00236972">
        <w:rPr>
          <w:rFonts w:ascii="Times New Roman" w:hAnsi="Times New Roman" w:cs="Times New Roman"/>
          <w:color w:val="000000" w:themeColor="text1"/>
          <w:sz w:val="26"/>
          <w:szCs w:val="26"/>
        </w:rPr>
        <w:t>привлечение общественных объединений к деятельности в области защиты населения и территорий от чрезвычайных ситуаций.</w:t>
      </w:r>
    </w:p>
    <w:p w:rsidR="003625FD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625FD" w:rsidRDefault="003625FD" w:rsidP="0023697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625FD" w:rsidRDefault="003625FD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br w:type="page"/>
      </w:r>
    </w:p>
    <w:p w:rsidR="003625FD" w:rsidRPr="003625FD" w:rsidRDefault="003625FD" w:rsidP="003625FD">
      <w:pPr>
        <w:spacing w:after="0" w:line="240" w:lineRule="auto"/>
        <w:ind w:left="467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25F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</w:p>
    <w:p w:rsidR="003625FD" w:rsidRPr="003625FD" w:rsidRDefault="003625FD" w:rsidP="003625FD">
      <w:pPr>
        <w:spacing w:after="0" w:line="240" w:lineRule="auto"/>
        <w:ind w:left="467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25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муниципальной программе </w:t>
      </w:r>
    </w:p>
    <w:p w:rsidR="003625FD" w:rsidRPr="003625FD" w:rsidRDefault="003625FD" w:rsidP="003625FD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3625F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625FD">
        <w:rPr>
          <w:rFonts w:ascii="Times New Roman" w:hAnsi="Times New Roman" w:cs="Times New Roman"/>
          <w:sz w:val="24"/>
          <w:szCs w:val="24"/>
        </w:rPr>
        <w:t xml:space="preserve">Защита населения и территории </w:t>
      </w:r>
    </w:p>
    <w:p w:rsidR="003625FD" w:rsidRPr="003625FD" w:rsidRDefault="003625FD" w:rsidP="003625FD">
      <w:pPr>
        <w:spacing w:after="0" w:line="240" w:lineRule="auto"/>
        <w:ind w:left="467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25FD">
        <w:rPr>
          <w:rFonts w:ascii="Times New Roman" w:hAnsi="Times New Roman" w:cs="Times New Roman"/>
          <w:sz w:val="24"/>
          <w:szCs w:val="24"/>
        </w:rPr>
        <w:t xml:space="preserve">от чрезвычайных ситуаций, обеспечение мероприятий по гражданской обороне, пожарной безопасности и безопасности людей на водных объектах муниципального округа </w:t>
      </w:r>
      <w:proofErr w:type="spellStart"/>
      <w:proofErr w:type="gramStart"/>
      <w:r w:rsidRPr="003625FD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 w:rsidRPr="003625FD">
        <w:rPr>
          <w:rFonts w:ascii="Times New Roman" w:hAnsi="Times New Roman" w:cs="Times New Roman"/>
          <w:sz w:val="24"/>
          <w:szCs w:val="24"/>
        </w:rPr>
        <w:t xml:space="preserve"> на 2026</w:t>
      </w:r>
      <w:r w:rsidR="002C0564">
        <w:rPr>
          <w:rFonts w:ascii="Times New Roman" w:hAnsi="Times New Roman" w:cs="Times New Roman"/>
          <w:sz w:val="24"/>
          <w:szCs w:val="24"/>
        </w:rPr>
        <w:sym w:font="Symbol" w:char="F02D"/>
      </w:r>
      <w:r w:rsidRPr="003625FD">
        <w:rPr>
          <w:rFonts w:ascii="Times New Roman" w:hAnsi="Times New Roman" w:cs="Times New Roman"/>
          <w:sz w:val="24"/>
          <w:szCs w:val="24"/>
        </w:rPr>
        <w:t>2030 годы</w:t>
      </w:r>
      <w:r w:rsidRPr="003625F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3625FD" w:rsidRPr="003625FD" w:rsidRDefault="003625FD" w:rsidP="003625F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3625FD" w:rsidRDefault="003625FD" w:rsidP="003625F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2D6318" w:rsidRDefault="002D6318" w:rsidP="002D6318">
      <w:pPr>
        <w:pStyle w:val="ConsPlusNormal"/>
        <w:ind w:firstLine="0"/>
        <w:jc w:val="both"/>
      </w:pPr>
    </w:p>
    <w:p w:rsidR="004E0BA8" w:rsidRPr="002C0564" w:rsidRDefault="005A43B7" w:rsidP="002C056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C0564">
        <w:rPr>
          <w:rFonts w:ascii="Times New Roman" w:hAnsi="Times New Roman" w:cs="Times New Roman"/>
          <w:sz w:val="26"/>
          <w:szCs w:val="26"/>
        </w:rPr>
        <w:t>ПАСПОРТ</w:t>
      </w:r>
    </w:p>
    <w:p w:rsidR="002C0564" w:rsidRDefault="004E0BA8" w:rsidP="002C056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C0564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Pr="002C0564">
        <w:rPr>
          <w:rFonts w:ascii="Times New Roman" w:hAnsi="Times New Roman" w:cs="Times New Roman"/>
          <w:bCs/>
          <w:sz w:val="26"/>
          <w:szCs w:val="26"/>
        </w:rPr>
        <w:t>«</w:t>
      </w:r>
      <w:r w:rsidRPr="002C0564">
        <w:rPr>
          <w:rFonts w:ascii="Times New Roman" w:hAnsi="Times New Roman" w:cs="Times New Roman"/>
          <w:sz w:val="26"/>
          <w:szCs w:val="26"/>
        </w:rPr>
        <w:t xml:space="preserve">Защита населения и территории </w:t>
      </w:r>
    </w:p>
    <w:p w:rsidR="002C0564" w:rsidRDefault="004E0BA8" w:rsidP="002C056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C0564">
        <w:rPr>
          <w:rFonts w:ascii="Times New Roman" w:hAnsi="Times New Roman" w:cs="Times New Roman"/>
          <w:sz w:val="26"/>
          <w:szCs w:val="26"/>
        </w:rPr>
        <w:t xml:space="preserve">от чрезвычайных ситуаций, обеспечение мероприятий </w:t>
      </w:r>
    </w:p>
    <w:p w:rsidR="002C0564" w:rsidRDefault="004E0BA8" w:rsidP="002C056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C0564">
        <w:rPr>
          <w:rFonts w:ascii="Times New Roman" w:hAnsi="Times New Roman" w:cs="Times New Roman"/>
          <w:sz w:val="26"/>
          <w:szCs w:val="26"/>
        </w:rPr>
        <w:t xml:space="preserve">по гражданской обороне, пожарной безопасности и безопасности </w:t>
      </w:r>
    </w:p>
    <w:p w:rsidR="002C0564" w:rsidRDefault="004E0BA8" w:rsidP="002C056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C0564">
        <w:rPr>
          <w:rFonts w:ascii="Times New Roman" w:hAnsi="Times New Roman" w:cs="Times New Roman"/>
          <w:sz w:val="26"/>
          <w:szCs w:val="26"/>
        </w:rPr>
        <w:t>людей на</w:t>
      </w:r>
      <w:r w:rsidR="003625FD" w:rsidRPr="002C0564">
        <w:rPr>
          <w:rFonts w:ascii="Times New Roman" w:hAnsi="Times New Roman" w:cs="Times New Roman"/>
          <w:sz w:val="26"/>
          <w:szCs w:val="26"/>
        </w:rPr>
        <w:t xml:space="preserve"> </w:t>
      </w:r>
      <w:r w:rsidRPr="002C0564">
        <w:rPr>
          <w:rFonts w:ascii="Times New Roman" w:hAnsi="Times New Roman" w:cs="Times New Roman"/>
          <w:sz w:val="26"/>
          <w:szCs w:val="26"/>
        </w:rPr>
        <w:t xml:space="preserve">водных объектах муниципального округа </w:t>
      </w:r>
    </w:p>
    <w:p w:rsidR="004E0BA8" w:rsidRPr="002C0564" w:rsidRDefault="004E0BA8" w:rsidP="002C0564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2C056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2C0564">
        <w:rPr>
          <w:rFonts w:ascii="Times New Roman" w:hAnsi="Times New Roman" w:cs="Times New Roman"/>
          <w:sz w:val="26"/>
          <w:szCs w:val="26"/>
        </w:rPr>
        <w:t xml:space="preserve"> на 2026</w:t>
      </w:r>
      <w:r w:rsidR="002C0564">
        <w:rPr>
          <w:rFonts w:ascii="Times New Roman" w:hAnsi="Times New Roman" w:cs="Times New Roman"/>
          <w:sz w:val="26"/>
          <w:szCs w:val="26"/>
        </w:rPr>
        <w:sym w:font="Symbol" w:char="F02D"/>
      </w:r>
      <w:r w:rsidRPr="002C0564">
        <w:rPr>
          <w:rFonts w:ascii="Times New Roman" w:hAnsi="Times New Roman" w:cs="Times New Roman"/>
          <w:sz w:val="26"/>
          <w:szCs w:val="26"/>
        </w:rPr>
        <w:t>2030 годы»</w:t>
      </w:r>
    </w:p>
    <w:p w:rsidR="005A43B7" w:rsidRPr="002C0564" w:rsidRDefault="005A43B7" w:rsidP="002C0564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BD5961" w:rsidRPr="002C0564" w:rsidRDefault="00BD5961" w:rsidP="002C0564">
      <w:pPr>
        <w:pStyle w:val="2"/>
        <w:numPr>
          <w:ilvl w:val="0"/>
          <w:numId w:val="17"/>
        </w:numPr>
        <w:spacing w:line="360" w:lineRule="auto"/>
        <w:ind w:left="0" w:firstLine="0"/>
        <w:rPr>
          <w:b w:val="0"/>
          <w:sz w:val="26"/>
          <w:szCs w:val="26"/>
        </w:rPr>
      </w:pPr>
      <w:r w:rsidRPr="002C0564">
        <w:rPr>
          <w:b w:val="0"/>
          <w:sz w:val="26"/>
          <w:szCs w:val="26"/>
        </w:rPr>
        <w:t>Основные положения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79"/>
        <w:gridCol w:w="5886"/>
      </w:tblGrid>
      <w:tr w:rsidR="00BD5961" w:rsidRPr="002C0564" w:rsidTr="002C0564">
        <w:tc>
          <w:tcPr>
            <w:tcW w:w="4179" w:type="dxa"/>
          </w:tcPr>
          <w:p w:rsidR="002C0564" w:rsidRDefault="00BD5961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Куратор муниципальной программы </w:t>
            </w:r>
            <w:proofErr w:type="gramStart"/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муниципального</w:t>
            </w:r>
            <w:proofErr w:type="gramEnd"/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BD5961" w:rsidRDefault="00BD5961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округа </w:t>
            </w:r>
            <w:proofErr w:type="spellStart"/>
            <w:proofErr w:type="gramStart"/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  <w:p w:rsidR="002C0564" w:rsidRPr="002C0564" w:rsidRDefault="002C0564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886" w:type="dxa"/>
          </w:tcPr>
          <w:p w:rsidR="00BD5961" w:rsidRPr="002C0564" w:rsidRDefault="00BD5961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Симоненко Ольга Сергеевна, заместитель главы муниципального округа </w:t>
            </w:r>
            <w:proofErr w:type="spellStart"/>
            <w:proofErr w:type="gramStart"/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</w:tr>
      <w:tr w:rsidR="00BD5961" w:rsidRPr="002C0564" w:rsidTr="002C0564">
        <w:tc>
          <w:tcPr>
            <w:tcW w:w="4179" w:type="dxa"/>
          </w:tcPr>
          <w:p w:rsidR="00BD5961" w:rsidRDefault="00BD5961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Ответственный исполнитель муниципальной программы</w:t>
            </w:r>
          </w:p>
          <w:p w:rsidR="002C0564" w:rsidRPr="002C0564" w:rsidRDefault="002C0564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886" w:type="dxa"/>
          </w:tcPr>
          <w:p w:rsidR="00BD5961" w:rsidRPr="002C0564" w:rsidRDefault="002C0564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МКУ «Управление по делам ГО</w:t>
            </w:r>
            <w:r w:rsidR="00BD5961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ЧС муниципального округа </w:t>
            </w:r>
            <w:proofErr w:type="spellStart"/>
            <w:proofErr w:type="gramStart"/>
            <w:r w:rsidR="00BD5961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="00B23042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  <w:r w:rsidR="00A75B32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BD5961" w:rsidRPr="002C0564" w:rsidTr="002C0564">
        <w:trPr>
          <w:trHeight w:val="499"/>
        </w:trPr>
        <w:tc>
          <w:tcPr>
            <w:tcW w:w="4179" w:type="dxa"/>
          </w:tcPr>
          <w:p w:rsidR="00BD5961" w:rsidRDefault="00BD5961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Соисполнители муниципальной программы</w:t>
            </w:r>
          </w:p>
          <w:p w:rsidR="002C0564" w:rsidRPr="002C0564" w:rsidRDefault="002C0564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886" w:type="dxa"/>
          </w:tcPr>
          <w:p w:rsidR="00DB27FE" w:rsidRPr="002C0564" w:rsidRDefault="0051446B" w:rsidP="002C05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2C056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Администрация</w:t>
            </w:r>
            <w:r w:rsidR="00962F37" w:rsidRPr="002C056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муниципального округа </w:t>
            </w:r>
          </w:p>
          <w:p w:rsidR="00BD5961" w:rsidRPr="002C0564" w:rsidRDefault="00962F37" w:rsidP="002C05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2C056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Спасск-Дальний</w:t>
            </w:r>
            <w:proofErr w:type="spellEnd"/>
            <w:proofErr w:type="gramEnd"/>
          </w:p>
        </w:tc>
      </w:tr>
      <w:tr w:rsidR="00BD5961" w:rsidRPr="002C0564" w:rsidTr="002C0564">
        <w:tc>
          <w:tcPr>
            <w:tcW w:w="4179" w:type="dxa"/>
          </w:tcPr>
          <w:p w:rsidR="00BD5961" w:rsidRDefault="00BD5961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Период реализации муниципальной программы</w:t>
            </w:r>
          </w:p>
          <w:p w:rsidR="002C0564" w:rsidRPr="002C0564" w:rsidRDefault="002C0564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886" w:type="dxa"/>
          </w:tcPr>
          <w:p w:rsidR="00BD5961" w:rsidRPr="002C0564" w:rsidRDefault="002C0564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2026–2030 г</w:t>
            </w:r>
            <w:r w:rsidR="00BD5961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г.</w:t>
            </w:r>
          </w:p>
        </w:tc>
      </w:tr>
      <w:tr w:rsidR="00BD5961" w:rsidRPr="002C0564" w:rsidTr="002C0564">
        <w:tc>
          <w:tcPr>
            <w:tcW w:w="4179" w:type="dxa"/>
          </w:tcPr>
          <w:p w:rsidR="00BD5961" w:rsidRPr="002C0564" w:rsidRDefault="00BD5961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5886" w:type="dxa"/>
          </w:tcPr>
          <w:p w:rsidR="00027687" w:rsidRPr="002C0564" w:rsidRDefault="00027687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1. Снижение количества чрезвычайных ситуаций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 числа пострадавших при ЧС к 2030 году </w:t>
            </w:r>
            <w:r w:rsidR="00C322BE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менее чем на 25% 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сравнению с плановым значением показателя 2025 года;</w:t>
            </w:r>
          </w:p>
          <w:p w:rsidR="00027687" w:rsidRPr="002C0564" w:rsidRDefault="00027687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 Снижение количества пожаров и числа пострадавших</w:t>
            </w:r>
            <w:r w:rsidR="00482FE5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при пожарах к 2030 году 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 менее чем на 25 % по сравнению с плановым значением показателя 2025 года;</w:t>
            </w:r>
          </w:p>
          <w:p w:rsidR="00027687" w:rsidRPr="002C0564" w:rsidRDefault="00027687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 Снижение количества и числа пострадавших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происшествиях на водных объектах к 2030 году не менее чем на 25 % по сравнению с плановым значением показателя 2025 года;</w:t>
            </w:r>
          </w:p>
          <w:p w:rsidR="00027687" w:rsidRPr="002C0564" w:rsidRDefault="00027687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4. Снижение отношения количества пострадавших вследствие чрезвычайных ситуаций, пожаров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и происшествий на водных объектах к количеству пострадавших в 2025 году до 50 процентов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 2030 году;</w:t>
            </w:r>
          </w:p>
          <w:p w:rsidR="0078321C" w:rsidRDefault="00027687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5. Увеличение охвата населения системами оповещения населения об опасностях, возникающих при военных конфликтах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или вследствие этих конфликтов, а также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при чрезвычайных ситуациях природного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 техноген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ного характера до 90 процентов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 2030 году.</w:t>
            </w:r>
          </w:p>
          <w:p w:rsidR="002C0564" w:rsidRPr="002C0564" w:rsidRDefault="002C0564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78321C" w:rsidRPr="002C0564" w:rsidTr="002C0564">
        <w:trPr>
          <w:trHeight w:val="1215"/>
        </w:trPr>
        <w:tc>
          <w:tcPr>
            <w:tcW w:w="4179" w:type="dxa"/>
            <w:vMerge w:val="restart"/>
          </w:tcPr>
          <w:p w:rsidR="0078321C" w:rsidRPr="002C0564" w:rsidRDefault="0078321C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Подпрограммы</w:t>
            </w:r>
          </w:p>
        </w:tc>
        <w:tc>
          <w:tcPr>
            <w:tcW w:w="5886" w:type="dxa"/>
          </w:tcPr>
          <w:p w:rsidR="002C0564" w:rsidRPr="002C0564" w:rsidRDefault="0078321C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1. Подпрограмма: «Обеспечение первичных мер пожарной безопасности на территории муниципального округа </w:t>
            </w:r>
            <w:proofErr w:type="spellStart"/>
            <w:proofErr w:type="gramStart"/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на 2026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sym w:font="Symbol" w:char="F02D"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2030 годы»</w:t>
            </w:r>
            <w:r w:rsidR="00156C3A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</w:tr>
      <w:tr w:rsidR="0078321C" w:rsidRPr="002C0564" w:rsidTr="002C0564">
        <w:trPr>
          <w:trHeight w:val="964"/>
        </w:trPr>
        <w:tc>
          <w:tcPr>
            <w:tcW w:w="4179" w:type="dxa"/>
            <w:vMerge/>
          </w:tcPr>
          <w:p w:rsidR="0078321C" w:rsidRPr="002C0564" w:rsidRDefault="0078321C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886" w:type="dxa"/>
          </w:tcPr>
          <w:p w:rsidR="0078321C" w:rsidRPr="002C0564" w:rsidRDefault="0078321C" w:rsidP="002C05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2. Подпрограмма: «Обеспечение безопасности людей на водных объектах муниципального округа </w:t>
            </w:r>
            <w:proofErr w:type="spellStart"/>
            <w:proofErr w:type="gramStart"/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156C3A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2026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sym w:font="Symbol" w:char="F02D"/>
            </w:r>
            <w:r w:rsidR="00156C3A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2030 годы».</w:t>
            </w:r>
          </w:p>
        </w:tc>
      </w:tr>
      <w:tr w:rsidR="0078321C" w:rsidRPr="002C0564" w:rsidTr="002C0564">
        <w:trPr>
          <w:trHeight w:val="1491"/>
        </w:trPr>
        <w:tc>
          <w:tcPr>
            <w:tcW w:w="4179" w:type="dxa"/>
            <w:vMerge/>
          </w:tcPr>
          <w:p w:rsidR="0078321C" w:rsidRPr="002C0564" w:rsidRDefault="0078321C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886" w:type="dxa"/>
          </w:tcPr>
          <w:p w:rsidR="00F519B5" w:rsidRPr="002C0564" w:rsidRDefault="0078321C" w:rsidP="002C05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 Подпрограмма: «Снижение рисков и смягчение последствий чрезвычайных ситуаций природного          и техногенного характера, обеспечение мероприятий по гражданской обороне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муниципальном округе </w:t>
            </w:r>
            <w:proofErr w:type="spellStart"/>
            <w:proofErr w:type="gramStart"/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</w:t>
            </w:r>
            <w:r w:rsidR="00156C3A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асск-Дальний</w:t>
            </w:r>
            <w:proofErr w:type="spellEnd"/>
            <w:proofErr w:type="gramEnd"/>
            <w:r w:rsidR="00156C3A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="00156C3A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2026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sym w:font="Symbol" w:char="F02D"/>
            </w:r>
            <w:r w:rsidR="00156C3A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2030 годы».</w:t>
            </w:r>
          </w:p>
        </w:tc>
      </w:tr>
      <w:tr w:rsidR="0078321C" w:rsidRPr="002C0564" w:rsidTr="002C0564">
        <w:trPr>
          <w:trHeight w:val="20"/>
        </w:trPr>
        <w:tc>
          <w:tcPr>
            <w:tcW w:w="4179" w:type="dxa"/>
            <w:vMerge/>
          </w:tcPr>
          <w:p w:rsidR="0078321C" w:rsidRPr="002C0564" w:rsidRDefault="0078321C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886" w:type="dxa"/>
          </w:tcPr>
          <w:p w:rsidR="0078321C" w:rsidRPr="002C0564" w:rsidRDefault="0078321C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4. Подпрограмма: «Обеспечение реализации муниципальной программы </w:t>
            </w:r>
            <w:r w:rsidR="00156C3A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2026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sym w:font="Symbol" w:char="F02D"/>
            </w:r>
            <w:r w:rsidR="00156C3A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2030 годы».</w:t>
            </w:r>
          </w:p>
        </w:tc>
      </w:tr>
      <w:tr w:rsidR="00BD5961" w:rsidRPr="002C0564" w:rsidTr="002C0564">
        <w:trPr>
          <w:trHeight w:val="2547"/>
        </w:trPr>
        <w:tc>
          <w:tcPr>
            <w:tcW w:w="4179" w:type="dxa"/>
          </w:tcPr>
          <w:p w:rsidR="00BD5961" w:rsidRPr="002C0564" w:rsidRDefault="00BD5961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Объемы средств местного бюджета на финансирование муниципальной программы и прогнозная оценка привлекаемых на реализацию ее целей средств федерального бюджета, бюджета Приморского края, в случае участия мероприятий государственной программы Приморского края в реализации аналогичных мероприятий муниципальной программы, средств местного бюджета, иных внебюджетных источников</w:t>
            </w:r>
          </w:p>
        </w:tc>
        <w:tc>
          <w:tcPr>
            <w:tcW w:w="5886" w:type="dxa"/>
          </w:tcPr>
          <w:p w:rsidR="00BD5961" w:rsidRPr="002C0564" w:rsidRDefault="00BD5961" w:rsidP="002C05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Общий объем финансирования муниципальной программы, привлекаемых на реализацию целей муниципальной программы составляет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="009435F6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</w:t>
            </w:r>
            <w:r w:rsidR="00F82C1F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7 </w:t>
            </w:r>
            <w:r w:rsidR="009435F6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53</w:t>
            </w:r>
            <w:r w:rsidR="00F82C1F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9435F6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628</w:t>
            </w:r>
            <w:r w:rsidR="00391F88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,13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руб., в том числе по годам:</w:t>
            </w:r>
          </w:p>
          <w:p w:rsidR="00BD5961" w:rsidRPr="002C0564" w:rsidRDefault="00BD5961" w:rsidP="002C05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средства Федерального бюджета:</w:t>
            </w:r>
          </w:p>
          <w:p w:rsidR="00BD5961" w:rsidRPr="002C0564" w:rsidRDefault="00040B93" w:rsidP="002C05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2026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sym w:font="Symbol" w:char="F02D"/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2030 г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г. – 0,00</w:t>
            </w:r>
            <w:r w:rsidR="00BD5961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руб.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BD5961" w:rsidRPr="002C0564" w:rsidRDefault="00BD5961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средства бюджета Приморского края:</w:t>
            </w:r>
          </w:p>
          <w:p w:rsidR="00BD5961" w:rsidRPr="002C0564" w:rsidRDefault="009435F6" w:rsidP="002C05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2026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год</w:t>
            </w:r>
            <w:r w:rsidR="00391F88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– 10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="00391F88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000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391F88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000</w:t>
            </w:r>
            <w:r w:rsidR="00040B93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,00</w:t>
            </w:r>
            <w:r w:rsidR="00BD5961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руб.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BD5961" w:rsidRPr="002C0564" w:rsidRDefault="00BD5961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средства местного бюджета:</w:t>
            </w:r>
          </w:p>
          <w:p w:rsidR="00BD5961" w:rsidRPr="002C0564" w:rsidRDefault="00224CED" w:rsidP="002C05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2026 год – </w:t>
            </w:r>
            <w:r w:rsidR="00A119C2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9435F6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8 788 526</w:t>
            </w:r>
            <w:r w:rsidR="00391F88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,23</w:t>
            </w:r>
            <w:r w:rsidR="00BD5961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руб.;</w:t>
            </w:r>
          </w:p>
          <w:p w:rsidR="00BD5961" w:rsidRPr="002C0564" w:rsidRDefault="00224CED" w:rsidP="002C05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2027 год – </w:t>
            </w:r>
            <w:r w:rsidR="00391F88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23 979 882,91</w:t>
            </w:r>
            <w:r w:rsidR="000A3DB8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BD5961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руб.;</w:t>
            </w:r>
          </w:p>
          <w:p w:rsidR="00BD5961" w:rsidRPr="002C0564" w:rsidRDefault="00224CED" w:rsidP="002C05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2028 год – </w:t>
            </w:r>
            <w:r w:rsidR="00391F88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24 922 406,33 </w:t>
            </w:r>
            <w:r w:rsidR="00BD5961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руб.;</w:t>
            </w:r>
          </w:p>
          <w:p w:rsidR="00BD5961" w:rsidRPr="002C0564" w:rsidRDefault="00224CED" w:rsidP="002C05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2029 год – </w:t>
            </w:r>
            <w:r w:rsidR="00391F88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24 922 406,33 </w:t>
            </w:r>
            <w:r w:rsidR="00BD5961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руб.;</w:t>
            </w:r>
          </w:p>
          <w:p w:rsidR="00BD5961" w:rsidRPr="002C0564" w:rsidRDefault="00BD5961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2030 год – </w:t>
            </w:r>
            <w:r w:rsidR="00391F88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24 922 406,33 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руб.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BD5961" w:rsidRPr="002C0564" w:rsidRDefault="00BD5961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иные внебюджетные источники:</w:t>
            </w:r>
          </w:p>
          <w:p w:rsidR="00BD5961" w:rsidRPr="002C0564" w:rsidRDefault="00040B93" w:rsidP="002C05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2026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sym w:font="Symbol" w:char="F02D"/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2030 г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г. – 0,00 </w:t>
            </w:r>
            <w:r w:rsidR="00BD5961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руб.</w:t>
            </w:r>
          </w:p>
        </w:tc>
      </w:tr>
      <w:tr w:rsidR="00BD5961" w:rsidRPr="002C0564" w:rsidTr="002C0564">
        <w:trPr>
          <w:trHeight w:val="1168"/>
        </w:trPr>
        <w:tc>
          <w:tcPr>
            <w:tcW w:w="4179" w:type="dxa"/>
          </w:tcPr>
          <w:p w:rsidR="00BD5961" w:rsidRPr="002C0564" w:rsidRDefault="00BD5961" w:rsidP="002C056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Влияние муниципальной программы на достижение национальных целей развития Российской Федерации/Влияние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достижение приоритетов в сфере обеспечения национальной безопасности Российской Федерации</w:t>
            </w:r>
          </w:p>
        </w:tc>
        <w:tc>
          <w:tcPr>
            <w:tcW w:w="5886" w:type="dxa"/>
          </w:tcPr>
          <w:p w:rsidR="00BD5961" w:rsidRPr="002C0564" w:rsidRDefault="00BD5961" w:rsidP="002C0564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Style w:val="fontstyle0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Стратегия национальной безопасности Российской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C0564">
              <w:rPr>
                <w:rStyle w:val="fontstyle0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Федерации, утвержденная Указом Президента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Style w:val="fontstyle0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Российской Федерации от </w:t>
            </w:r>
            <w:r w:rsidR="002C0564">
              <w:rPr>
                <w:rStyle w:val="fontstyle0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Pr="002C0564">
              <w:rPr>
                <w:rStyle w:val="fontstyle0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 июля 2021 года </w:t>
            </w:r>
            <w:r w:rsidR="002C0564">
              <w:rPr>
                <w:rStyle w:val="fontstyle0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Style w:val="fontstyle0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400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</w:t>
            </w:r>
            <w:r w:rsidRPr="002C0564">
              <w:rPr>
                <w:rStyle w:val="fontstyle0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«О Стратегии национальной безопасности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C0564">
              <w:rPr>
                <w:rStyle w:val="fontstyle0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Российской Федерации».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Style w:val="fontstyle0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Стратегические национальные приоритеты: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="002C0564">
              <w:rPr>
                <w:rStyle w:val="fontstyle0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sym w:font="Symbol" w:char="F02D"/>
            </w:r>
            <w:r w:rsidRPr="002C0564">
              <w:rPr>
                <w:rStyle w:val="fontstyle0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оборона страны, государственная </w:t>
            </w:r>
            <w:r w:rsidR="002C0564">
              <w:rPr>
                <w:rStyle w:val="fontstyle0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Style w:val="fontstyle0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 общественная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C0564">
              <w:rPr>
                <w:rStyle w:val="fontstyle0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безопасность. </w:t>
            </w:r>
          </w:p>
          <w:p w:rsidR="00BD5961" w:rsidRPr="002C0564" w:rsidRDefault="00BD5961" w:rsidP="002C05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Показатели стратегического национального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 xml:space="preserve">приоритета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Оборона страны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sym w:font="Symbol" w:char="F02D"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подготовка экономики субъектов Российской Федерации и экономики муниципальных образований, подготовка органов государственной власти, органов местного самоуправления                           и организаций, Вооруженных Сил, других войск, воинских формирований и органов к обеспечению защиты государства от вооруженного нападения            и удовлетворению потребностей государства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 нужд населения в военное время;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sym w:font="Symbol" w:char="F02D"/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планирование и проведение мероприятий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 подготовке к защите и по защите населения, материальных и культурных ценностей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 территории Российской Федерации 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от опасностей, возникающих при военных конфликтах или вследствие этих конфликтов; </w:t>
            </w:r>
          </w:p>
          <w:p w:rsidR="002C0564" w:rsidRDefault="002C0564" w:rsidP="002C05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sym w:font="Symbol" w:char="F02D"/>
            </w:r>
            <w:r w:rsidR="00BD5961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уровень готовности систем оповещения населения об опасностях, возникающих при военных конфликтах и чрезвычайных ситуациях,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="00BD5961"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 также обеспеченности населения защитными сооружения гражданской обороны, средствами индивидуальной защиты и медицинскими средствами индивидуальной защиты. </w:t>
            </w:r>
          </w:p>
          <w:p w:rsidR="00BD5961" w:rsidRPr="002C0564" w:rsidRDefault="00BD5961" w:rsidP="002C05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Показатели стратегического национального приоритета «Государственная и общественная безопасность»: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sym w:font="Symbol" w:char="F02D"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повышение эффективности мер по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предупреждению и ликвидации чрезвычайных ситуаций природного и техногенного характера;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sym w:font="Symbol" w:char="F02D"/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обеспечение защиты населения от опасных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инфекционных заболеваний, способных вызвать чрезвычайную ситуацию в области</w:t>
            </w:r>
            <w:r w:rsid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C056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санитарно-эпидемиологического благополучия населения.</w:t>
            </w:r>
          </w:p>
        </w:tc>
      </w:tr>
    </w:tbl>
    <w:p w:rsidR="003F328B" w:rsidRDefault="003F328B" w:rsidP="00394DF7">
      <w:pPr>
        <w:pStyle w:val="ad"/>
        <w:shd w:val="clear" w:color="auto" w:fill="FFFFFF"/>
        <w:spacing w:after="0" w:line="276" w:lineRule="auto"/>
        <w:ind w:left="0"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8B" w:rsidRDefault="003F328B" w:rsidP="00394DF7">
      <w:pPr>
        <w:pStyle w:val="ad"/>
        <w:shd w:val="clear" w:color="auto" w:fill="FFFFFF"/>
        <w:spacing w:after="0" w:line="276" w:lineRule="auto"/>
        <w:ind w:left="0"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8B" w:rsidRDefault="003F328B" w:rsidP="00394DF7">
      <w:pPr>
        <w:pStyle w:val="ad"/>
        <w:shd w:val="clear" w:color="auto" w:fill="FFFFFF"/>
        <w:spacing w:after="0" w:line="276" w:lineRule="auto"/>
        <w:ind w:left="0"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28B" w:rsidRDefault="003F328B" w:rsidP="00394DF7">
      <w:pPr>
        <w:pStyle w:val="ad"/>
        <w:shd w:val="clear" w:color="auto" w:fill="FFFFFF"/>
        <w:spacing w:after="0" w:line="276" w:lineRule="auto"/>
        <w:ind w:left="0"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CED" w:rsidRPr="00672BDA" w:rsidRDefault="00224CED" w:rsidP="00672BDA">
      <w:pPr>
        <w:pStyle w:val="ad"/>
        <w:shd w:val="clear" w:color="auto" w:fill="FFFFFF"/>
        <w:spacing w:after="0" w:line="276" w:lineRule="auto"/>
        <w:ind w:left="0"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24CED" w:rsidRPr="00672BDA" w:rsidSect="00920D3E">
          <w:headerReference w:type="even" r:id="rId10"/>
          <w:pgSz w:w="11909" w:h="16834"/>
          <w:pgMar w:top="851" w:right="851" w:bottom="851" w:left="1701" w:header="720" w:footer="720" w:gutter="0"/>
          <w:pgNumType w:start="1"/>
          <w:cols w:space="60"/>
          <w:noEndnote/>
          <w:titlePg/>
        </w:sectPr>
      </w:pPr>
    </w:p>
    <w:p w:rsidR="007A063B" w:rsidRPr="002C0564" w:rsidRDefault="007A063B" w:rsidP="002C056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2C0564">
        <w:rPr>
          <w:rFonts w:ascii="Times New Roman" w:hAnsi="Times New Roman" w:cs="Times New Roman"/>
          <w:sz w:val="26"/>
          <w:szCs w:val="26"/>
        </w:rPr>
        <w:lastRenderedPageBreak/>
        <w:t xml:space="preserve">2. Показатели муниципальной программы муниципального округа </w:t>
      </w:r>
      <w:proofErr w:type="spellStart"/>
      <w:proofErr w:type="gramStart"/>
      <w:r w:rsidRPr="002C056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B063CF" w:rsidRPr="002C0564" w:rsidRDefault="00B063CF" w:rsidP="002C056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2C0564">
        <w:rPr>
          <w:rFonts w:ascii="Times New Roman" w:hAnsi="Times New Roman" w:cs="Times New Roman"/>
          <w:bCs/>
          <w:sz w:val="26"/>
          <w:szCs w:val="26"/>
        </w:rPr>
        <w:t>«</w:t>
      </w:r>
      <w:r w:rsidRPr="002C0564">
        <w:rPr>
          <w:rFonts w:ascii="Times New Roman" w:hAnsi="Times New Roman" w:cs="Times New Roman"/>
          <w:sz w:val="26"/>
          <w:szCs w:val="26"/>
        </w:rPr>
        <w:t>Защита населения и территории от чрезвычайных ситуаций, обеспечение мероприятий</w:t>
      </w:r>
    </w:p>
    <w:p w:rsidR="00B063CF" w:rsidRPr="002C0564" w:rsidRDefault="00B063CF" w:rsidP="002C056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2C0564">
        <w:rPr>
          <w:rFonts w:ascii="Times New Roman" w:hAnsi="Times New Roman" w:cs="Times New Roman"/>
          <w:sz w:val="26"/>
          <w:szCs w:val="26"/>
        </w:rPr>
        <w:t>по гражданской обороне, пожарной безопасности и безопасности людей на</w:t>
      </w:r>
      <w:r w:rsidR="001C04D2">
        <w:rPr>
          <w:rFonts w:ascii="Times New Roman" w:hAnsi="Times New Roman" w:cs="Times New Roman"/>
          <w:sz w:val="26"/>
          <w:szCs w:val="26"/>
        </w:rPr>
        <w:t xml:space="preserve"> </w:t>
      </w:r>
      <w:r w:rsidRPr="002C0564">
        <w:rPr>
          <w:rFonts w:ascii="Times New Roman" w:hAnsi="Times New Roman" w:cs="Times New Roman"/>
          <w:sz w:val="26"/>
          <w:szCs w:val="26"/>
        </w:rPr>
        <w:t>водных объектах</w:t>
      </w:r>
    </w:p>
    <w:p w:rsidR="00B063CF" w:rsidRPr="002C0564" w:rsidRDefault="00B063CF" w:rsidP="002C056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2C0564">
        <w:rPr>
          <w:rFonts w:ascii="Times New Roman" w:hAnsi="Times New Roman" w:cs="Times New Roman"/>
          <w:sz w:val="26"/>
          <w:szCs w:val="26"/>
        </w:rPr>
        <w:t xml:space="preserve">муниципального округа </w:t>
      </w:r>
      <w:proofErr w:type="spellStart"/>
      <w:proofErr w:type="gramStart"/>
      <w:r w:rsidRPr="002C056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2C0564">
        <w:rPr>
          <w:rFonts w:ascii="Times New Roman" w:hAnsi="Times New Roman" w:cs="Times New Roman"/>
          <w:sz w:val="26"/>
          <w:szCs w:val="26"/>
        </w:rPr>
        <w:t xml:space="preserve"> на 2026</w:t>
      </w:r>
      <w:r w:rsidR="002C0564">
        <w:rPr>
          <w:rFonts w:ascii="Times New Roman" w:hAnsi="Times New Roman" w:cs="Times New Roman"/>
          <w:sz w:val="26"/>
          <w:szCs w:val="26"/>
        </w:rPr>
        <w:sym w:font="Symbol" w:char="F02D"/>
      </w:r>
      <w:r w:rsidRPr="002C0564">
        <w:rPr>
          <w:rFonts w:ascii="Times New Roman" w:hAnsi="Times New Roman" w:cs="Times New Roman"/>
          <w:sz w:val="26"/>
          <w:szCs w:val="26"/>
        </w:rPr>
        <w:t>2030 годы»</w:t>
      </w:r>
    </w:p>
    <w:p w:rsidR="007A063B" w:rsidRPr="002C0564" w:rsidRDefault="007A063B" w:rsidP="00D12382">
      <w:pPr>
        <w:pStyle w:val="ConsPlusNormal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844"/>
        <w:gridCol w:w="140"/>
        <w:gridCol w:w="994"/>
        <w:gridCol w:w="140"/>
        <w:gridCol w:w="853"/>
        <w:gridCol w:w="283"/>
        <w:gridCol w:w="567"/>
        <w:gridCol w:w="142"/>
        <w:gridCol w:w="709"/>
        <w:gridCol w:w="850"/>
        <w:gridCol w:w="851"/>
        <w:gridCol w:w="708"/>
        <w:gridCol w:w="2268"/>
        <w:gridCol w:w="1701"/>
        <w:gridCol w:w="2835"/>
      </w:tblGrid>
      <w:tr w:rsidR="00755237" w:rsidRPr="00C5249C" w:rsidTr="00E11086">
        <w:trPr>
          <w:trHeight w:val="493"/>
        </w:trPr>
        <w:tc>
          <w:tcPr>
            <w:tcW w:w="566" w:type="dxa"/>
            <w:vMerge w:val="restart"/>
            <w:shd w:val="clear" w:color="auto" w:fill="auto"/>
            <w:vAlign w:val="center"/>
          </w:tcPr>
          <w:p w:rsidR="008B25AA" w:rsidRPr="00C5249C" w:rsidRDefault="008B25AA" w:rsidP="00D12382">
            <w:pPr>
              <w:pStyle w:val="ConsPlusNormal"/>
              <w:ind w:firstLine="22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C5249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5249C">
              <w:rPr>
                <w:rFonts w:ascii="Times New Roman" w:hAnsi="Times New Roman" w:cs="Times New Roman"/>
              </w:rPr>
              <w:t>/</w:t>
            </w:r>
            <w:proofErr w:type="spellStart"/>
            <w:r w:rsidRPr="00C5249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:rsidR="008B25AA" w:rsidRPr="00C5249C" w:rsidRDefault="008B25AA" w:rsidP="00D1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Наименование</w:t>
            </w:r>
          </w:p>
          <w:p w:rsidR="008B25AA" w:rsidRPr="00C5249C" w:rsidRDefault="008B25AA" w:rsidP="00D1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8B25AA" w:rsidRPr="00C5249C" w:rsidRDefault="008B25AA" w:rsidP="00D1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Единица измерения</w:t>
            </w:r>
          </w:p>
          <w:p w:rsidR="008B25AA" w:rsidRPr="00C5249C" w:rsidRDefault="00F52523" w:rsidP="00D12382">
            <w:pPr>
              <w:pStyle w:val="ConsPlusNormal"/>
              <w:ind w:left="-101" w:right="-55"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(по </w:t>
            </w:r>
            <w:hyperlink r:id="rId11">
              <w:r w:rsidR="008B25AA" w:rsidRPr="00C5249C">
                <w:rPr>
                  <w:rFonts w:ascii="Times New Roman" w:hAnsi="Times New Roman" w:cs="Times New Roman"/>
                </w:rPr>
                <w:t>ОКЕИ</w:t>
              </w:r>
            </w:hyperlink>
            <w:r w:rsidR="008B25AA" w:rsidRPr="00C524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gridSpan w:val="9"/>
            <w:shd w:val="clear" w:color="auto" w:fill="auto"/>
            <w:vAlign w:val="center"/>
          </w:tcPr>
          <w:p w:rsidR="008B25AA" w:rsidRDefault="008B25AA" w:rsidP="00D12382">
            <w:pPr>
              <w:pStyle w:val="ConsPlusNormal"/>
              <w:ind w:hanging="71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Значения показателей</w:t>
            </w:r>
          </w:p>
          <w:p w:rsidR="00D12382" w:rsidRPr="00D12382" w:rsidRDefault="00D12382" w:rsidP="00D12382">
            <w:pPr>
              <w:pStyle w:val="ConsPlusNormal"/>
              <w:ind w:hanging="71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8B25AA" w:rsidRPr="00C5249C" w:rsidRDefault="008B25AA" w:rsidP="00D12382">
            <w:pPr>
              <w:pStyle w:val="ConsPlusNormal"/>
              <w:ind w:hanging="71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Документ</w:t>
            </w:r>
          </w:p>
          <w:p w:rsidR="008B25AA" w:rsidRPr="00C5249C" w:rsidRDefault="008B25AA" w:rsidP="00D12382">
            <w:pPr>
              <w:pStyle w:val="ConsPlusNormal"/>
              <w:ind w:hanging="2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B25AA" w:rsidRPr="00C5249C" w:rsidRDefault="008B25AA" w:rsidP="00D1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Ответственный</w:t>
            </w:r>
          </w:p>
          <w:p w:rsidR="008B25AA" w:rsidRPr="00C5249C" w:rsidRDefault="008B25AA" w:rsidP="00D1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за достижение показателя</w:t>
            </w:r>
          </w:p>
          <w:p w:rsidR="008B25AA" w:rsidRPr="00755237" w:rsidRDefault="008B25AA" w:rsidP="00D12382">
            <w:pPr>
              <w:pStyle w:val="ConsPlusNormal"/>
              <w:ind w:hanging="179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8B25AA" w:rsidRPr="00C5249C" w:rsidRDefault="008B25AA" w:rsidP="00D12382">
            <w:pPr>
              <w:pStyle w:val="ConsPlusNormal"/>
              <w:ind w:hanging="136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Связь</w:t>
            </w:r>
          </w:p>
          <w:p w:rsidR="00C5249C" w:rsidRDefault="008B25AA" w:rsidP="00D12382">
            <w:pPr>
              <w:pStyle w:val="ConsPlusNormal"/>
              <w:ind w:hanging="136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с показателями</w:t>
            </w:r>
          </w:p>
          <w:p w:rsidR="008B25AA" w:rsidRPr="00C5249C" w:rsidRDefault="008B25AA" w:rsidP="00D12382">
            <w:pPr>
              <w:pStyle w:val="ConsPlusNormal"/>
              <w:ind w:hanging="136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национальных целей</w:t>
            </w:r>
          </w:p>
        </w:tc>
      </w:tr>
      <w:tr w:rsidR="00755237" w:rsidRPr="00C5249C" w:rsidTr="00E11086">
        <w:trPr>
          <w:trHeight w:val="555"/>
        </w:trPr>
        <w:tc>
          <w:tcPr>
            <w:tcW w:w="566" w:type="dxa"/>
            <w:vMerge/>
            <w:shd w:val="clear" w:color="auto" w:fill="auto"/>
            <w:vAlign w:val="center"/>
          </w:tcPr>
          <w:p w:rsidR="00EC690D" w:rsidRPr="00C5249C" w:rsidRDefault="00EC690D" w:rsidP="00D12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:rsidR="00EC690D" w:rsidRPr="00C5249C" w:rsidRDefault="00EC690D" w:rsidP="00D12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EC690D" w:rsidRPr="00C5249C" w:rsidRDefault="00EC690D" w:rsidP="00D12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2C3CD1" w:rsidRPr="00C5249C" w:rsidRDefault="00EC690D" w:rsidP="00D1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690D" w:rsidRPr="00C5249C" w:rsidRDefault="00EC690D" w:rsidP="00D12382">
            <w:pPr>
              <w:pStyle w:val="ConsPlusNormal"/>
              <w:ind w:firstLine="32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2026</w:t>
            </w:r>
          </w:p>
          <w:p w:rsidR="00EC690D" w:rsidRPr="00C5249C" w:rsidRDefault="00EC690D" w:rsidP="00D12382">
            <w:pPr>
              <w:pStyle w:val="ConsPlusNormal"/>
              <w:ind w:firstLine="32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C690D" w:rsidRPr="00C5249C" w:rsidRDefault="00EC690D" w:rsidP="00D12382">
            <w:pPr>
              <w:pStyle w:val="ConsPlusNormal"/>
              <w:ind w:firstLine="32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2027</w:t>
            </w:r>
          </w:p>
          <w:p w:rsidR="00EC690D" w:rsidRPr="00C5249C" w:rsidRDefault="00EC690D" w:rsidP="00D1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690D" w:rsidRPr="00C5249C" w:rsidRDefault="00EC690D" w:rsidP="00D12382">
            <w:pPr>
              <w:pStyle w:val="ConsPlusNormal"/>
              <w:ind w:firstLine="32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2028</w:t>
            </w:r>
          </w:p>
          <w:p w:rsidR="00EC690D" w:rsidRPr="00C5249C" w:rsidRDefault="00EC690D" w:rsidP="00D1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vAlign w:val="center"/>
          </w:tcPr>
          <w:p w:rsidR="00EC690D" w:rsidRPr="00C5249C" w:rsidRDefault="00EC690D" w:rsidP="00D12382">
            <w:pPr>
              <w:pStyle w:val="ConsPlusNormal"/>
              <w:ind w:firstLine="32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2029</w:t>
            </w:r>
          </w:p>
          <w:p w:rsidR="00EC690D" w:rsidRPr="00C5249C" w:rsidRDefault="00EC690D" w:rsidP="00D12382">
            <w:pPr>
              <w:pStyle w:val="ConsPlusNormal"/>
              <w:ind w:firstLine="292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08" w:type="dxa"/>
            <w:vAlign w:val="center"/>
          </w:tcPr>
          <w:p w:rsidR="00EC690D" w:rsidRPr="00C5249C" w:rsidRDefault="00EC690D" w:rsidP="00D12382">
            <w:pPr>
              <w:pStyle w:val="ConsPlusNormal"/>
              <w:ind w:hanging="221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2030</w:t>
            </w:r>
          </w:p>
          <w:p w:rsidR="00EC690D" w:rsidRPr="00C5249C" w:rsidRDefault="00EC690D" w:rsidP="00D12382">
            <w:pPr>
              <w:pStyle w:val="ConsPlusNormal"/>
              <w:ind w:hanging="114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C690D" w:rsidRPr="00C5249C" w:rsidRDefault="00EC690D" w:rsidP="00D12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EC690D" w:rsidRPr="00C5249C" w:rsidRDefault="00EC690D" w:rsidP="00D12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EC690D" w:rsidRPr="00C5249C" w:rsidRDefault="00EC690D" w:rsidP="00D1238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237" w:rsidRPr="00C5249C" w:rsidTr="00E11086">
        <w:trPr>
          <w:trHeight w:val="407"/>
        </w:trPr>
        <w:tc>
          <w:tcPr>
            <w:tcW w:w="566" w:type="dxa"/>
            <w:shd w:val="clear" w:color="auto" w:fill="auto"/>
            <w:vAlign w:val="center"/>
          </w:tcPr>
          <w:p w:rsidR="00EC690D" w:rsidRPr="00C5249C" w:rsidRDefault="00EC690D" w:rsidP="00D12382">
            <w:pPr>
              <w:pStyle w:val="ConsPlusNormal"/>
              <w:ind w:hanging="12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EC690D" w:rsidRPr="00C5249C" w:rsidRDefault="00EC690D" w:rsidP="00D12382">
            <w:pPr>
              <w:pStyle w:val="ConsPlusNormal"/>
              <w:tabs>
                <w:tab w:val="left" w:pos="1996"/>
              </w:tabs>
              <w:ind w:hanging="92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C690D" w:rsidRPr="00C5249C" w:rsidRDefault="00EC690D" w:rsidP="00D12382">
            <w:pPr>
              <w:pStyle w:val="ConsPlusNormal"/>
              <w:ind w:hanging="185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:rsidR="00EC690D" w:rsidRPr="00C5249C" w:rsidRDefault="00EC690D" w:rsidP="00D12382">
            <w:pPr>
              <w:pStyle w:val="ConsPlusNormal"/>
              <w:ind w:hanging="238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EC690D" w:rsidRPr="00C5249C" w:rsidRDefault="00EC690D" w:rsidP="00D1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EC690D" w:rsidRPr="00C5249C" w:rsidRDefault="00EC690D" w:rsidP="00D12382">
            <w:pPr>
              <w:pStyle w:val="ConsPlusNormal"/>
              <w:ind w:hanging="73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690D" w:rsidRPr="00C5249C" w:rsidRDefault="00EC690D" w:rsidP="00D12382">
            <w:pPr>
              <w:pStyle w:val="ConsPlusNormal"/>
              <w:ind w:hanging="49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vAlign w:val="center"/>
          </w:tcPr>
          <w:p w:rsidR="00EC690D" w:rsidRPr="00C5249C" w:rsidRDefault="00C97B0C" w:rsidP="00D12382">
            <w:pPr>
              <w:pStyle w:val="ConsPlusNormal"/>
              <w:ind w:hanging="71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vAlign w:val="center"/>
          </w:tcPr>
          <w:p w:rsidR="00EC690D" w:rsidRPr="00C5249C" w:rsidRDefault="00C97B0C" w:rsidP="00D12382">
            <w:pPr>
              <w:pStyle w:val="ConsPlusNormal"/>
              <w:ind w:hanging="71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C690D" w:rsidRPr="00C5249C" w:rsidRDefault="00C97B0C" w:rsidP="00D12382">
            <w:pPr>
              <w:pStyle w:val="ConsPlusNormal"/>
              <w:ind w:hanging="71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690D" w:rsidRPr="00C5249C" w:rsidRDefault="00C97B0C" w:rsidP="00D1238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C690D" w:rsidRDefault="00EC690D" w:rsidP="00D1238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1</w:t>
            </w:r>
            <w:r w:rsidR="00C97B0C" w:rsidRPr="00C5249C">
              <w:rPr>
                <w:rFonts w:ascii="Times New Roman" w:hAnsi="Times New Roman" w:cs="Times New Roman"/>
              </w:rPr>
              <w:t>2</w:t>
            </w:r>
          </w:p>
          <w:p w:rsidR="00755237" w:rsidRPr="00755237" w:rsidRDefault="00755237" w:rsidP="00D12382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8B25AA" w:rsidRPr="00C5249C" w:rsidTr="00D12382">
        <w:trPr>
          <w:trHeight w:val="994"/>
        </w:trPr>
        <w:tc>
          <w:tcPr>
            <w:tcW w:w="15451" w:type="dxa"/>
            <w:gridSpan w:val="16"/>
            <w:vAlign w:val="center"/>
          </w:tcPr>
          <w:p w:rsidR="00755237" w:rsidRPr="00D12382" w:rsidRDefault="008B25AA" w:rsidP="00D12382">
            <w:pPr>
              <w:pStyle w:val="ConsPlusNormal"/>
              <w:spacing w:before="120" w:after="120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5249C">
              <w:rPr>
                <w:rFonts w:ascii="Times New Roman" w:hAnsi="Times New Roman" w:cs="Times New Roman"/>
              </w:rPr>
              <w:t xml:space="preserve">Цель муниципальной программы муниципального округа </w:t>
            </w:r>
            <w:proofErr w:type="spellStart"/>
            <w:r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C5249C">
              <w:rPr>
                <w:rFonts w:ascii="Times New Roman" w:hAnsi="Times New Roman" w:cs="Times New Roman"/>
              </w:rPr>
              <w:t xml:space="preserve"> «Защита населения и территории от чрезвычайных ситуаций, обеспечение мероприятий </w:t>
            </w:r>
            <w:r w:rsidR="00C5249C" w:rsidRPr="00C5249C">
              <w:rPr>
                <w:rFonts w:ascii="Times New Roman" w:hAnsi="Times New Roman" w:cs="Times New Roman"/>
              </w:rPr>
              <w:br/>
            </w:r>
            <w:r w:rsidRPr="00C5249C">
              <w:rPr>
                <w:rFonts w:ascii="Times New Roman" w:hAnsi="Times New Roman" w:cs="Times New Roman"/>
              </w:rPr>
              <w:t xml:space="preserve">по гражданской обороне, пожарной безопасности и безопасности людей на водных </w:t>
            </w:r>
            <w:r w:rsidR="00B23042" w:rsidRPr="00C5249C">
              <w:rPr>
                <w:rFonts w:ascii="Times New Roman" w:hAnsi="Times New Roman" w:cs="Times New Roman"/>
              </w:rPr>
              <w:t xml:space="preserve">объектах муниципального округа </w:t>
            </w:r>
            <w:proofErr w:type="spellStart"/>
            <w:r w:rsidR="00B23042"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="00060000" w:rsidRPr="00C5249C">
              <w:rPr>
                <w:rFonts w:ascii="Times New Roman" w:hAnsi="Times New Roman" w:cs="Times New Roman"/>
              </w:rPr>
              <w:t>» № 1 «</w:t>
            </w:r>
            <w:r w:rsidR="002C66F9" w:rsidRPr="00C5249C">
              <w:rPr>
                <w:rFonts w:ascii="Times New Roman" w:hAnsi="Times New Roman" w:cs="Times New Roman"/>
              </w:rPr>
              <w:t>Снижение количества чрезвычайных ситуаций и</w:t>
            </w:r>
            <w:r w:rsidRPr="00C5249C">
              <w:rPr>
                <w:rFonts w:ascii="Times New Roman" w:hAnsi="Times New Roman" w:cs="Times New Roman"/>
              </w:rPr>
              <w:t xml:space="preserve"> </w:t>
            </w:r>
            <w:r w:rsidR="007D09EB" w:rsidRPr="00C5249C">
              <w:rPr>
                <w:rFonts w:ascii="Times New Roman" w:hAnsi="Times New Roman" w:cs="Times New Roman"/>
              </w:rPr>
              <w:t>пострадавших</w:t>
            </w:r>
            <w:r w:rsidR="002C66F9" w:rsidRPr="00C5249C">
              <w:rPr>
                <w:rFonts w:ascii="Times New Roman" w:hAnsi="Times New Roman" w:cs="Times New Roman"/>
              </w:rPr>
              <w:t xml:space="preserve"> при ЧС не менее чем на 25 % по сравнению с</w:t>
            </w:r>
            <w:r w:rsidR="00C5249C" w:rsidRPr="00C5249C">
              <w:rPr>
                <w:rFonts w:ascii="Times New Roman" w:hAnsi="Times New Roman" w:cs="Times New Roman"/>
              </w:rPr>
              <w:t xml:space="preserve"> плановым значением показателя </w:t>
            </w:r>
            <w:r w:rsidR="002C66F9" w:rsidRPr="00C5249C">
              <w:rPr>
                <w:rFonts w:ascii="Times New Roman" w:hAnsi="Times New Roman" w:cs="Times New Roman"/>
              </w:rPr>
              <w:t>2025 года</w:t>
            </w:r>
            <w:r w:rsidR="00060000" w:rsidRPr="00C5249C">
              <w:rPr>
                <w:rFonts w:ascii="Times New Roman" w:hAnsi="Times New Roman" w:cs="Times New Roman"/>
              </w:rPr>
              <w:t>»</w:t>
            </w:r>
            <w:proofErr w:type="gramEnd"/>
          </w:p>
        </w:tc>
      </w:tr>
      <w:tr w:rsidR="00C5249C" w:rsidRPr="00C5249C" w:rsidTr="00E11086">
        <w:tc>
          <w:tcPr>
            <w:tcW w:w="566" w:type="dxa"/>
            <w:shd w:val="clear" w:color="auto" w:fill="auto"/>
          </w:tcPr>
          <w:p w:rsidR="00EC690D" w:rsidRPr="00C5249C" w:rsidRDefault="00EC690D" w:rsidP="00755237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EC690D" w:rsidRPr="00C5249C" w:rsidRDefault="002C66F9" w:rsidP="00755237">
            <w:pPr>
              <w:pStyle w:val="ConsPlusNormal"/>
              <w:ind w:firstLine="5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Количество чрезвычайных ситуаций </w:t>
            </w:r>
            <w:r w:rsidR="00C5249C" w:rsidRPr="00C5249C">
              <w:rPr>
                <w:rFonts w:ascii="Times New Roman" w:hAnsi="Times New Roman" w:cs="Times New Roman"/>
              </w:rPr>
              <w:br/>
            </w:r>
            <w:r w:rsidRPr="00C5249C">
              <w:rPr>
                <w:rFonts w:ascii="Times New Roman" w:hAnsi="Times New Roman" w:cs="Times New Roman"/>
              </w:rPr>
              <w:t xml:space="preserve">и пострадавших </w:t>
            </w:r>
            <w:r w:rsidR="00C5249C" w:rsidRPr="00C5249C">
              <w:rPr>
                <w:rFonts w:ascii="Times New Roman" w:hAnsi="Times New Roman" w:cs="Times New Roman"/>
              </w:rPr>
              <w:br/>
            </w:r>
            <w:r w:rsidRPr="00C5249C">
              <w:rPr>
                <w:rFonts w:ascii="Times New Roman" w:hAnsi="Times New Roman" w:cs="Times New Roman"/>
              </w:rPr>
              <w:t>при ЧС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C690D" w:rsidRPr="00C5249C" w:rsidRDefault="002C66F9" w:rsidP="00755237">
            <w:pPr>
              <w:pStyle w:val="ConsPlusNormal"/>
              <w:ind w:firstLine="190"/>
              <w:jc w:val="both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EC690D" w:rsidRPr="00C5249C" w:rsidRDefault="007D09EB" w:rsidP="00755237">
            <w:pPr>
              <w:pStyle w:val="ConsPlusNormal"/>
              <w:ind w:hanging="135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1</w:t>
            </w:r>
            <w:r w:rsidR="002C66F9" w:rsidRPr="00C5249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C690D" w:rsidRPr="00C5249C" w:rsidRDefault="002C66F9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EC690D" w:rsidRPr="00C5249C" w:rsidRDefault="002C66F9" w:rsidP="00755237">
            <w:pPr>
              <w:pStyle w:val="ConsPlusNormal"/>
              <w:ind w:hanging="104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:rsidR="00EC690D" w:rsidRPr="00C5249C" w:rsidRDefault="002C66F9" w:rsidP="00755237">
            <w:pPr>
              <w:pStyle w:val="ConsPlusNormal"/>
              <w:ind w:hanging="106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</w:tcPr>
          <w:p w:rsidR="00EC690D" w:rsidRPr="00C5249C" w:rsidRDefault="002C66F9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8" w:type="dxa"/>
          </w:tcPr>
          <w:p w:rsidR="00EC690D" w:rsidRPr="00C5249C" w:rsidRDefault="002C66F9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shd w:val="clear" w:color="auto" w:fill="auto"/>
          </w:tcPr>
          <w:p w:rsidR="00755237" w:rsidRDefault="00304204" w:rsidP="0075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</w:t>
            </w:r>
            <w:r w:rsidRPr="00C524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Защита населения </w:t>
            </w:r>
            <w:r w:rsidR="007552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территории </w:t>
            </w:r>
            <w:r w:rsidR="007552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чрезвычайных ситуаций, обеспечение мероприятий </w:t>
            </w:r>
            <w:r w:rsidR="007552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гражданской обороне, пожарной безопасности </w:t>
            </w:r>
            <w:r w:rsidR="007552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безопасности людей           на водных объектах муниципального округа</w:t>
            </w:r>
          </w:p>
          <w:p w:rsidR="00304204" w:rsidRPr="00C5249C" w:rsidRDefault="00304204" w:rsidP="0075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Спасск-Дальний</w:t>
            </w:r>
            <w:proofErr w:type="spellEnd"/>
            <w:proofErr w:type="gramEnd"/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552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2026</w:t>
            </w:r>
            <w:r w:rsidR="007552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F02D"/>
            </w: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годы»</w:t>
            </w:r>
          </w:p>
          <w:p w:rsidR="00F52523" w:rsidRPr="00C5249C" w:rsidRDefault="00F52523" w:rsidP="00755237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EC690D" w:rsidRPr="00C5249C" w:rsidRDefault="00755237" w:rsidP="00755237">
            <w:pPr>
              <w:pStyle w:val="ConsPlusNormal"/>
              <w:ind w:firstLine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 «Управление </w:t>
            </w:r>
            <w:r>
              <w:rPr>
                <w:rFonts w:ascii="Times New Roman" w:hAnsi="Times New Roman" w:cs="Times New Roman"/>
              </w:rPr>
              <w:br/>
            </w:r>
            <w:r w:rsidR="000C5170" w:rsidRPr="00C5249C">
              <w:rPr>
                <w:rFonts w:ascii="Times New Roman" w:hAnsi="Times New Roman" w:cs="Times New Roman"/>
              </w:rPr>
              <w:t xml:space="preserve">по делам ГОЧС муниципального округа </w:t>
            </w:r>
            <w:proofErr w:type="spellStart"/>
            <w:proofErr w:type="gramStart"/>
            <w:r w:rsidR="000C5170"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="000C5170" w:rsidRPr="00C5249C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br/>
            </w:r>
            <w:r w:rsidR="000C5170" w:rsidRPr="00C5249C">
              <w:rPr>
                <w:rFonts w:ascii="Times New Roman" w:hAnsi="Times New Roman" w:cs="Times New Roman"/>
              </w:rPr>
              <w:t>в составе муниципальной подсистемы РСЧС</w:t>
            </w:r>
          </w:p>
        </w:tc>
        <w:tc>
          <w:tcPr>
            <w:tcW w:w="2835" w:type="dxa"/>
            <w:shd w:val="clear" w:color="auto" w:fill="auto"/>
          </w:tcPr>
          <w:p w:rsidR="00755237" w:rsidRDefault="00304204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Указ Президента Российской Федерации </w:t>
            </w:r>
          </w:p>
          <w:p w:rsidR="00755237" w:rsidRDefault="00304204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от 11 января 2018 года № 12 </w:t>
            </w:r>
            <w:r w:rsidR="00755237">
              <w:rPr>
                <w:rFonts w:ascii="Times New Roman" w:hAnsi="Times New Roman" w:cs="Times New Roman"/>
              </w:rPr>
              <w:t>«</w:t>
            </w:r>
            <w:r w:rsidRPr="00C5249C">
              <w:rPr>
                <w:rFonts w:ascii="Times New Roman" w:hAnsi="Times New Roman" w:cs="Times New Roman"/>
              </w:rPr>
              <w:t xml:space="preserve">Об утверждении Основ государственной политики Российской Федерации </w:t>
            </w:r>
          </w:p>
          <w:p w:rsidR="00755237" w:rsidRDefault="00304204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в области защиты населения </w:t>
            </w:r>
            <w:r w:rsidR="00D12382">
              <w:rPr>
                <w:rFonts w:ascii="Times New Roman" w:hAnsi="Times New Roman" w:cs="Times New Roman"/>
              </w:rPr>
              <w:br/>
            </w:r>
            <w:r w:rsidRPr="00C5249C">
              <w:rPr>
                <w:rFonts w:ascii="Times New Roman" w:hAnsi="Times New Roman" w:cs="Times New Roman"/>
              </w:rPr>
              <w:t xml:space="preserve">и территорий </w:t>
            </w:r>
          </w:p>
          <w:p w:rsidR="00304204" w:rsidRPr="00C5249C" w:rsidRDefault="00304204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от чрезвычайных ситуаций на период до 2030 года</w:t>
            </w:r>
            <w:r w:rsidR="00755237">
              <w:rPr>
                <w:rFonts w:ascii="Times New Roman" w:hAnsi="Times New Roman" w:cs="Times New Roman"/>
              </w:rPr>
              <w:t>»</w:t>
            </w:r>
            <w:r w:rsidRPr="00C5249C">
              <w:rPr>
                <w:rFonts w:ascii="Times New Roman" w:hAnsi="Times New Roman" w:cs="Times New Roman"/>
              </w:rPr>
              <w:t>;</w:t>
            </w:r>
          </w:p>
          <w:p w:rsidR="00755237" w:rsidRDefault="00304204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Указ Президента </w:t>
            </w:r>
            <w:r w:rsidR="00D12382">
              <w:rPr>
                <w:rFonts w:ascii="Times New Roman" w:hAnsi="Times New Roman" w:cs="Times New Roman"/>
              </w:rPr>
              <w:br/>
            </w:r>
            <w:r w:rsidRPr="00C5249C">
              <w:rPr>
                <w:rFonts w:ascii="Times New Roman" w:hAnsi="Times New Roman" w:cs="Times New Roman"/>
              </w:rPr>
              <w:t xml:space="preserve">Российской Федерации </w:t>
            </w:r>
          </w:p>
          <w:p w:rsidR="00755237" w:rsidRDefault="00304204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от 16 октября 2019 года </w:t>
            </w:r>
          </w:p>
          <w:p w:rsidR="00755237" w:rsidRDefault="00304204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№ 501 </w:t>
            </w:r>
            <w:r w:rsidR="00755237">
              <w:rPr>
                <w:rFonts w:ascii="Times New Roman" w:hAnsi="Times New Roman" w:cs="Times New Roman"/>
              </w:rPr>
              <w:t>«</w:t>
            </w:r>
            <w:r w:rsidRPr="00C5249C">
              <w:rPr>
                <w:rFonts w:ascii="Times New Roman" w:hAnsi="Times New Roman" w:cs="Times New Roman"/>
              </w:rPr>
              <w:t>О Стратегии</w:t>
            </w:r>
          </w:p>
          <w:p w:rsidR="00755237" w:rsidRDefault="00304204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 в области развития гражданской обороны, защиты населения </w:t>
            </w:r>
            <w:r w:rsidR="00D12382">
              <w:rPr>
                <w:rFonts w:ascii="Times New Roman" w:hAnsi="Times New Roman" w:cs="Times New Roman"/>
              </w:rPr>
              <w:br/>
            </w:r>
            <w:r w:rsidRPr="00C5249C">
              <w:rPr>
                <w:rFonts w:ascii="Times New Roman" w:hAnsi="Times New Roman" w:cs="Times New Roman"/>
              </w:rPr>
              <w:t xml:space="preserve">и территорий </w:t>
            </w:r>
          </w:p>
          <w:p w:rsidR="00755237" w:rsidRDefault="00304204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от чрезвычайных ситуаций, обеспечения пожарной безопасности и безопасности людей на водных </w:t>
            </w:r>
            <w:r w:rsidR="00D12382">
              <w:rPr>
                <w:rFonts w:ascii="Times New Roman" w:hAnsi="Times New Roman" w:cs="Times New Roman"/>
              </w:rPr>
              <w:br/>
            </w:r>
            <w:r w:rsidRPr="00C5249C">
              <w:rPr>
                <w:rFonts w:ascii="Times New Roman" w:hAnsi="Times New Roman" w:cs="Times New Roman"/>
              </w:rPr>
              <w:t xml:space="preserve">объектах </w:t>
            </w:r>
          </w:p>
          <w:p w:rsidR="00EC690D" w:rsidRDefault="00304204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на период до 2030 года</w:t>
            </w:r>
            <w:r w:rsidR="00755237">
              <w:rPr>
                <w:rFonts w:ascii="Times New Roman" w:hAnsi="Times New Roman" w:cs="Times New Roman"/>
              </w:rPr>
              <w:t>».</w:t>
            </w:r>
          </w:p>
          <w:p w:rsidR="00D12382" w:rsidRPr="00D12382" w:rsidRDefault="00D12382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DD26E3" w:rsidRPr="00C5249C" w:rsidTr="002C0564">
        <w:tc>
          <w:tcPr>
            <w:tcW w:w="15451" w:type="dxa"/>
            <w:gridSpan w:val="16"/>
            <w:shd w:val="clear" w:color="auto" w:fill="auto"/>
          </w:tcPr>
          <w:p w:rsidR="00DD26E3" w:rsidRDefault="00DD26E3" w:rsidP="00E11086">
            <w:pPr>
              <w:pStyle w:val="ConsPlusNormal"/>
              <w:spacing w:before="120" w:after="120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5249C">
              <w:rPr>
                <w:rFonts w:ascii="Times New Roman" w:hAnsi="Times New Roman" w:cs="Times New Roman"/>
              </w:rPr>
              <w:lastRenderedPageBreak/>
              <w:t xml:space="preserve">Цель </w:t>
            </w:r>
            <w:r w:rsidR="007D09EB" w:rsidRPr="00C5249C">
              <w:rPr>
                <w:rFonts w:ascii="Times New Roman" w:hAnsi="Times New Roman" w:cs="Times New Roman"/>
              </w:rPr>
              <w:t>муниципальной</w:t>
            </w:r>
            <w:r w:rsidRPr="00C5249C">
              <w:rPr>
                <w:rFonts w:ascii="Times New Roman" w:hAnsi="Times New Roman" w:cs="Times New Roman"/>
              </w:rPr>
              <w:t xml:space="preserve"> программы </w:t>
            </w:r>
            <w:r w:rsidR="007D09EB" w:rsidRPr="00C5249C">
              <w:rPr>
                <w:rFonts w:ascii="Times New Roman" w:hAnsi="Times New Roman" w:cs="Times New Roman"/>
              </w:rPr>
              <w:t xml:space="preserve">муниципального округа </w:t>
            </w:r>
            <w:proofErr w:type="spellStart"/>
            <w:r w:rsidR="007D09EB"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C5249C">
              <w:rPr>
                <w:rFonts w:ascii="Times New Roman" w:hAnsi="Times New Roman" w:cs="Times New Roman"/>
              </w:rPr>
              <w:t xml:space="preserve"> </w:t>
            </w:r>
            <w:r w:rsidR="00B23042" w:rsidRPr="00C5249C">
              <w:rPr>
                <w:rFonts w:ascii="Times New Roman" w:hAnsi="Times New Roman" w:cs="Times New Roman"/>
              </w:rPr>
              <w:t>«Защита населения и территории от чрезвычайных ситуаций, обеспечение мероприятий                          по гражданской обороне, пожарной безопасности и безопасности людей на водных объектах муниципальн</w:t>
            </w:r>
            <w:r w:rsidR="002D6318" w:rsidRPr="00C5249C">
              <w:rPr>
                <w:rFonts w:ascii="Times New Roman" w:hAnsi="Times New Roman" w:cs="Times New Roman"/>
              </w:rPr>
              <w:t xml:space="preserve">ого округа </w:t>
            </w:r>
            <w:proofErr w:type="spellStart"/>
            <w:r w:rsidR="002D6318"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="002D6318" w:rsidRPr="00C5249C">
              <w:rPr>
                <w:rFonts w:ascii="Times New Roman" w:hAnsi="Times New Roman" w:cs="Times New Roman"/>
              </w:rPr>
              <w:t>» № 2 «</w:t>
            </w:r>
            <w:r w:rsidR="00B23042" w:rsidRPr="00C5249C">
              <w:rPr>
                <w:rFonts w:ascii="Times New Roman" w:hAnsi="Times New Roman" w:cs="Times New Roman"/>
              </w:rPr>
              <w:t xml:space="preserve">Снижение </w:t>
            </w:r>
            <w:r w:rsidR="00FC3E97" w:rsidRPr="00C5249C">
              <w:rPr>
                <w:rFonts w:ascii="Times New Roman" w:hAnsi="Times New Roman" w:cs="Times New Roman"/>
              </w:rPr>
              <w:t xml:space="preserve">количества пожаров </w:t>
            </w:r>
            <w:r w:rsidR="00D12382">
              <w:rPr>
                <w:rFonts w:ascii="Times New Roman" w:hAnsi="Times New Roman" w:cs="Times New Roman"/>
              </w:rPr>
              <w:br/>
            </w:r>
            <w:r w:rsidR="00FC3E97" w:rsidRPr="00C5249C">
              <w:rPr>
                <w:rFonts w:ascii="Times New Roman" w:hAnsi="Times New Roman" w:cs="Times New Roman"/>
              </w:rPr>
              <w:t xml:space="preserve">и </w:t>
            </w:r>
            <w:r w:rsidR="00B23042" w:rsidRPr="00C5249C">
              <w:rPr>
                <w:rFonts w:ascii="Times New Roman" w:hAnsi="Times New Roman" w:cs="Times New Roman"/>
              </w:rPr>
              <w:t>числа пострадавших</w:t>
            </w:r>
            <w:r w:rsidRPr="00C5249C">
              <w:rPr>
                <w:rFonts w:ascii="Times New Roman" w:hAnsi="Times New Roman" w:cs="Times New Roman"/>
              </w:rPr>
              <w:t xml:space="preserve"> при пожарах к 2030 г</w:t>
            </w:r>
            <w:r w:rsidR="00605EF3" w:rsidRPr="00C5249C">
              <w:rPr>
                <w:rFonts w:ascii="Times New Roman" w:hAnsi="Times New Roman" w:cs="Times New Roman"/>
              </w:rPr>
              <w:t>оду не менее чем на 25 %</w:t>
            </w:r>
            <w:r w:rsidRPr="00C5249C">
              <w:rPr>
                <w:rFonts w:ascii="Times New Roman" w:hAnsi="Times New Roman" w:cs="Times New Roman"/>
              </w:rPr>
              <w:t xml:space="preserve"> по сравнению </w:t>
            </w:r>
            <w:r w:rsidR="00B23042" w:rsidRPr="00C5249C">
              <w:rPr>
                <w:rFonts w:ascii="Times New Roman" w:hAnsi="Times New Roman" w:cs="Times New Roman"/>
              </w:rPr>
              <w:t>с плановым значением показателя</w:t>
            </w:r>
            <w:r w:rsidR="00C062D0" w:rsidRPr="00C5249C">
              <w:rPr>
                <w:rFonts w:ascii="Times New Roman" w:hAnsi="Times New Roman" w:cs="Times New Roman"/>
              </w:rPr>
              <w:t xml:space="preserve"> </w:t>
            </w:r>
            <w:r w:rsidRPr="00C5249C">
              <w:rPr>
                <w:rFonts w:ascii="Times New Roman" w:hAnsi="Times New Roman" w:cs="Times New Roman"/>
              </w:rPr>
              <w:t>202</w:t>
            </w:r>
            <w:r w:rsidR="00E815DB" w:rsidRPr="00C5249C">
              <w:rPr>
                <w:rFonts w:ascii="Times New Roman" w:hAnsi="Times New Roman" w:cs="Times New Roman"/>
              </w:rPr>
              <w:t>5</w:t>
            </w:r>
            <w:r w:rsidR="002D6318" w:rsidRPr="00C5249C">
              <w:rPr>
                <w:rFonts w:ascii="Times New Roman" w:hAnsi="Times New Roman" w:cs="Times New Roman"/>
              </w:rPr>
              <w:t xml:space="preserve"> года»</w:t>
            </w:r>
            <w:proofErr w:type="gramEnd"/>
          </w:p>
          <w:p w:rsidR="00D12382" w:rsidRPr="00D12382" w:rsidRDefault="00D12382" w:rsidP="00755237">
            <w:pPr>
              <w:pStyle w:val="ConsPlusNormal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0C5170" w:rsidRPr="00C5249C" w:rsidTr="00E11086">
        <w:trPr>
          <w:trHeight w:val="562"/>
        </w:trPr>
        <w:tc>
          <w:tcPr>
            <w:tcW w:w="566" w:type="dxa"/>
            <w:shd w:val="clear" w:color="auto" w:fill="auto"/>
          </w:tcPr>
          <w:p w:rsidR="00EC690D" w:rsidRPr="00C5249C" w:rsidRDefault="00DD26E3" w:rsidP="00755237">
            <w:pPr>
              <w:pStyle w:val="ConsPlusNormal"/>
              <w:tabs>
                <w:tab w:val="center" w:pos="310"/>
              </w:tabs>
              <w:ind w:hanging="116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55237" w:rsidRDefault="00DD26E3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Количе</w:t>
            </w:r>
            <w:r w:rsidR="00E815DB" w:rsidRPr="00C5249C">
              <w:rPr>
                <w:rFonts w:ascii="Times New Roman" w:hAnsi="Times New Roman" w:cs="Times New Roman"/>
              </w:rPr>
              <w:t xml:space="preserve">ство </w:t>
            </w:r>
            <w:r w:rsidR="002C66F9" w:rsidRPr="00C5249C">
              <w:rPr>
                <w:rFonts w:ascii="Times New Roman" w:hAnsi="Times New Roman" w:cs="Times New Roman"/>
              </w:rPr>
              <w:t xml:space="preserve">пожаров </w:t>
            </w:r>
          </w:p>
          <w:p w:rsidR="00755237" w:rsidRDefault="002C66F9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и пострадавших </w:t>
            </w:r>
          </w:p>
          <w:p w:rsidR="00EC690D" w:rsidRPr="00C5249C" w:rsidRDefault="002C66F9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при пожарах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EC690D" w:rsidRPr="00C5249C" w:rsidRDefault="004D7636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EC690D" w:rsidRPr="00C5249C" w:rsidRDefault="00F519B5" w:rsidP="00755237">
            <w:pPr>
              <w:pStyle w:val="ConsPlusNormal"/>
              <w:ind w:hanging="16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C690D" w:rsidRPr="00C5249C" w:rsidRDefault="00F519B5" w:rsidP="00755237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EC690D" w:rsidRPr="00C5249C" w:rsidRDefault="00F519B5" w:rsidP="00755237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:rsidR="00EC690D" w:rsidRPr="00C5249C" w:rsidRDefault="00F519B5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</w:tcPr>
          <w:p w:rsidR="00EC690D" w:rsidRPr="00C5249C" w:rsidRDefault="00F519B5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8" w:type="dxa"/>
          </w:tcPr>
          <w:p w:rsidR="00EC690D" w:rsidRPr="00C5249C" w:rsidRDefault="00F519B5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shd w:val="clear" w:color="auto" w:fill="auto"/>
          </w:tcPr>
          <w:p w:rsidR="00755237" w:rsidRDefault="00304204" w:rsidP="0075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  <w:p w:rsidR="00755237" w:rsidRDefault="00304204" w:rsidP="0075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4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Защита населения </w:t>
            </w:r>
          </w:p>
          <w:p w:rsidR="00755237" w:rsidRDefault="00304204" w:rsidP="0075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территории                           от чрезвычайных ситуаций, обеспечение мероприятий                      по гражданской обороне, пожарной безопасности </w:t>
            </w:r>
          </w:p>
          <w:p w:rsidR="00755237" w:rsidRDefault="00304204" w:rsidP="0075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безопасности людей           на водных объектах муниципального округа </w:t>
            </w:r>
            <w:proofErr w:type="spellStart"/>
            <w:proofErr w:type="gramStart"/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Спасск-Дальний</w:t>
            </w:r>
            <w:proofErr w:type="spellEnd"/>
            <w:proofErr w:type="gramEnd"/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C690D" w:rsidRDefault="00482FE5" w:rsidP="0075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2026</w:t>
            </w:r>
            <w:r w:rsidR="007552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F02D"/>
            </w: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годы»</w:t>
            </w:r>
          </w:p>
          <w:p w:rsidR="00D12382" w:rsidRPr="00E11086" w:rsidRDefault="00D12382" w:rsidP="0075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55237" w:rsidRDefault="00613BCA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МКУ «Управление </w:t>
            </w:r>
          </w:p>
          <w:p w:rsidR="00755237" w:rsidRDefault="00613BCA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по делам ГОЧС муниципального округа </w:t>
            </w:r>
            <w:proofErr w:type="spellStart"/>
            <w:proofErr w:type="gramStart"/>
            <w:r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C5249C">
              <w:rPr>
                <w:rFonts w:ascii="Times New Roman" w:hAnsi="Times New Roman" w:cs="Times New Roman"/>
              </w:rPr>
              <w:t>»</w:t>
            </w:r>
          </w:p>
          <w:p w:rsidR="00EC690D" w:rsidRPr="00C5249C" w:rsidRDefault="00613BCA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 в составе муниципальной подсистемы РСЧС</w:t>
            </w:r>
          </w:p>
          <w:p w:rsidR="00482FE5" w:rsidRPr="00C5249C" w:rsidRDefault="00482FE5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755237" w:rsidRDefault="00304204" w:rsidP="00755237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Указ Президента </w:t>
            </w:r>
          </w:p>
          <w:p w:rsidR="00755237" w:rsidRDefault="00304204" w:rsidP="00755237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Российской Федерации </w:t>
            </w:r>
          </w:p>
          <w:p w:rsidR="00755237" w:rsidRDefault="00304204" w:rsidP="00755237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от </w:t>
            </w:r>
            <w:r w:rsidR="00755237">
              <w:rPr>
                <w:rFonts w:ascii="Times New Roman" w:hAnsi="Times New Roman" w:cs="Times New Roman"/>
              </w:rPr>
              <w:t>0</w:t>
            </w:r>
            <w:r w:rsidRPr="00C5249C">
              <w:rPr>
                <w:rFonts w:ascii="Times New Roman" w:hAnsi="Times New Roman" w:cs="Times New Roman"/>
              </w:rPr>
              <w:t xml:space="preserve">1 января 2018 года № 2 </w:t>
            </w:r>
            <w:r w:rsidR="00755237">
              <w:rPr>
                <w:rFonts w:ascii="Times New Roman" w:hAnsi="Times New Roman" w:cs="Times New Roman"/>
              </w:rPr>
              <w:t>«</w:t>
            </w:r>
            <w:r w:rsidRPr="00C5249C">
              <w:rPr>
                <w:rFonts w:ascii="Times New Roman" w:hAnsi="Times New Roman" w:cs="Times New Roman"/>
              </w:rPr>
              <w:t xml:space="preserve">Об утверждении Основ государственной политики Российской Федерации </w:t>
            </w:r>
          </w:p>
          <w:p w:rsidR="00755237" w:rsidRDefault="00304204" w:rsidP="00755237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в области пожарной безопасности на период до 2030 года</w:t>
            </w:r>
            <w:r w:rsidR="00755237">
              <w:rPr>
                <w:rFonts w:ascii="Times New Roman" w:hAnsi="Times New Roman" w:cs="Times New Roman"/>
              </w:rPr>
              <w:t>»</w:t>
            </w:r>
            <w:r w:rsidRPr="00C5249C">
              <w:rPr>
                <w:rFonts w:ascii="Times New Roman" w:hAnsi="Times New Roman" w:cs="Times New Roman"/>
              </w:rPr>
              <w:t>;</w:t>
            </w:r>
          </w:p>
          <w:p w:rsidR="00755237" w:rsidRDefault="00304204" w:rsidP="00755237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Указ Президента </w:t>
            </w:r>
          </w:p>
          <w:p w:rsidR="00755237" w:rsidRDefault="00304204" w:rsidP="00755237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Российской Федерации </w:t>
            </w:r>
          </w:p>
          <w:p w:rsidR="00E11086" w:rsidRDefault="00304204" w:rsidP="00755237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от 16 октября 2019 года </w:t>
            </w:r>
          </w:p>
          <w:p w:rsidR="00EC690D" w:rsidRPr="00C5249C" w:rsidRDefault="00304204" w:rsidP="00755237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№ 501</w:t>
            </w:r>
          </w:p>
        </w:tc>
      </w:tr>
      <w:tr w:rsidR="00613BCA" w:rsidRPr="00C5249C" w:rsidTr="002C0564">
        <w:tc>
          <w:tcPr>
            <w:tcW w:w="15451" w:type="dxa"/>
            <w:gridSpan w:val="16"/>
            <w:shd w:val="clear" w:color="auto" w:fill="auto"/>
          </w:tcPr>
          <w:p w:rsidR="00613BCA" w:rsidRPr="00C5249C" w:rsidRDefault="00613BCA" w:rsidP="00E11086">
            <w:pPr>
              <w:pStyle w:val="ConsPlusNormal"/>
              <w:spacing w:before="120" w:after="120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5249C">
              <w:rPr>
                <w:rFonts w:ascii="Times New Roman" w:hAnsi="Times New Roman" w:cs="Times New Roman"/>
              </w:rPr>
              <w:t xml:space="preserve">Цель </w:t>
            </w:r>
            <w:r w:rsidR="00720E89" w:rsidRPr="00C5249C">
              <w:rPr>
                <w:rFonts w:ascii="Times New Roman" w:hAnsi="Times New Roman" w:cs="Times New Roman"/>
              </w:rPr>
              <w:t>муниципальной</w:t>
            </w:r>
            <w:r w:rsidRPr="00C5249C">
              <w:rPr>
                <w:rFonts w:ascii="Times New Roman" w:hAnsi="Times New Roman" w:cs="Times New Roman"/>
              </w:rPr>
              <w:t xml:space="preserve"> программы </w:t>
            </w:r>
            <w:r w:rsidR="00720E89" w:rsidRPr="00C5249C">
              <w:rPr>
                <w:rFonts w:ascii="Times New Roman" w:hAnsi="Times New Roman" w:cs="Times New Roman"/>
              </w:rPr>
              <w:t xml:space="preserve">муниципального округа </w:t>
            </w:r>
            <w:proofErr w:type="spellStart"/>
            <w:r w:rsidR="00720E89"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C5249C">
              <w:rPr>
                <w:rFonts w:ascii="Times New Roman" w:hAnsi="Times New Roman" w:cs="Times New Roman"/>
              </w:rPr>
              <w:t xml:space="preserve"> </w:t>
            </w:r>
            <w:r w:rsidR="00B23042" w:rsidRPr="00C5249C">
              <w:rPr>
                <w:rFonts w:ascii="Times New Roman" w:hAnsi="Times New Roman" w:cs="Times New Roman"/>
              </w:rPr>
              <w:t xml:space="preserve">«Защита населения и территории от чрезвычайных ситуаций, обеспечение мероприятий                          по гражданской обороне, пожарной безопасности и безопасности людей на водных объектах муниципального округа </w:t>
            </w:r>
            <w:proofErr w:type="spellStart"/>
            <w:r w:rsidR="00B23042"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="00B23042" w:rsidRPr="00C5249C">
              <w:rPr>
                <w:rFonts w:ascii="Times New Roman" w:hAnsi="Times New Roman" w:cs="Times New Roman"/>
              </w:rPr>
              <w:t xml:space="preserve">» </w:t>
            </w:r>
            <w:r w:rsidRPr="00C5249C">
              <w:rPr>
                <w:rFonts w:ascii="Times New Roman" w:hAnsi="Times New Roman" w:cs="Times New Roman"/>
              </w:rPr>
              <w:t>№ 3 «</w:t>
            </w:r>
            <w:r w:rsidR="00B23042" w:rsidRPr="00C5249C">
              <w:rPr>
                <w:rFonts w:ascii="Times New Roman" w:hAnsi="Times New Roman" w:cs="Times New Roman"/>
              </w:rPr>
              <w:t xml:space="preserve">Снижение </w:t>
            </w:r>
            <w:r w:rsidR="00D67893" w:rsidRPr="00C5249C">
              <w:rPr>
                <w:rFonts w:ascii="Times New Roman" w:hAnsi="Times New Roman" w:cs="Times New Roman"/>
              </w:rPr>
              <w:t xml:space="preserve">отношения количества происшествий и </w:t>
            </w:r>
            <w:r w:rsidR="00B23042" w:rsidRPr="00C5249C">
              <w:rPr>
                <w:rFonts w:ascii="Times New Roman" w:hAnsi="Times New Roman" w:cs="Times New Roman"/>
              </w:rPr>
              <w:t xml:space="preserve">числа пострадавших </w:t>
            </w:r>
            <w:r w:rsidRPr="00C5249C">
              <w:rPr>
                <w:rFonts w:ascii="Times New Roman" w:hAnsi="Times New Roman" w:cs="Times New Roman"/>
              </w:rPr>
              <w:t>в происшествиях на водных объекта</w:t>
            </w:r>
            <w:r w:rsidR="00D67893" w:rsidRPr="00C5249C">
              <w:rPr>
                <w:rFonts w:ascii="Times New Roman" w:hAnsi="Times New Roman" w:cs="Times New Roman"/>
              </w:rPr>
              <w:t>х не менее чем на 25 % по сравнению с</w:t>
            </w:r>
            <w:r w:rsidR="00755237">
              <w:rPr>
                <w:rFonts w:ascii="Times New Roman" w:hAnsi="Times New Roman" w:cs="Times New Roman"/>
              </w:rPr>
              <w:t xml:space="preserve"> плановым значением показателя </w:t>
            </w:r>
            <w:r w:rsidR="00D67893" w:rsidRPr="00C5249C">
              <w:rPr>
                <w:rFonts w:ascii="Times New Roman" w:hAnsi="Times New Roman" w:cs="Times New Roman"/>
              </w:rPr>
              <w:t>2025 года</w:t>
            </w:r>
            <w:r w:rsidRPr="00C5249C">
              <w:rPr>
                <w:rFonts w:ascii="Times New Roman" w:hAnsi="Times New Roman" w:cs="Times New Roman"/>
              </w:rPr>
              <w:t>»</w:t>
            </w:r>
            <w:proofErr w:type="gramEnd"/>
          </w:p>
        </w:tc>
      </w:tr>
      <w:tr w:rsidR="00755237" w:rsidRPr="00C5249C" w:rsidTr="00E11086">
        <w:tc>
          <w:tcPr>
            <w:tcW w:w="566" w:type="dxa"/>
            <w:shd w:val="clear" w:color="auto" w:fill="auto"/>
          </w:tcPr>
          <w:p w:rsidR="00D67893" w:rsidRPr="00C5249C" w:rsidRDefault="00A17F04" w:rsidP="00755237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67893" w:rsidRPr="00C5249C" w:rsidRDefault="00D67893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Количество происшествий </w:t>
            </w:r>
          </w:p>
          <w:p w:rsidR="00D67893" w:rsidRPr="00C5249C" w:rsidRDefault="00D67893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и пострадавших </w:t>
            </w:r>
          </w:p>
          <w:p w:rsidR="00D67893" w:rsidRPr="00C5249C" w:rsidRDefault="00D67893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в происшествиях </w:t>
            </w:r>
          </w:p>
          <w:p w:rsidR="00D67893" w:rsidRPr="00C5249C" w:rsidRDefault="00D67893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на водных объектах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67893" w:rsidRPr="00C5249C" w:rsidRDefault="00D67893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D67893" w:rsidRPr="00C5249C" w:rsidRDefault="00D67893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D67893" w:rsidRPr="00C5249C" w:rsidRDefault="00D67893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D67893" w:rsidRPr="00C5249C" w:rsidRDefault="00D67893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  <w:shd w:val="clear" w:color="auto" w:fill="auto"/>
          </w:tcPr>
          <w:p w:rsidR="00D67893" w:rsidRPr="00C5249C" w:rsidRDefault="00D67893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</w:tcPr>
          <w:p w:rsidR="00D67893" w:rsidRPr="00C5249C" w:rsidRDefault="00D67893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8" w:type="dxa"/>
          </w:tcPr>
          <w:p w:rsidR="00D67893" w:rsidRPr="00C5249C" w:rsidRDefault="00D67893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shd w:val="clear" w:color="auto" w:fill="auto"/>
          </w:tcPr>
          <w:p w:rsidR="00755237" w:rsidRDefault="00D67893" w:rsidP="0075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  <w:p w:rsidR="00755237" w:rsidRDefault="00D67893" w:rsidP="0075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49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</w:t>
            </w:r>
          </w:p>
          <w:p w:rsidR="00755237" w:rsidRDefault="00D67893" w:rsidP="0075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территории                           от чрезвычайных ситуаций, обеспечение мероприятий                      по гражданской обороне, пожарной безопасности </w:t>
            </w:r>
          </w:p>
          <w:p w:rsidR="00755237" w:rsidRDefault="00D67893" w:rsidP="0075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безопасности </w:t>
            </w:r>
            <w:r w:rsidR="00E11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людей на водных объектах муниципального </w:t>
            </w:r>
            <w:r w:rsidR="00E110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округа </w:t>
            </w:r>
            <w:proofErr w:type="spellStart"/>
            <w:proofErr w:type="gramStart"/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Спасск-Дальний</w:t>
            </w:r>
            <w:proofErr w:type="spellEnd"/>
            <w:proofErr w:type="gramEnd"/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67893" w:rsidRDefault="00D67893" w:rsidP="0075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2026</w:t>
            </w:r>
            <w:r w:rsidR="007552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F02D"/>
            </w:r>
            <w:r w:rsidRPr="00C524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годы»</w:t>
            </w:r>
          </w:p>
          <w:p w:rsidR="00D12382" w:rsidRPr="00E11086" w:rsidRDefault="00D12382" w:rsidP="00755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55237" w:rsidRDefault="00D67893" w:rsidP="00755237">
            <w:pPr>
              <w:pStyle w:val="ConsPlusNormal"/>
              <w:ind w:firstLine="29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МКУ «Управление     </w:t>
            </w:r>
          </w:p>
          <w:p w:rsidR="00755237" w:rsidRDefault="00D67893" w:rsidP="00755237">
            <w:pPr>
              <w:pStyle w:val="ConsPlusNormal"/>
              <w:ind w:firstLine="29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по делам ГОЧС муниципального округа </w:t>
            </w:r>
            <w:proofErr w:type="spellStart"/>
            <w:proofErr w:type="gramStart"/>
            <w:r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C5249C">
              <w:rPr>
                <w:rFonts w:ascii="Times New Roman" w:hAnsi="Times New Roman" w:cs="Times New Roman"/>
              </w:rPr>
              <w:t xml:space="preserve">» </w:t>
            </w:r>
          </w:p>
          <w:p w:rsidR="00755237" w:rsidRDefault="00D67893" w:rsidP="00755237">
            <w:pPr>
              <w:pStyle w:val="ConsPlusNormal"/>
              <w:ind w:firstLine="29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в составе муниципальной подсистемы РСЧС, </w:t>
            </w:r>
            <w:r w:rsidR="00755237">
              <w:rPr>
                <w:rFonts w:ascii="Times New Roman" w:hAnsi="Times New Roman" w:cs="Times New Roman"/>
              </w:rPr>
              <w:t>А</w:t>
            </w:r>
            <w:r w:rsidRPr="00C5249C">
              <w:rPr>
                <w:rFonts w:ascii="Times New Roman" w:hAnsi="Times New Roman" w:cs="Times New Roman"/>
              </w:rPr>
              <w:t xml:space="preserve">дминистрация муниципального округа </w:t>
            </w:r>
          </w:p>
          <w:p w:rsidR="00D67893" w:rsidRPr="00C5249C" w:rsidRDefault="00D67893" w:rsidP="00755237">
            <w:pPr>
              <w:pStyle w:val="ConsPlusNormal"/>
              <w:ind w:firstLine="29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C5249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755237" w:rsidRDefault="00D67893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Указ Президента Российской Федерации </w:t>
            </w:r>
          </w:p>
          <w:p w:rsidR="00D67893" w:rsidRPr="00C5249C" w:rsidRDefault="00D67893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от 16 октября 2019 года </w:t>
            </w:r>
          </w:p>
          <w:p w:rsidR="00D67893" w:rsidRPr="00C5249C" w:rsidRDefault="00D67893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№ 501</w:t>
            </w:r>
          </w:p>
        </w:tc>
      </w:tr>
      <w:tr w:rsidR="00304204" w:rsidRPr="00C5249C" w:rsidTr="002C0564">
        <w:tc>
          <w:tcPr>
            <w:tcW w:w="15451" w:type="dxa"/>
            <w:gridSpan w:val="16"/>
            <w:shd w:val="clear" w:color="auto" w:fill="auto"/>
          </w:tcPr>
          <w:p w:rsidR="00304204" w:rsidRPr="00C5249C" w:rsidRDefault="00304204" w:rsidP="00E11086">
            <w:pPr>
              <w:pStyle w:val="ConsPlusNormal"/>
              <w:spacing w:before="120" w:after="120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5249C">
              <w:rPr>
                <w:rFonts w:ascii="Times New Roman" w:hAnsi="Times New Roman" w:cs="Times New Roman"/>
              </w:rPr>
              <w:lastRenderedPageBreak/>
              <w:t xml:space="preserve">Цель муниципальной программы муниципального округа </w:t>
            </w:r>
            <w:proofErr w:type="spellStart"/>
            <w:r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C5249C">
              <w:rPr>
                <w:rFonts w:ascii="Times New Roman" w:hAnsi="Times New Roman" w:cs="Times New Roman"/>
              </w:rPr>
              <w:t xml:space="preserve"> «Защита населения и территории от чрезвычайных ситуаций, обеспечение мероприятий                           по гражданской обороне, пожарной безопасности и безопасности людей на водных объектах муниципального округа </w:t>
            </w:r>
            <w:proofErr w:type="spellStart"/>
            <w:r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C5249C">
              <w:rPr>
                <w:rFonts w:ascii="Times New Roman" w:hAnsi="Times New Roman" w:cs="Times New Roman"/>
              </w:rPr>
              <w:t>» № 4 «Снижение отношения количества пострадавших вследствие чрезвычайных ситуаций, пожаров и происшествий на водных объектах к количеству пострадавших в 2025 году до 50 процентов к 2030 году»</w:t>
            </w:r>
            <w:proofErr w:type="gramEnd"/>
          </w:p>
        </w:tc>
      </w:tr>
      <w:tr w:rsidR="00304204" w:rsidRPr="00C5249C" w:rsidTr="00E11086">
        <w:trPr>
          <w:trHeight w:val="20"/>
        </w:trPr>
        <w:tc>
          <w:tcPr>
            <w:tcW w:w="566" w:type="dxa"/>
            <w:shd w:val="clear" w:color="auto" w:fill="auto"/>
          </w:tcPr>
          <w:p w:rsidR="00304204" w:rsidRPr="00C5249C" w:rsidRDefault="00A17F04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55237" w:rsidRDefault="00304204" w:rsidP="00755237">
            <w:pPr>
              <w:pStyle w:val="ConsPlusNormal"/>
              <w:ind w:firstLine="29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Сокращение количества пострадавших вследствие чрезвычайных ситуаций, пожаров и происшествий </w:t>
            </w:r>
          </w:p>
          <w:p w:rsidR="00304204" w:rsidRPr="00C5249C" w:rsidRDefault="00304204" w:rsidP="00755237">
            <w:pPr>
              <w:pStyle w:val="ConsPlusNormal"/>
              <w:ind w:firstLine="29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на водных объектах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04204" w:rsidRPr="00C5249C" w:rsidRDefault="00304204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304204" w:rsidRPr="00C5249C" w:rsidRDefault="00304204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04204" w:rsidRPr="00C5249C" w:rsidRDefault="00304204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304204" w:rsidRPr="00C5249C" w:rsidRDefault="00304204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  <w:shd w:val="clear" w:color="auto" w:fill="auto"/>
          </w:tcPr>
          <w:p w:rsidR="00304204" w:rsidRPr="00C5249C" w:rsidRDefault="00304204" w:rsidP="00755237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</w:tcPr>
          <w:p w:rsidR="00304204" w:rsidRPr="00C5249C" w:rsidRDefault="00304204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8" w:type="dxa"/>
          </w:tcPr>
          <w:p w:rsidR="00304204" w:rsidRPr="00C5249C" w:rsidRDefault="00304204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755237" w:rsidRDefault="00E210E5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Муниципальная программа </w:t>
            </w:r>
          </w:p>
          <w:p w:rsidR="00755237" w:rsidRDefault="00E210E5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  <w:bCs/>
              </w:rPr>
              <w:t>«</w:t>
            </w:r>
            <w:r w:rsidRPr="00C5249C">
              <w:rPr>
                <w:rFonts w:ascii="Times New Roman" w:hAnsi="Times New Roman" w:cs="Times New Roman"/>
              </w:rPr>
              <w:t xml:space="preserve">Защита населения </w:t>
            </w:r>
          </w:p>
          <w:p w:rsidR="00755237" w:rsidRDefault="00E210E5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и территории                           от чрезвычайных ситуаций, обеспечение мероприятий                      по гражданской обороне, пожарной безопасности </w:t>
            </w:r>
          </w:p>
          <w:p w:rsidR="00755237" w:rsidRDefault="00E210E5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и безопасности людей на водных объектах муниципального округа</w:t>
            </w:r>
          </w:p>
          <w:p w:rsidR="00755237" w:rsidRDefault="00E210E5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C5249C">
              <w:rPr>
                <w:rFonts w:ascii="Times New Roman" w:hAnsi="Times New Roman" w:cs="Times New Roman"/>
              </w:rPr>
              <w:t xml:space="preserve"> </w:t>
            </w:r>
          </w:p>
          <w:p w:rsidR="00304204" w:rsidRDefault="00E210E5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на 2026</w:t>
            </w:r>
            <w:r w:rsidR="00755237">
              <w:rPr>
                <w:rFonts w:ascii="Times New Roman" w:hAnsi="Times New Roman" w:cs="Times New Roman"/>
              </w:rPr>
              <w:sym w:font="Symbol" w:char="F02D"/>
            </w:r>
            <w:r w:rsidRPr="00C5249C">
              <w:rPr>
                <w:rFonts w:ascii="Times New Roman" w:hAnsi="Times New Roman" w:cs="Times New Roman"/>
              </w:rPr>
              <w:t>2030 годы»</w:t>
            </w:r>
          </w:p>
          <w:p w:rsidR="00E11086" w:rsidRPr="00E11086" w:rsidRDefault="00E11086" w:rsidP="00E1108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304204" w:rsidRPr="00C5249C" w:rsidRDefault="00304204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МКУ «Управление     по делам ГОЧС муниципального округа </w:t>
            </w:r>
            <w:proofErr w:type="spellStart"/>
            <w:proofErr w:type="gramStart"/>
            <w:r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C5249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755237" w:rsidRDefault="00304204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Федеральный закон </w:t>
            </w:r>
          </w:p>
          <w:p w:rsidR="00755237" w:rsidRDefault="00304204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от 21 декабря 1994 года </w:t>
            </w:r>
          </w:p>
          <w:p w:rsidR="00755237" w:rsidRDefault="00304204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№ 68-ФЗ </w:t>
            </w:r>
            <w:r w:rsidR="00755237">
              <w:rPr>
                <w:rFonts w:ascii="Times New Roman" w:hAnsi="Times New Roman" w:cs="Times New Roman"/>
              </w:rPr>
              <w:t>«</w:t>
            </w:r>
            <w:r w:rsidRPr="00C5249C">
              <w:rPr>
                <w:rFonts w:ascii="Times New Roman" w:hAnsi="Times New Roman" w:cs="Times New Roman"/>
              </w:rPr>
              <w:t xml:space="preserve">О защите населения и территорий </w:t>
            </w:r>
          </w:p>
          <w:p w:rsidR="00304204" w:rsidRPr="00C5249C" w:rsidRDefault="00304204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от чрезвычайных ситуаций природного и техногенного характера</w:t>
            </w:r>
            <w:r w:rsidR="00755237">
              <w:rPr>
                <w:rFonts w:ascii="Times New Roman" w:hAnsi="Times New Roman" w:cs="Times New Roman"/>
              </w:rPr>
              <w:t>»</w:t>
            </w:r>
            <w:r w:rsidRPr="00C5249C">
              <w:rPr>
                <w:rFonts w:ascii="Times New Roman" w:hAnsi="Times New Roman" w:cs="Times New Roman"/>
              </w:rPr>
              <w:t>;</w:t>
            </w:r>
          </w:p>
          <w:p w:rsidR="00755237" w:rsidRDefault="00304204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Указ Президента </w:t>
            </w:r>
          </w:p>
          <w:p w:rsidR="00755237" w:rsidRDefault="00304204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Российской Федерации </w:t>
            </w:r>
          </w:p>
          <w:p w:rsidR="00304204" w:rsidRPr="00C5249C" w:rsidRDefault="00755237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11 октября 20</w:t>
            </w:r>
            <w:r w:rsidR="00304204" w:rsidRPr="00C5249C">
              <w:rPr>
                <w:rFonts w:ascii="Times New Roman" w:hAnsi="Times New Roman" w:cs="Times New Roman"/>
              </w:rPr>
              <w:t>18 года № 12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55237" w:rsidRDefault="00304204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Указ Президента </w:t>
            </w:r>
          </w:p>
          <w:p w:rsidR="00755237" w:rsidRDefault="00304204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Российской Фед</w:t>
            </w:r>
            <w:r w:rsidR="00755237">
              <w:rPr>
                <w:rFonts w:ascii="Times New Roman" w:hAnsi="Times New Roman" w:cs="Times New Roman"/>
              </w:rPr>
              <w:t xml:space="preserve">ерации </w:t>
            </w:r>
          </w:p>
          <w:p w:rsidR="00304204" w:rsidRPr="00C5249C" w:rsidRDefault="00755237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16 октября </w:t>
            </w:r>
            <w:r w:rsidR="00304204" w:rsidRPr="00C5249C">
              <w:rPr>
                <w:rFonts w:ascii="Times New Roman" w:hAnsi="Times New Roman" w:cs="Times New Roman"/>
              </w:rPr>
              <w:t>19 года № 501</w:t>
            </w:r>
          </w:p>
        </w:tc>
      </w:tr>
      <w:tr w:rsidR="004D7636" w:rsidRPr="00C5249C" w:rsidTr="002C0564">
        <w:tc>
          <w:tcPr>
            <w:tcW w:w="15451" w:type="dxa"/>
            <w:gridSpan w:val="16"/>
            <w:shd w:val="clear" w:color="auto" w:fill="auto"/>
          </w:tcPr>
          <w:p w:rsidR="004D7636" w:rsidRPr="00C5249C" w:rsidRDefault="004D7636" w:rsidP="00E11086">
            <w:pPr>
              <w:pStyle w:val="ConsPlusNormal"/>
              <w:spacing w:before="120" w:after="120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5249C">
              <w:rPr>
                <w:rFonts w:ascii="Times New Roman" w:hAnsi="Times New Roman" w:cs="Times New Roman"/>
              </w:rPr>
              <w:t xml:space="preserve">Цель муниципальной программы муниципального округа </w:t>
            </w:r>
            <w:proofErr w:type="spellStart"/>
            <w:r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C5249C">
              <w:rPr>
                <w:rFonts w:ascii="Times New Roman" w:hAnsi="Times New Roman" w:cs="Times New Roman"/>
              </w:rPr>
              <w:t xml:space="preserve"> «Защита населения и территории от чрезвычайных ситуаций, обеспечение мероприятий                           по гражданской обороне, пожарной безопасности и безопасности людей на водных объектах муниципального округа </w:t>
            </w:r>
            <w:proofErr w:type="spellStart"/>
            <w:r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r w:rsidRPr="00C5249C">
              <w:rPr>
                <w:rFonts w:ascii="Times New Roman" w:hAnsi="Times New Roman" w:cs="Times New Roman"/>
              </w:rPr>
              <w:t xml:space="preserve">» № 5 «Увеличение охвата населения системами оповещения населения об опасностях, возникающих при военных конфликтах или вследствие этих конфликтов, а также при чрезвычайных ситуациях природного </w:t>
            </w:r>
            <w:r w:rsidR="00E11086">
              <w:rPr>
                <w:rFonts w:ascii="Times New Roman" w:hAnsi="Times New Roman" w:cs="Times New Roman"/>
              </w:rPr>
              <w:br/>
            </w:r>
            <w:r w:rsidRPr="00C5249C">
              <w:rPr>
                <w:rFonts w:ascii="Times New Roman" w:hAnsi="Times New Roman" w:cs="Times New Roman"/>
              </w:rPr>
              <w:t>и техногенного характера</w:t>
            </w:r>
            <w:r w:rsidR="001B48DE" w:rsidRPr="00C5249C">
              <w:rPr>
                <w:rFonts w:ascii="Times New Roman" w:hAnsi="Times New Roman" w:cs="Times New Roman"/>
              </w:rPr>
              <w:t xml:space="preserve"> до 9</w:t>
            </w:r>
            <w:r w:rsidRPr="00C5249C">
              <w:rPr>
                <w:rFonts w:ascii="Times New Roman" w:hAnsi="Times New Roman" w:cs="Times New Roman"/>
              </w:rPr>
              <w:t>0 процентов к 2030</w:t>
            </w:r>
            <w:proofErr w:type="gramEnd"/>
            <w:r w:rsidRPr="00C5249C">
              <w:rPr>
                <w:rFonts w:ascii="Times New Roman" w:hAnsi="Times New Roman" w:cs="Times New Roman"/>
              </w:rPr>
              <w:t xml:space="preserve"> году»</w:t>
            </w:r>
          </w:p>
        </w:tc>
      </w:tr>
      <w:tr w:rsidR="00755237" w:rsidRPr="00C5249C" w:rsidTr="00E11086">
        <w:tc>
          <w:tcPr>
            <w:tcW w:w="566" w:type="dxa"/>
            <w:shd w:val="clear" w:color="auto" w:fill="auto"/>
          </w:tcPr>
          <w:p w:rsidR="004D7636" w:rsidRPr="00C5249C" w:rsidRDefault="006805DD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55237" w:rsidRDefault="004D7636" w:rsidP="00755237">
            <w:pPr>
              <w:pStyle w:val="ConsPlusNormal"/>
              <w:ind w:firstLine="29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Охват населения системами оповещения населения </w:t>
            </w:r>
          </w:p>
          <w:p w:rsidR="00755237" w:rsidRDefault="004D7636" w:rsidP="00755237">
            <w:pPr>
              <w:pStyle w:val="ConsPlusNormal"/>
              <w:ind w:firstLine="29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об опасностях, возникающих </w:t>
            </w:r>
          </w:p>
          <w:p w:rsidR="00755237" w:rsidRDefault="004D7636" w:rsidP="00755237">
            <w:pPr>
              <w:pStyle w:val="ConsPlusNormal"/>
              <w:ind w:firstLine="29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при военных конфликтах </w:t>
            </w:r>
          </w:p>
          <w:p w:rsidR="00755237" w:rsidRDefault="004D7636" w:rsidP="00755237">
            <w:pPr>
              <w:pStyle w:val="ConsPlusNormal"/>
              <w:ind w:firstLine="29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или вследствие этих конфликтов, а также при чрезвычайных ситуациях </w:t>
            </w:r>
            <w:proofErr w:type="gramStart"/>
            <w:r w:rsidRPr="00C5249C">
              <w:rPr>
                <w:rFonts w:ascii="Times New Roman" w:hAnsi="Times New Roman" w:cs="Times New Roman"/>
              </w:rPr>
              <w:t>природного</w:t>
            </w:r>
            <w:proofErr w:type="gramEnd"/>
            <w:r w:rsidRPr="00C5249C">
              <w:rPr>
                <w:rFonts w:ascii="Times New Roman" w:hAnsi="Times New Roman" w:cs="Times New Roman"/>
              </w:rPr>
              <w:t xml:space="preserve"> </w:t>
            </w:r>
          </w:p>
          <w:p w:rsidR="004D7636" w:rsidRPr="00C5249C" w:rsidRDefault="004D7636" w:rsidP="00755237">
            <w:pPr>
              <w:pStyle w:val="ConsPlusNormal"/>
              <w:ind w:firstLine="29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и техногенного характера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D7636" w:rsidRPr="00C5249C" w:rsidRDefault="004D7636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4D7636" w:rsidRPr="00C5249C" w:rsidRDefault="001B48DE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70,5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D7636" w:rsidRPr="00C5249C" w:rsidRDefault="001B48DE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4D7636" w:rsidRPr="00C5249C" w:rsidRDefault="001B48DE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75,5</w:t>
            </w:r>
          </w:p>
        </w:tc>
        <w:tc>
          <w:tcPr>
            <w:tcW w:w="850" w:type="dxa"/>
            <w:shd w:val="clear" w:color="auto" w:fill="auto"/>
          </w:tcPr>
          <w:p w:rsidR="004D7636" w:rsidRPr="00C5249C" w:rsidRDefault="001B48DE" w:rsidP="00755237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1" w:type="dxa"/>
          </w:tcPr>
          <w:p w:rsidR="004D7636" w:rsidRPr="00C5249C" w:rsidRDefault="001B48DE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85,5</w:t>
            </w:r>
          </w:p>
        </w:tc>
        <w:tc>
          <w:tcPr>
            <w:tcW w:w="708" w:type="dxa"/>
          </w:tcPr>
          <w:p w:rsidR="004D7636" w:rsidRPr="00C5249C" w:rsidRDefault="004D7636" w:rsidP="007552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shd w:val="clear" w:color="auto" w:fill="auto"/>
          </w:tcPr>
          <w:p w:rsidR="00755237" w:rsidRDefault="004D7636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Муниципальная программа </w:t>
            </w:r>
          </w:p>
          <w:p w:rsidR="00755237" w:rsidRDefault="004D7636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  <w:bCs/>
              </w:rPr>
              <w:t>«</w:t>
            </w:r>
            <w:r w:rsidRPr="00C5249C">
              <w:rPr>
                <w:rFonts w:ascii="Times New Roman" w:hAnsi="Times New Roman" w:cs="Times New Roman"/>
              </w:rPr>
              <w:t xml:space="preserve">Защита населения </w:t>
            </w:r>
          </w:p>
          <w:p w:rsidR="00755237" w:rsidRDefault="004D7636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и территории                           от чрезвычайных ситуаций, обеспечение мероприятий                      по гражданской обороне, пожарной безопасности </w:t>
            </w:r>
          </w:p>
          <w:p w:rsidR="00755237" w:rsidRDefault="004D7636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и безопасности людей на водных объектах муниципального округа </w:t>
            </w:r>
            <w:proofErr w:type="spellStart"/>
            <w:proofErr w:type="gramStart"/>
            <w:r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C5249C">
              <w:rPr>
                <w:rFonts w:ascii="Times New Roman" w:hAnsi="Times New Roman" w:cs="Times New Roman"/>
              </w:rPr>
              <w:t xml:space="preserve"> </w:t>
            </w:r>
          </w:p>
          <w:p w:rsidR="004D7636" w:rsidRDefault="004D7636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на 2026</w:t>
            </w:r>
            <w:r w:rsidR="00755237">
              <w:rPr>
                <w:rFonts w:ascii="Times New Roman" w:hAnsi="Times New Roman" w:cs="Times New Roman"/>
              </w:rPr>
              <w:sym w:font="Symbol" w:char="F02D"/>
            </w:r>
            <w:r w:rsidRPr="00C5249C">
              <w:rPr>
                <w:rFonts w:ascii="Times New Roman" w:hAnsi="Times New Roman" w:cs="Times New Roman"/>
              </w:rPr>
              <w:t>2030 годы»</w:t>
            </w:r>
          </w:p>
          <w:p w:rsidR="00E11086" w:rsidRPr="00C5249C" w:rsidRDefault="00E11086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4D7636" w:rsidRPr="00C5249C" w:rsidRDefault="004D7636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МКУ «Управление     по делам ГОЧС муниципального округа </w:t>
            </w:r>
            <w:proofErr w:type="spellStart"/>
            <w:proofErr w:type="gramStart"/>
            <w:r w:rsidRPr="00C5249C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C5249C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835" w:type="dxa"/>
            <w:shd w:val="clear" w:color="auto" w:fill="auto"/>
          </w:tcPr>
          <w:p w:rsidR="00755237" w:rsidRDefault="004D7636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Федеральный закон </w:t>
            </w:r>
          </w:p>
          <w:p w:rsidR="00755237" w:rsidRDefault="004D7636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от 21 декабря 1994 года </w:t>
            </w:r>
          </w:p>
          <w:p w:rsidR="00755237" w:rsidRDefault="004D7636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№ 68-ФЗ </w:t>
            </w:r>
            <w:r w:rsidR="00755237">
              <w:rPr>
                <w:rFonts w:ascii="Times New Roman" w:hAnsi="Times New Roman" w:cs="Times New Roman"/>
              </w:rPr>
              <w:t>«</w:t>
            </w:r>
            <w:r w:rsidRPr="00C5249C">
              <w:rPr>
                <w:rFonts w:ascii="Times New Roman" w:hAnsi="Times New Roman" w:cs="Times New Roman"/>
              </w:rPr>
              <w:t xml:space="preserve">О защите населения и территорий </w:t>
            </w:r>
          </w:p>
          <w:p w:rsidR="004D7636" w:rsidRPr="00C5249C" w:rsidRDefault="004D7636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от чрезвычайных ситуаций природного и техногенного характера</w:t>
            </w:r>
            <w:r w:rsidR="00755237">
              <w:rPr>
                <w:rFonts w:ascii="Times New Roman" w:hAnsi="Times New Roman" w:cs="Times New Roman"/>
              </w:rPr>
              <w:t>»</w:t>
            </w:r>
            <w:r w:rsidRPr="00C5249C">
              <w:rPr>
                <w:rFonts w:ascii="Times New Roman" w:hAnsi="Times New Roman" w:cs="Times New Roman"/>
              </w:rPr>
              <w:t>;</w:t>
            </w:r>
          </w:p>
          <w:p w:rsidR="00755237" w:rsidRDefault="004D7636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Указ Президента </w:t>
            </w:r>
          </w:p>
          <w:p w:rsidR="00755237" w:rsidRDefault="004D7636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Российской Фед</w:t>
            </w:r>
            <w:r w:rsidR="00755237">
              <w:rPr>
                <w:rFonts w:ascii="Times New Roman" w:hAnsi="Times New Roman" w:cs="Times New Roman"/>
              </w:rPr>
              <w:t xml:space="preserve">ерации </w:t>
            </w:r>
          </w:p>
          <w:p w:rsidR="004D7636" w:rsidRPr="00C5249C" w:rsidRDefault="00755237" w:rsidP="0075523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11 октября 20</w:t>
            </w:r>
            <w:r w:rsidR="004D7636" w:rsidRPr="00C5249C">
              <w:rPr>
                <w:rFonts w:ascii="Times New Roman" w:hAnsi="Times New Roman" w:cs="Times New Roman"/>
              </w:rPr>
              <w:t>18 года № 12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55237" w:rsidRDefault="004D7636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 xml:space="preserve">Указ Президента </w:t>
            </w:r>
          </w:p>
          <w:p w:rsidR="00755237" w:rsidRDefault="004D7636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Российской Фед</w:t>
            </w:r>
            <w:r w:rsidR="00755237">
              <w:rPr>
                <w:rFonts w:ascii="Times New Roman" w:hAnsi="Times New Roman" w:cs="Times New Roman"/>
              </w:rPr>
              <w:t xml:space="preserve">ерации </w:t>
            </w:r>
          </w:p>
          <w:p w:rsidR="00755237" w:rsidRDefault="00755237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16 октября 20</w:t>
            </w:r>
            <w:r w:rsidR="004D7636" w:rsidRPr="00C5249C">
              <w:rPr>
                <w:rFonts w:ascii="Times New Roman" w:hAnsi="Times New Roman" w:cs="Times New Roman"/>
              </w:rPr>
              <w:t xml:space="preserve">19 года </w:t>
            </w:r>
          </w:p>
          <w:p w:rsidR="004D7636" w:rsidRPr="00C5249C" w:rsidRDefault="004D7636" w:rsidP="00755237">
            <w:pPr>
              <w:pStyle w:val="ConsPlusNormal"/>
              <w:ind w:firstLine="12"/>
              <w:rPr>
                <w:rFonts w:ascii="Times New Roman" w:hAnsi="Times New Roman" w:cs="Times New Roman"/>
              </w:rPr>
            </w:pPr>
            <w:r w:rsidRPr="00C5249C">
              <w:rPr>
                <w:rFonts w:ascii="Times New Roman" w:hAnsi="Times New Roman" w:cs="Times New Roman"/>
              </w:rPr>
              <w:t>№ 501</w:t>
            </w:r>
          </w:p>
        </w:tc>
      </w:tr>
    </w:tbl>
    <w:p w:rsidR="00E46D9E" w:rsidRDefault="00E46D9E" w:rsidP="00442878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  <w:sectPr w:rsidR="00E46D9E" w:rsidSect="002C0564">
          <w:pgSz w:w="16838" w:h="11905" w:orient="landscape" w:code="9"/>
          <w:pgMar w:top="1134" w:right="851" w:bottom="851" w:left="851" w:header="0" w:footer="0" w:gutter="0"/>
          <w:cols w:space="720"/>
          <w:titlePg/>
          <w:docGrid w:linePitch="299"/>
        </w:sectPr>
      </w:pPr>
    </w:p>
    <w:p w:rsidR="007A063B" w:rsidRPr="00F6658D" w:rsidRDefault="007A063B" w:rsidP="001C04D2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6658D">
        <w:rPr>
          <w:rFonts w:ascii="Times New Roman" w:hAnsi="Times New Roman" w:cs="Times New Roman"/>
          <w:sz w:val="26"/>
          <w:szCs w:val="26"/>
        </w:rPr>
        <w:lastRenderedPageBreak/>
        <w:t xml:space="preserve">3. Структура муниципальной программы муниципального округа </w:t>
      </w:r>
      <w:proofErr w:type="spellStart"/>
      <w:proofErr w:type="gramStart"/>
      <w:r w:rsidRPr="00F6658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B063CF" w:rsidRPr="00F6658D" w:rsidRDefault="00B063CF" w:rsidP="001C04D2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6658D">
        <w:rPr>
          <w:rFonts w:ascii="Times New Roman" w:hAnsi="Times New Roman" w:cs="Times New Roman"/>
          <w:bCs/>
          <w:sz w:val="26"/>
          <w:szCs w:val="26"/>
        </w:rPr>
        <w:t>«</w:t>
      </w:r>
      <w:r w:rsidRPr="00F6658D">
        <w:rPr>
          <w:rFonts w:ascii="Times New Roman" w:hAnsi="Times New Roman" w:cs="Times New Roman"/>
          <w:sz w:val="26"/>
          <w:szCs w:val="26"/>
        </w:rPr>
        <w:t>Защита населения и территории от чрезвычайных ситуаций, обеспечение мероприятий по гражданской обороне, пожарной безопасности и безопасности</w:t>
      </w:r>
    </w:p>
    <w:p w:rsidR="001C04D2" w:rsidRDefault="00B063CF" w:rsidP="001C04D2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6658D">
        <w:rPr>
          <w:rFonts w:ascii="Times New Roman" w:hAnsi="Times New Roman" w:cs="Times New Roman"/>
          <w:sz w:val="26"/>
          <w:szCs w:val="26"/>
        </w:rPr>
        <w:t>людей на</w:t>
      </w:r>
      <w:r w:rsidR="00F6658D">
        <w:rPr>
          <w:rFonts w:ascii="Times New Roman" w:hAnsi="Times New Roman" w:cs="Times New Roman"/>
          <w:sz w:val="26"/>
          <w:szCs w:val="26"/>
        </w:rPr>
        <w:t xml:space="preserve"> </w:t>
      </w:r>
      <w:r w:rsidRPr="00F6658D">
        <w:rPr>
          <w:rFonts w:ascii="Times New Roman" w:hAnsi="Times New Roman" w:cs="Times New Roman"/>
          <w:sz w:val="26"/>
          <w:szCs w:val="26"/>
        </w:rPr>
        <w:t xml:space="preserve">водных объектах муниципального округа </w:t>
      </w:r>
      <w:proofErr w:type="spellStart"/>
      <w:proofErr w:type="gramStart"/>
      <w:r w:rsidRPr="00F6658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F6658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063B" w:rsidRPr="00F6658D" w:rsidRDefault="00B063CF" w:rsidP="001C04D2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6658D">
        <w:rPr>
          <w:rFonts w:ascii="Times New Roman" w:hAnsi="Times New Roman" w:cs="Times New Roman"/>
          <w:sz w:val="26"/>
          <w:szCs w:val="26"/>
        </w:rPr>
        <w:t>на 2026</w:t>
      </w:r>
      <w:r w:rsidR="001C04D2">
        <w:rPr>
          <w:rFonts w:ascii="Times New Roman" w:hAnsi="Times New Roman" w:cs="Times New Roman"/>
          <w:sz w:val="26"/>
          <w:szCs w:val="26"/>
        </w:rPr>
        <w:sym w:font="Symbol" w:char="F02D"/>
      </w:r>
      <w:r w:rsidRPr="00F6658D">
        <w:rPr>
          <w:rFonts w:ascii="Times New Roman" w:hAnsi="Times New Roman" w:cs="Times New Roman"/>
          <w:sz w:val="26"/>
          <w:szCs w:val="26"/>
        </w:rPr>
        <w:t>2030 годы»</w:t>
      </w:r>
    </w:p>
    <w:p w:rsidR="007A063B" w:rsidRPr="001C04D2" w:rsidRDefault="007A063B" w:rsidP="001C04D2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200"/>
        <w:gridCol w:w="3230"/>
        <w:gridCol w:w="3501"/>
      </w:tblGrid>
      <w:tr w:rsidR="007A063B" w:rsidRPr="001C04D2" w:rsidTr="001C04D2">
        <w:trPr>
          <w:trHeight w:val="766"/>
        </w:trPr>
        <w:tc>
          <w:tcPr>
            <w:tcW w:w="567" w:type="dxa"/>
          </w:tcPr>
          <w:p w:rsidR="007A063B" w:rsidRPr="001C04D2" w:rsidRDefault="007A063B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  <w:p w:rsidR="007A063B" w:rsidRPr="001C04D2" w:rsidRDefault="007A063B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00" w:type="dxa"/>
          </w:tcPr>
          <w:p w:rsidR="007A063B" w:rsidRPr="001C04D2" w:rsidRDefault="007A063B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мероприятий</w:t>
            </w:r>
          </w:p>
          <w:p w:rsidR="007A063B" w:rsidRPr="001C04D2" w:rsidRDefault="007A063B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30" w:type="dxa"/>
          </w:tcPr>
          <w:p w:rsidR="001C04D2" w:rsidRDefault="007A063B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Краткое описание </w:t>
            </w:r>
          </w:p>
          <w:p w:rsidR="00E6753B" w:rsidRPr="001C04D2" w:rsidRDefault="007A063B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ожидаемых результатов </w:t>
            </w:r>
          </w:p>
          <w:p w:rsidR="007A063B" w:rsidRPr="001C04D2" w:rsidRDefault="007A063B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реализации мероприятий</w:t>
            </w:r>
          </w:p>
        </w:tc>
        <w:tc>
          <w:tcPr>
            <w:tcW w:w="3501" w:type="dxa"/>
          </w:tcPr>
          <w:p w:rsidR="00E6753B" w:rsidRPr="001C04D2" w:rsidRDefault="007A063B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Связь мероприятия </w:t>
            </w:r>
          </w:p>
          <w:p w:rsidR="001C04D2" w:rsidRPr="001C04D2" w:rsidRDefault="007A063B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показ</w:t>
            </w:r>
            <w:r w:rsidR="00E6753B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ателями муниципальной программы</w:t>
            </w:r>
          </w:p>
        </w:tc>
      </w:tr>
      <w:tr w:rsidR="007A063B" w:rsidRPr="001C04D2" w:rsidTr="001C04D2">
        <w:trPr>
          <w:trHeight w:val="299"/>
        </w:trPr>
        <w:tc>
          <w:tcPr>
            <w:tcW w:w="567" w:type="dxa"/>
          </w:tcPr>
          <w:p w:rsidR="007A063B" w:rsidRPr="001C04D2" w:rsidRDefault="007A063B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7A063B" w:rsidRPr="001C04D2" w:rsidRDefault="007A063B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30" w:type="dxa"/>
          </w:tcPr>
          <w:p w:rsidR="007A063B" w:rsidRPr="001C04D2" w:rsidRDefault="007A063B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01" w:type="dxa"/>
          </w:tcPr>
          <w:p w:rsidR="007A063B" w:rsidRPr="001C04D2" w:rsidRDefault="007A063B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7A063B" w:rsidRPr="001C04D2" w:rsidTr="001C04D2">
        <w:tc>
          <w:tcPr>
            <w:tcW w:w="567" w:type="dxa"/>
          </w:tcPr>
          <w:p w:rsidR="007A063B" w:rsidRPr="001C04D2" w:rsidRDefault="007A063B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931" w:type="dxa"/>
            <w:gridSpan w:val="3"/>
          </w:tcPr>
          <w:p w:rsidR="007A063B" w:rsidRPr="001C04D2" w:rsidRDefault="00156C3A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Подпрограмма: «Обеспечение первич</w:t>
            </w:r>
            <w:r w:rsidR="00E6753B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ных мер пожарной безопасности </w:t>
            </w: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территории муниципального округа </w:t>
            </w:r>
            <w:proofErr w:type="spellStart"/>
            <w:proofErr w:type="gramStart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2026</w:t>
            </w:r>
            <w:r w:rsid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2D"/>
            </w: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годы».</w:t>
            </w:r>
          </w:p>
        </w:tc>
      </w:tr>
      <w:tr w:rsidR="007A063B" w:rsidRPr="001C04D2" w:rsidTr="001C04D2">
        <w:tc>
          <w:tcPr>
            <w:tcW w:w="567" w:type="dxa"/>
          </w:tcPr>
          <w:p w:rsidR="007A063B" w:rsidRPr="001C04D2" w:rsidRDefault="004F47F3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200" w:type="dxa"/>
          </w:tcPr>
          <w:p w:rsidR="007A063B" w:rsidRPr="001C04D2" w:rsidRDefault="004F47F3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организации добровольной пожарной охраны, в рамках обеспечения органами местного самоуправления первичных мер пожарной безопасности</w:t>
            </w:r>
            <w:r w:rsidR="00C94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:rsidR="007A063B" w:rsidRPr="001C04D2" w:rsidRDefault="004B7E65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4F47F3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беспечение органами местного самоуправления первичных мер пожарной безопасности в границах н</w:t>
            </w: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аселенных пунктов муниципального округа </w:t>
            </w:r>
            <w:proofErr w:type="spellStart"/>
            <w:proofErr w:type="gramStart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="00C94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01" w:type="dxa"/>
          </w:tcPr>
          <w:p w:rsidR="004F47F3" w:rsidRPr="001C04D2" w:rsidRDefault="004B7E65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4F47F3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оличество зарегистрированных пожаров в зданиях (сооружениях);</w:t>
            </w:r>
          </w:p>
          <w:p w:rsidR="00E6753B" w:rsidRPr="001C04D2" w:rsidRDefault="004F47F3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сокращение количества лиц, погибших на пожарах</w:t>
            </w:r>
          </w:p>
          <w:p w:rsidR="004F47F3" w:rsidRPr="001C04D2" w:rsidRDefault="004F47F3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(по отношению к плановому </w:t>
            </w:r>
            <w:r w:rsidR="00E6753B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значению показателя 2023</w:t>
            </w: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года);</w:t>
            </w:r>
          </w:p>
          <w:p w:rsidR="004F47F3" w:rsidRPr="001C04D2" w:rsidRDefault="004F47F3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среднее время прибытия пожарно-спасательных подразделений на чрезвычайные ситуации и пожары в сельских населенных пунктах;</w:t>
            </w:r>
          </w:p>
          <w:p w:rsidR="007A063B" w:rsidRPr="001C04D2" w:rsidRDefault="004F47F3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 населенных пунктов, в которых нормативное время прибытия пожарных подразделений обеспечивается системой добровольной пожарной охраны</w:t>
            </w:r>
            <w:r w:rsidR="00C94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7A063B" w:rsidRPr="001C04D2" w:rsidTr="001C04D2">
        <w:tc>
          <w:tcPr>
            <w:tcW w:w="567" w:type="dxa"/>
          </w:tcPr>
          <w:p w:rsidR="007A063B" w:rsidRPr="001C04D2" w:rsidRDefault="004F47F3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A063B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200" w:type="dxa"/>
          </w:tcPr>
          <w:p w:rsidR="00C949A2" w:rsidRDefault="00E6753B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Изготовление </w:t>
            </w:r>
          </w:p>
          <w:p w:rsidR="007A063B" w:rsidRPr="001C04D2" w:rsidRDefault="00E6753B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распространение информационных баннеров, буклетов, памяток по вопросам пожарной безопасности</w:t>
            </w:r>
            <w:r w:rsidR="00C94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:rsidR="007A063B" w:rsidRPr="001C04D2" w:rsidRDefault="00E6753B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Информирование и </w:t>
            </w:r>
            <w:proofErr w:type="gramStart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 населения по вопросам</w:t>
            </w:r>
            <w:proofErr w:type="gramEnd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обеспечения пожарной безопасности на производстве и быту.</w:t>
            </w:r>
          </w:p>
        </w:tc>
        <w:tc>
          <w:tcPr>
            <w:tcW w:w="3501" w:type="dxa"/>
          </w:tcPr>
          <w:p w:rsidR="00A35388" w:rsidRPr="001C04D2" w:rsidRDefault="004B7E65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A35388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оличество зарегистрированных пожаров в зданиях (сооружениях);</w:t>
            </w:r>
          </w:p>
          <w:p w:rsidR="00A35388" w:rsidRPr="001C04D2" w:rsidRDefault="00A35388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сокращение количества лиц, погибших на пожарах</w:t>
            </w:r>
          </w:p>
          <w:p w:rsidR="007A063B" w:rsidRPr="001C04D2" w:rsidRDefault="00A35388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отношению к плановому значению показателя 2023 года)</w:t>
            </w:r>
            <w:r w:rsidR="00C94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F47F3" w:rsidRPr="001C04D2" w:rsidTr="001C04D2">
        <w:tc>
          <w:tcPr>
            <w:tcW w:w="567" w:type="dxa"/>
          </w:tcPr>
          <w:p w:rsidR="004F47F3" w:rsidRPr="001C04D2" w:rsidRDefault="004F47F3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931" w:type="dxa"/>
            <w:gridSpan w:val="3"/>
          </w:tcPr>
          <w:p w:rsidR="004F47F3" w:rsidRPr="001C04D2" w:rsidRDefault="004F47F3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Подпрограмма: «Обеспечение безопасности людей на водных объектах муници</w:t>
            </w:r>
            <w:r w:rsid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пального округа </w:t>
            </w:r>
            <w:proofErr w:type="spellStart"/>
            <w:proofErr w:type="gramStart"/>
            <w:r w:rsid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2026</w:t>
            </w:r>
            <w:r w:rsid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2D"/>
            </w: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годы».</w:t>
            </w:r>
          </w:p>
        </w:tc>
      </w:tr>
      <w:tr w:rsidR="00156C3A" w:rsidRPr="001C04D2" w:rsidTr="001C04D2">
        <w:tc>
          <w:tcPr>
            <w:tcW w:w="567" w:type="dxa"/>
          </w:tcPr>
          <w:p w:rsidR="00156C3A" w:rsidRPr="001C04D2" w:rsidRDefault="004F47F3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200" w:type="dxa"/>
          </w:tcPr>
          <w:p w:rsidR="00156C3A" w:rsidRPr="001C04D2" w:rsidRDefault="00A35388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безопасного пребывания граждан в местах массового отдыха на во</w:t>
            </w:r>
            <w:r w:rsidR="00884F7E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дных объектах на территории муниципального </w:t>
            </w:r>
            <w:r w:rsid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округа </w:t>
            </w:r>
            <w:proofErr w:type="spellStart"/>
            <w:proofErr w:type="gramStart"/>
            <w:r w:rsidR="00884F7E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Спасск-</w:t>
            </w:r>
            <w:r w:rsidR="00884F7E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Дальний</w:t>
            </w:r>
            <w:proofErr w:type="spellEnd"/>
            <w:proofErr w:type="gramEnd"/>
            <w:r w:rsidR="00884F7E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путем формирования инфраструктуры мест массового отдыха населения на данных водных объектах и развития системы обеспечения безопасности людей на водных объектах.</w:t>
            </w:r>
          </w:p>
        </w:tc>
        <w:tc>
          <w:tcPr>
            <w:tcW w:w="3230" w:type="dxa"/>
          </w:tcPr>
          <w:p w:rsidR="001C04D2" w:rsidRDefault="00C949A2" w:rsidP="001C0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</w:t>
            </w:r>
            <w:r w:rsidR="00A35388" w:rsidRPr="001C04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оздание и оборудование зон отдыха на водных объектах </w:t>
            </w:r>
          </w:p>
          <w:p w:rsidR="00A35388" w:rsidRPr="001C04D2" w:rsidRDefault="00A35388" w:rsidP="001C04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04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иных мест купания (</w:t>
            </w:r>
            <w:r w:rsidR="00442878" w:rsidRPr="001C04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бассейнов) </w:t>
            </w:r>
            <w:r w:rsidRPr="001C04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территории городского округа.</w:t>
            </w:r>
          </w:p>
          <w:p w:rsidR="00156C3A" w:rsidRPr="001C04D2" w:rsidRDefault="00A35388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Информирование населения по вопросам обеспечения безопасности людей </w:t>
            </w:r>
            <w:proofErr w:type="gramStart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501" w:type="dxa"/>
          </w:tcPr>
          <w:p w:rsidR="00A35388" w:rsidRPr="001C04D2" w:rsidRDefault="00A35388" w:rsidP="001C0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04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оказывает косвенное влияние на все показатели подпрограммы, оказывает непосредственное влияние на достижение следующих показателей: </w:t>
            </w:r>
            <w:r w:rsidRPr="001C04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«число погибших на 1.0 тыс. чел. населения»;</w:t>
            </w:r>
          </w:p>
          <w:p w:rsidR="00156C3A" w:rsidRPr="001C04D2" w:rsidRDefault="00A35388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«число травмированных на 1.0 тыс. чел. населения».</w:t>
            </w:r>
          </w:p>
        </w:tc>
      </w:tr>
      <w:tr w:rsidR="004F47F3" w:rsidRPr="001C04D2" w:rsidTr="001C04D2">
        <w:tc>
          <w:tcPr>
            <w:tcW w:w="567" w:type="dxa"/>
          </w:tcPr>
          <w:p w:rsidR="004F47F3" w:rsidRPr="001C04D2" w:rsidRDefault="004F47F3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8931" w:type="dxa"/>
            <w:gridSpan w:val="3"/>
          </w:tcPr>
          <w:p w:rsidR="004F47F3" w:rsidRPr="001C04D2" w:rsidRDefault="004F47F3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Подпрограмма: «Снижение рисков и смягчение последствий чрезвычайных ситуаций природного и техногенного характера, обеспечение мероприятий по гражданской обороне в муниципальном округе </w:t>
            </w:r>
            <w:proofErr w:type="spellStart"/>
            <w:proofErr w:type="gramStart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2026</w:t>
            </w:r>
            <w:r w:rsid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2D"/>
            </w: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годы».</w:t>
            </w:r>
          </w:p>
        </w:tc>
      </w:tr>
      <w:tr w:rsidR="00A35388" w:rsidRPr="001C04D2" w:rsidTr="001C04D2">
        <w:tc>
          <w:tcPr>
            <w:tcW w:w="567" w:type="dxa"/>
          </w:tcPr>
          <w:p w:rsidR="00A35388" w:rsidRPr="001C04D2" w:rsidRDefault="00A35388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2200" w:type="dxa"/>
          </w:tcPr>
          <w:p w:rsidR="001C04D2" w:rsidRDefault="00A35388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Создание, дооснащение </w:t>
            </w:r>
          </w:p>
          <w:p w:rsidR="001C04D2" w:rsidRDefault="00A35388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содержание единой системы оповещения населения </w:t>
            </w:r>
          </w:p>
          <w:p w:rsidR="00C949A2" w:rsidRDefault="00A35388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опасностях, возникающих при ведении военных действий или вследствие этих действий, а также при возникновении чрезвычайных ситуаций </w:t>
            </w:r>
            <w:proofErr w:type="gramStart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природного</w:t>
            </w:r>
            <w:proofErr w:type="gramEnd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949A2" w:rsidRDefault="00A35388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техногенного характера </w:t>
            </w:r>
          </w:p>
          <w:p w:rsidR="00C949A2" w:rsidRDefault="00A35388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proofErr w:type="gramStart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осуществлении</w:t>
            </w:r>
            <w:proofErr w:type="gramEnd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мероприятий </w:t>
            </w:r>
          </w:p>
          <w:p w:rsidR="00A35388" w:rsidRPr="001C04D2" w:rsidRDefault="00A35388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гражданской обороне и мобилизационной подготовке</w:t>
            </w:r>
            <w:r w:rsidR="00C94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:rsidR="001C04D2" w:rsidRDefault="004B7E65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A35388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ыполнение работ </w:t>
            </w:r>
          </w:p>
          <w:p w:rsidR="001C04D2" w:rsidRDefault="00A35388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модернизации, настройке оборудования и демонтажу устаревшей аппаратуры муниципальной автоматизированной системы централизованного оповещения (РАСЦО) </w:t>
            </w:r>
          </w:p>
          <w:p w:rsidR="001C04D2" w:rsidRDefault="00A35388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создания и дооснащения единой системы оповещения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 и осуществление мероприятий </w:t>
            </w:r>
            <w:proofErr w:type="gramStart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гражданской </w:t>
            </w:r>
          </w:p>
          <w:p w:rsidR="00A35388" w:rsidRPr="001C04D2" w:rsidRDefault="00A35388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мобилизационной подготовке в муниципальных образованиях Приморского края</w:t>
            </w:r>
            <w:r w:rsidR="00C94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01" w:type="dxa"/>
          </w:tcPr>
          <w:p w:rsidR="00A35388" w:rsidRPr="001C04D2" w:rsidRDefault="004B7E65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A35388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хват населения края системами оповещения населения об опасностях, возникающих при военных конфликтах или вследствие этих конфликтов, </w:t>
            </w:r>
          </w:p>
          <w:p w:rsidR="001C04D2" w:rsidRDefault="00A35388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также при чрезвычайных ситуациях </w:t>
            </w:r>
            <w:proofErr w:type="gramStart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природного</w:t>
            </w:r>
            <w:proofErr w:type="gramEnd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35388" w:rsidRPr="001C04D2" w:rsidRDefault="00A35388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техногенного характера</w:t>
            </w:r>
          </w:p>
        </w:tc>
      </w:tr>
      <w:tr w:rsidR="004B7E65" w:rsidRPr="001C04D2" w:rsidTr="001C04D2">
        <w:tc>
          <w:tcPr>
            <w:tcW w:w="567" w:type="dxa"/>
          </w:tcPr>
          <w:p w:rsidR="004B7E65" w:rsidRPr="001C04D2" w:rsidRDefault="00A760CC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2200" w:type="dxa"/>
          </w:tcPr>
          <w:p w:rsidR="00C949A2" w:rsidRDefault="004B7E65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поддержания </w:t>
            </w:r>
          </w:p>
          <w:p w:rsidR="00C949A2" w:rsidRDefault="00884F7E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необходимом уровне резервов администрации муниципального округа  </w:t>
            </w:r>
            <w:proofErr w:type="spellStart"/>
            <w:proofErr w:type="gramStart"/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="00C94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сфере защиты населения </w:t>
            </w:r>
          </w:p>
          <w:p w:rsidR="00C949A2" w:rsidRDefault="004B7E65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территорий </w:t>
            </w:r>
          </w:p>
          <w:p w:rsidR="00C949A2" w:rsidRDefault="004B7E65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чрезвычайных ситуаций, </w:t>
            </w: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обеспечение мероприятий </w:t>
            </w:r>
          </w:p>
          <w:p w:rsidR="00C949A2" w:rsidRDefault="004B7E65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гражданской обороне, пожарной безопасности </w:t>
            </w:r>
          </w:p>
          <w:p w:rsidR="004B7E65" w:rsidRPr="001C04D2" w:rsidRDefault="004B7E65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безопасности людей на водных объектах.</w:t>
            </w:r>
          </w:p>
        </w:tc>
        <w:tc>
          <w:tcPr>
            <w:tcW w:w="3230" w:type="dxa"/>
          </w:tcPr>
          <w:p w:rsidR="004B7E65" w:rsidRPr="001C04D2" w:rsidRDefault="004B7E65" w:rsidP="001C0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04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Формирование, хранение, использование и восполнение резерва материальных ресурсов для обеспечения мероприятий по гражданской обороне и ликвидации чрезвычайных ситуаций природного и техногенного характера.</w:t>
            </w:r>
          </w:p>
          <w:p w:rsidR="004B7E65" w:rsidRPr="001C04D2" w:rsidRDefault="004B7E65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01" w:type="dxa"/>
          </w:tcPr>
          <w:p w:rsidR="004B7E65" w:rsidRPr="001C04D2" w:rsidRDefault="004B7E65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Оказывает  опосредованное влияние на все интегральные показатели муниципальной   программы.</w:t>
            </w:r>
          </w:p>
        </w:tc>
      </w:tr>
      <w:tr w:rsidR="004F47F3" w:rsidRPr="001C04D2" w:rsidTr="001C04D2">
        <w:tc>
          <w:tcPr>
            <w:tcW w:w="567" w:type="dxa"/>
          </w:tcPr>
          <w:p w:rsidR="004F47F3" w:rsidRPr="001C04D2" w:rsidRDefault="004F47F3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8931" w:type="dxa"/>
            <w:gridSpan w:val="3"/>
          </w:tcPr>
          <w:p w:rsidR="00C949A2" w:rsidRDefault="004F47F3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Подпрограмма: «Обеспечение реализ</w:t>
            </w:r>
            <w:r w:rsidR="00E6753B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ации муниципальной программы</w:t>
            </w: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4F47F3" w:rsidRPr="001C04D2" w:rsidRDefault="004F47F3" w:rsidP="00C949A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2026</w:t>
            </w:r>
            <w:r w:rsidR="00C94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2D"/>
            </w: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годы».</w:t>
            </w:r>
          </w:p>
        </w:tc>
      </w:tr>
      <w:tr w:rsidR="00156C3A" w:rsidRPr="001C04D2" w:rsidTr="001C04D2">
        <w:tc>
          <w:tcPr>
            <w:tcW w:w="567" w:type="dxa"/>
          </w:tcPr>
          <w:p w:rsidR="00156C3A" w:rsidRPr="001C04D2" w:rsidRDefault="004F47F3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2200" w:type="dxa"/>
          </w:tcPr>
          <w:p w:rsidR="00C949A2" w:rsidRDefault="004B7E65" w:rsidP="001C04D2">
            <w:pPr>
              <w:pStyle w:val="ConsPlusNormal"/>
              <w:ind w:firstLine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Обеспечение системы муниципального управления </w:t>
            </w:r>
          </w:p>
          <w:p w:rsidR="00156C3A" w:rsidRPr="001C04D2" w:rsidRDefault="004B7E65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 установленной сфере</w:t>
            </w:r>
            <w:r w:rsidR="00C949A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:rsidR="00C949A2" w:rsidRDefault="004B7E65" w:rsidP="00C949A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Финансово-ресурсное обеспечение функционирования органа, специально упол</w:t>
            </w:r>
            <w:r w:rsidR="00C94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номоченного для решения задач </w:t>
            </w: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сфере </w:t>
            </w:r>
            <w:r w:rsidR="00A760CC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гражданской обороны, </w:t>
            </w: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защиты населения и территорий от чрезвычайных ситуаций, обеспечения пожарной безопасности </w:t>
            </w:r>
          </w:p>
          <w:p w:rsidR="00C949A2" w:rsidRDefault="004B7E65" w:rsidP="00C949A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безопа</w:t>
            </w:r>
            <w:r w:rsidR="00A760CC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сности людей </w:t>
            </w:r>
          </w:p>
          <w:p w:rsidR="00156C3A" w:rsidRPr="001C04D2" w:rsidRDefault="00A760CC" w:rsidP="00C949A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водных объектах.</w:t>
            </w:r>
            <w:r w:rsidR="004B7E65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01" w:type="dxa"/>
          </w:tcPr>
          <w:p w:rsidR="00156C3A" w:rsidRPr="001C04D2" w:rsidRDefault="00C949A2" w:rsidP="001C04D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Оказывает </w:t>
            </w:r>
            <w:r w:rsidR="004B7E65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опосредованное влияние на все интеграл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ьные показатели муниципальной </w:t>
            </w:r>
            <w:r w:rsidR="004B7E65" w:rsidRPr="001C0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программы.</w:t>
            </w:r>
          </w:p>
        </w:tc>
      </w:tr>
    </w:tbl>
    <w:p w:rsidR="007A063B" w:rsidRPr="00AB5476" w:rsidRDefault="007A063B" w:rsidP="007A063B">
      <w:pPr>
        <w:pStyle w:val="ConsPlusNormal"/>
        <w:jc w:val="both"/>
      </w:pPr>
    </w:p>
    <w:p w:rsidR="007A063B" w:rsidRPr="00AB5476" w:rsidRDefault="007A063B" w:rsidP="007A063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0" w:name="P572"/>
      <w:bookmarkEnd w:id="0"/>
    </w:p>
    <w:p w:rsidR="007A063B" w:rsidRPr="00AB5476" w:rsidRDefault="007A063B" w:rsidP="007A063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7A063B" w:rsidRPr="00AB5476" w:rsidRDefault="007A063B" w:rsidP="007A063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7A063B" w:rsidRPr="00AB5476" w:rsidRDefault="007A063B" w:rsidP="007A063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7A063B" w:rsidRPr="00AB5476" w:rsidRDefault="007A063B" w:rsidP="007A063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7A063B" w:rsidRPr="00AB5476" w:rsidRDefault="007A063B" w:rsidP="004B7E65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  <w:sectPr w:rsidR="007A063B" w:rsidRPr="00AB5476" w:rsidSect="001C04D2">
          <w:pgSz w:w="11905" w:h="16838" w:code="9"/>
          <w:pgMar w:top="851" w:right="851" w:bottom="851" w:left="1701" w:header="0" w:footer="0" w:gutter="0"/>
          <w:cols w:space="720"/>
          <w:titlePg/>
          <w:docGrid w:linePitch="299"/>
        </w:sectPr>
      </w:pPr>
    </w:p>
    <w:p w:rsidR="007A063B" w:rsidRPr="00C1226A" w:rsidRDefault="007A063B" w:rsidP="007A063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1226A">
        <w:rPr>
          <w:rFonts w:ascii="Times New Roman" w:hAnsi="Times New Roman" w:cs="Times New Roman"/>
          <w:sz w:val="26"/>
          <w:szCs w:val="26"/>
        </w:rPr>
        <w:lastRenderedPageBreak/>
        <w:t xml:space="preserve">4. Финансовое обеспечение </w:t>
      </w:r>
    </w:p>
    <w:p w:rsidR="007A063B" w:rsidRPr="00C1226A" w:rsidRDefault="007A063B" w:rsidP="007A063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1226A">
        <w:rPr>
          <w:rFonts w:ascii="Times New Roman" w:hAnsi="Times New Roman" w:cs="Times New Roman"/>
          <w:sz w:val="26"/>
          <w:szCs w:val="26"/>
        </w:rPr>
        <w:t>муниципальной программы муниц</w:t>
      </w:r>
      <w:r w:rsidR="00C100F3" w:rsidRPr="00C1226A">
        <w:rPr>
          <w:rFonts w:ascii="Times New Roman" w:hAnsi="Times New Roman" w:cs="Times New Roman"/>
          <w:sz w:val="26"/>
          <w:szCs w:val="26"/>
        </w:rPr>
        <w:t xml:space="preserve">ипального округа </w:t>
      </w:r>
      <w:proofErr w:type="spellStart"/>
      <w:proofErr w:type="gramStart"/>
      <w:r w:rsidR="00C100F3" w:rsidRPr="00C1226A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B063CF" w:rsidRPr="00C1226A" w:rsidRDefault="00B063CF" w:rsidP="00B063CF">
      <w:pPr>
        <w:pStyle w:val="ConsPlusNormal"/>
        <w:ind w:left="709" w:firstLine="11"/>
        <w:jc w:val="center"/>
        <w:rPr>
          <w:rFonts w:ascii="Times New Roman" w:hAnsi="Times New Roman" w:cs="Times New Roman"/>
          <w:sz w:val="26"/>
          <w:szCs w:val="26"/>
        </w:rPr>
      </w:pPr>
      <w:r w:rsidRPr="00C1226A">
        <w:rPr>
          <w:rFonts w:ascii="Times New Roman" w:hAnsi="Times New Roman" w:cs="Times New Roman"/>
          <w:bCs/>
          <w:sz w:val="26"/>
          <w:szCs w:val="26"/>
        </w:rPr>
        <w:t>«</w:t>
      </w:r>
      <w:r w:rsidRPr="00C1226A">
        <w:rPr>
          <w:rFonts w:ascii="Times New Roman" w:hAnsi="Times New Roman" w:cs="Times New Roman"/>
          <w:sz w:val="26"/>
          <w:szCs w:val="26"/>
        </w:rPr>
        <w:t xml:space="preserve">Защита населения и территории от чрезвычайных ситуаций, обеспечение мероприятий по гражданской обороне, </w:t>
      </w:r>
    </w:p>
    <w:p w:rsidR="00B063CF" w:rsidRPr="00C1226A" w:rsidRDefault="00B063CF" w:rsidP="00B063CF">
      <w:pPr>
        <w:pStyle w:val="ConsPlusNormal"/>
        <w:ind w:left="709" w:firstLine="11"/>
        <w:jc w:val="center"/>
        <w:rPr>
          <w:rFonts w:ascii="Times New Roman" w:hAnsi="Times New Roman" w:cs="Times New Roman"/>
          <w:sz w:val="26"/>
          <w:szCs w:val="26"/>
        </w:rPr>
      </w:pPr>
      <w:r w:rsidRPr="00C1226A">
        <w:rPr>
          <w:rFonts w:ascii="Times New Roman" w:hAnsi="Times New Roman" w:cs="Times New Roman"/>
          <w:sz w:val="26"/>
          <w:szCs w:val="26"/>
        </w:rPr>
        <w:t>пожарной безопасности и безопасности людей на</w:t>
      </w:r>
      <w:r w:rsidR="00C1226A">
        <w:rPr>
          <w:rFonts w:ascii="Times New Roman" w:hAnsi="Times New Roman" w:cs="Times New Roman"/>
          <w:sz w:val="26"/>
          <w:szCs w:val="26"/>
        </w:rPr>
        <w:t xml:space="preserve"> </w:t>
      </w:r>
      <w:r w:rsidRPr="00C1226A">
        <w:rPr>
          <w:rFonts w:ascii="Times New Roman" w:hAnsi="Times New Roman" w:cs="Times New Roman"/>
          <w:sz w:val="26"/>
          <w:szCs w:val="26"/>
        </w:rPr>
        <w:t xml:space="preserve">водных объектах </w:t>
      </w:r>
    </w:p>
    <w:p w:rsidR="00B063CF" w:rsidRPr="00C1226A" w:rsidRDefault="00B063CF" w:rsidP="00B063CF">
      <w:pPr>
        <w:pStyle w:val="ConsPlusNormal"/>
        <w:ind w:left="709" w:firstLine="11"/>
        <w:jc w:val="center"/>
        <w:rPr>
          <w:rFonts w:ascii="Times New Roman" w:hAnsi="Times New Roman" w:cs="Times New Roman"/>
          <w:sz w:val="26"/>
          <w:szCs w:val="26"/>
        </w:rPr>
      </w:pPr>
      <w:r w:rsidRPr="00C1226A">
        <w:rPr>
          <w:rFonts w:ascii="Times New Roman" w:hAnsi="Times New Roman" w:cs="Times New Roman"/>
          <w:sz w:val="26"/>
          <w:szCs w:val="26"/>
        </w:rPr>
        <w:t xml:space="preserve">муниципального округа </w:t>
      </w:r>
      <w:proofErr w:type="spellStart"/>
      <w:proofErr w:type="gramStart"/>
      <w:r w:rsidRPr="00C1226A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C1226A">
        <w:rPr>
          <w:rFonts w:ascii="Times New Roman" w:hAnsi="Times New Roman" w:cs="Times New Roman"/>
          <w:sz w:val="26"/>
          <w:szCs w:val="26"/>
        </w:rPr>
        <w:t xml:space="preserve"> на 2026</w:t>
      </w:r>
      <w:r w:rsidR="00C1226A">
        <w:rPr>
          <w:rFonts w:ascii="Times New Roman" w:hAnsi="Times New Roman" w:cs="Times New Roman"/>
          <w:sz w:val="26"/>
          <w:szCs w:val="26"/>
        </w:rPr>
        <w:sym w:font="Symbol" w:char="F02D"/>
      </w:r>
      <w:r w:rsidRPr="00C1226A">
        <w:rPr>
          <w:rFonts w:ascii="Times New Roman" w:hAnsi="Times New Roman" w:cs="Times New Roman"/>
          <w:sz w:val="26"/>
          <w:szCs w:val="26"/>
        </w:rPr>
        <w:t xml:space="preserve">2030 годы» </w:t>
      </w:r>
    </w:p>
    <w:p w:rsidR="007A063B" w:rsidRPr="00BD5C94" w:rsidRDefault="007A063B" w:rsidP="007A063B">
      <w:pPr>
        <w:pStyle w:val="ConsPlusNormal"/>
        <w:jc w:val="both"/>
        <w:rPr>
          <w:sz w:val="22"/>
          <w:szCs w:val="22"/>
        </w:rPr>
      </w:pPr>
    </w:p>
    <w:tbl>
      <w:tblPr>
        <w:tblW w:w="1501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7"/>
        <w:gridCol w:w="2694"/>
        <w:gridCol w:w="2126"/>
        <w:gridCol w:w="709"/>
        <w:gridCol w:w="567"/>
        <w:gridCol w:w="1134"/>
        <w:gridCol w:w="425"/>
        <w:gridCol w:w="1134"/>
        <w:gridCol w:w="1134"/>
        <w:gridCol w:w="1134"/>
        <w:gridCol w:w="1134"/>
        <w:gridCol w:w="1134"/>
        <w:gridCol w:w="1134"/>
      </w:tblGrid>
      <w:tr w:rsidR="003C53F2" w:rsidRPr="00AB5476" w:rsidTr="00E42DBD">
        <w:tc>
          <w:tcPr>
            <w:tcW w:w="557" w:type="dxa"/>
            <w:vMerge w:val="restart"/>
          </w:tcPr>
          <w:p w:rsidR="003C53F2" w:rsidRDefault="00C1226A" w:rsidP="00B063CF">
            <w:pPr>
              <w:pStyle w:val="ConsPlusNormal"/>
              <w:ind w:firstLine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3C53F2" w:rsidRPr="00AB5476">
              <w:rPr>
                <w:rFonts w:ascii="Times New Roman" w:hAnsi="Times New Roman" w:cs="Times New Roman"/>
              </w:rPr>
              <w:t xml:space="preserve"> </w:t>
            </w:r>
          </w:p>
          <w:p w:rsidR="003C53F2" w:rsidRPr="00AB5476" w:rsidRDefault="003C53F2" w:rsidP="00B063CF">
            <w:pPr>
              <w:pStyle w:val="ConsPlusNormal"/>
              <w:ind w:firstLine="8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B547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B5476">
              <w:rPr>
                <w:rFonts w:ascii="Times New Roman" w:hAnsi="Times New Roman" w:cs="Times New Roman"/>
              </w:rPr>
              <w:t>/</w:t>
            </w:r>
            <w:proofErr w:type="spellStart"/>
            <w:r w:rsidRPr="00AB547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</w:tcPr>
          <w:p w:rsidR="003C53F2" w:rsidRPr="00AB5476" w:rsidRDefault="003C53F2" w:rsidP="003C53F2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Наименование муниципальной программы, подпрограммы, мероприятия (результата)</w:t>
            </w:r>
          </w:p>
        </w:tc>
        <w:tc>
          <w:tcPr>
            <w:tcW w:w="2126" w:type="dxa"/>
            <w:vMerge w:val="restart"/>
          </w:tcPr>
          <w:p w:rsidR="003C53F2" w:rsidRPr="00AB5476" w:rsidRDefault="003C53F2" w:rsidP="00B063CF">
            <w:pPr>
              <w:pStyle w:val="ConsPlusNormal"/>
              <w:ind w:firstLine="21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Источник финансового обеспечения</w:t>
            </w:r>
          </w:p>
        </w:tc>
        <w:tc>
          <w:tcPr>
            <w:tcW w:w="2835" w:type="dxa"/>
            <w:gridSpan w:val="4"/>
          </w:tcPr>
          <w:p w:rsidR="003C53F2" w:rsidRDefault="003C53F2" w:rsidP="003C53F2">
            <w:pPr>
              <w:pStyle w:val="ConsPlusNormal"/>
              <w:ind w:left="-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</w:t>
            </w:r>
            <w:proofErr w:type="gramStart"/>
            <w:r>
              <w:rPr>
                <w:rFonts w:ascii="Times New Roman" w:hAnsi="Times New Roman" w:cs="Times New Roman"/>
              </w:rPr>
              <w:t>бюджетной</w:t>
            </w:r>
            <w:proofErr w:type="gramEnd"/>
          </w:p>
          <w:p w:rsidR="003C53F2" w:rsidRPr="00AB5476" w:rsidRDefault="003C53F2" w:rsidP="003C53F2">
            <w:pPr>
              <w:pStyle w:val="ConsPlusNormal"/>
              <w:ind w:left="-5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классификации</w:t>
            </w:r>
          </w:p>
        </w:tc>
        <w:tc>
          <w:tcPr>
            <w:tcW w:w="6804" w:type="dxa"/>
            <w:gridSpan w:val="6"/>
          </w:tcPr>
          <w:p w:rsidR="003C53F2" w:rsidRDefault="003C53F2" w:rsidP="00B529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Объем финансового обеспечения по годам реализации, </w:t>
            </w:r>
          </w:p>
          <w:p w:rsidR="003C53F2" w:rsidRPr="00AB5476" w:rsidRDefault="003C53F2" w:rsidP="00B529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AB5476">
              <w:rPr>
                <w:rFonts w:ascii="Times New Roman" w:hAnsi="Times New Roman" w:cs="Times New Roman"/>
              </w:rPr>
              <w:t>тыс. рублей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3C53F2" w:rsidRPr="00AB5476" w:rsidTr="009C7F90">
        <w:tc>
          <w:tcPr>
            <w:tcW w:w="557" w:type="dxa"/>
            <w:vMerge/>
          </w:tcPr>
          <w:p w:rsidR="003C53F2" w:rsidRPr="00AB5476" w:rsidRDefault="003C53F2" w:rsidP="00B063CF">
            <w:pPr>
              <w:pStyle w:val="ConsPlusNormal"/>
              <w:ind w:firstLine="82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:rsidR="003C53F2" w:rsidRPr="00AB5476" w:rsidRDefault="003C53F2" w:rsidP="00B529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C53F2" w:rsidRPr="00AB5476" w:rsidRDefault="003C53F2" w:rsidP="00B5295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C53F2" w:rsidRDefault="003C53F2" w:rsidP="003608DF">
            <w:pPr>
              <w:pStyle w:val="ConsPlusNormal"/>
              <w:ind w:right="-66" w:hanging="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567" w:type="dxa"/>
          </w:tcPr>
          <w:p w:rsidR="003C53F2" w:rsidRDefault="003C53F2" w:rsidP="003608DF">
            <w:pPr>
              <w:pStyle w:val="ConsPlusNormal"/>
              <w:ind w:right="-69" w:hanging="131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РзПр</w:t>
            </w:r>
            <w:proofErr w:type="spellEnd"/>
          </w:p>
        </w:tc>
        <w:tc>
          <w:tcPr>
            <w:tcW w:w="1134" w:type="dxa"/>
          </w:tcPr>
          <w:p w:rsidR="003C53F2" w:rsidRDefault="003C53F2" w:rsidP="003608DF">
            <w:pPr>
              <w:pStyle w:val="ConsPlusNormal"/>
              <w:ind w:right="-58" w:hanging="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425" w:type="dxa"/>
          </w:tcPr>
          <w:p w:rsidR="003C53F2" w:rsidRDefault="003C53F2" w:rsidP="003608DF">
            <w:pPr>
              <w:pStyle w:val="ConsPlusNormal"/>
              <w:ind w:right="-62" w:hanging="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134" w:type="dxa"/>
            <w:vAlign w:val="center"/>
          </w:tcPr>
          <w:p w:rsidR="003C53F2" w:rsidRPr="00AB5476" w:rsidRDefault="003C53F2" w:rsidP="008B0CE8">
            <w:pPr>
              <w:pStyle w:val="ConsPlusNormal"/>
              <w:ind w:right="-56" w:hanging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1134" w:type="dxa"/>
            <w:vAlign w:val="center"/>
          </w:tcPr>
          <w:p w:rsidR="003C53F2" w:rsidRPr="00AB5476" w:rsidRDefault="003C53F2" w:rsidP="008B0CE8">
            <w:pPr>
              <w:pStyle w:val="ConsPlusNormal"/>
              <w:ind w:right="-65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1134" w:type="dxa"/>
            <w:vAlign w:val="center"/>
          </w:tcPr>
          <w:p w:rsidR="003C53F2" w:rsidRPr="00AB5476" w:rsidRDefault="003C53F2" w:rsidP="008B0CE8">
            <w:pPr>
              <w:pStyle w:val="ConsPlusNormal"/>
              <w:ind w:left="-60" w:right="-59" w:firstLine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г.</w:t>
            </w:r>
          </w:p>
        </w:tc>
        <w:tc>
          <w:tcPr>
            <w:tcW w:w="1134" w:type="dxa"/>
            <w:vAlign w:val="center"/>
          </w:tcPr>
          <w:p w:rsidR="003C53F2" w:rsidRPr="00AB5476" w:rsidRDefault="003C53F2" w:rsidP="008B0CE8">
            <w:pPr>
              <w:pStyle w:val="ConsPlusNormal"/>
              <w:ind w:left="-60" w:right="-68"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г.</w:t>
            </w:r>
          </w:p>
        </w:tc>
        <w:tc>
          <w:tcPr>
            <w:tcW w:w="1134" w:type="dxa"/>
            <w:vAlign w:val="center"/>
          </w:tcPr>
          <w:p w:rsidR="003C53F2" w:rsidRPr="00AB5476" w:rsidRDefault="003C53F2" w:rsidP="00E42DBD">
            <w:pPr>
              <w:pStyle w:val="ConsPlusNormal"/>
              <w:ind w:right="-62" w:hanging="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 г.</w:t>
            </w:r>
          </w:p>
        </w:tc>
        <w:tc>
          <w:tcPr>
            <w:tcW w:w="1134" w:type="dxa"/>
            <w:vAlign w:val="center"/>
          </w:tcPr>
          <w:p w:rsidR="003C53F2" w:rsidRPr="00AB5476" w:rsidRDefault="003C53F2" w:rsidP="008B0CE8">
            <w:pPr>
              <w:pStyle w:val="ConsPlusNormal"/>
              <w:ind w:left="-57" w:right="-55"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Всего</w:t>
            </w:r>
          </w:p>
        </w:tc>
      </w:tr>
      <w:tr w:rsidR="003C53F2" w:rsidRPr="00AB5476" w:rsidTr="009C7F90">
        <w:tc>
          <w:tcPr>
            <w:tcW w:w="557" w:type="dxa"/>
          </w:tcPr>
          <w:p w:rsidR="003C53F2" w:rsidRPr="00AB5476" w:rsidRDefault="003C53F2" w:rsidP="00B063CF">
            <w:pPr>
              <w:pStyle w:val="ConsPlusNormal"/>
              <w:ind w:firstLine="82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vAlign w:val="center"/>
          </w:tcPr>
          <w:p w:rsidR="003C53F2" w:rsidRPr="00AB5476" w:rsidRDefault="003C53F2" w:rsidP="00B063CF">
            <w:pPr>
              <w:pStyle w:val="ConsPlusNormal"/>
              <w:ind w:hanging="55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Align w:val="center"/>
          </w:tcPr>
          <w:p w:rsidR="003C53F2" w:rsidRPr="00AB5476" w:rsidRDefault="003C53F2" w:rsidP="00B063CF">
            <w:pPr>
              <w:pStyle w:val="ConsPlusNormal"/>
              <w:ind w:hanging="121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3C53F2" w:rsidRPr="00AB5476" w:rsidRDefault="003C53F2" w:rsidP="00B063CF">
            <w:pPr>
              <w:pStyle w:val="ConsPlusNormal"/>
              <w:ind w:hanging="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C53F2" w:rsidRPr="00AB5476" w:rsidRDefault="003C53F2" w:rsidP="00B063CF">
            <w:pPr>
              <w:pStyle w:val="ConsPlusNormal"/>
              <w:ind w:hanging="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C53F2" w:rsidRPr="00AB5476" w:rsidRDefault="003C53F2" w:rsidP="00B063CF">
            <w:pPr>
              <w:pStyle w:val="ConsPlusNormal"/>
              <w:ind w:hanging="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C53F2" w:rsidRPr="00AB5476" w:rsidRDefault="003C53F2" w:rsidP="00B063CF">
            <w:pPr>
              <w:pStyle w:val="ConsPlusNormal"/>
              <w:ind w:hanging="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C53F2" w:rsidRPr="00AB5476" w:rsidRDefault="003C53F2" w:rsidP="00B063CF">
            <w:pPr>
              <w:pStyle w:val="ConsPlusNormal"/>
              <w:ind w:hanging="131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3C53F2" w:rsidRPr="00AB5476" w:rsidRDefault="003C53F2" w:rsidP="00BD5C94">
            <w:pPr>
              <w:pStyle w:val="ConsPlusNormal"/>
              <w:ind w:hanging="9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3C53F2" w:rsidRPr="00AB5476" w:rsidRDefault="003C53F2" w:rsidP="00BD5C94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:rsidR="003C53F2" w:rsidRPr="00AB5476" w:rsidRDefault="003C53F2" w:rsidP="00BD5C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3C53F2" w:rsidRPr="00AB5476" w:rsidRDefault="003C53F2" w:rsidP="00BD5C94">
            <w:pPr>
              <w:pStyle w:val="ConsPlusNormal"/>
              <w:ind w:hanging="1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3C53F2" w:rsidRPr="00AB5476" w:rsidRDefault="003C53F2" w:rsidP="00BD5C94">
            <w:pPr>
              <w:pStyle w:val="ConsPlusNormal"/>
              <w:ind w:hanging="12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C7F90" w:rsidRPr="00AB5476" w:rsidTr="009C7F90">
        <w:trPr>
          <w:trHeight w:val="295"/>
        </w:trPr>
        <w:tc>
          <w:tcPr>
            <w:tcW w:w="557" w:type="dxa"/>
            <w:vMerge w:val="restart"/>
            <w:tcBorders>
              <w:bottom w:val="nil"/>
            </w:tcBorders>
          </w:tcPr>
          <w:p w:rsidR="009C7F90" w:rsidRPr="00AB5476" w:rsidRDefault="009C7F90" w:rsidP="009C7F90">
            <w:pPr>
              <w:pStyle w:val="ConsPlusNormal"/>
              <w:ind w:firstLine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9C7F90" w:rsidRPr="00AB5476" w:rsidRDefault="009C7F90" w:rsidP="00C122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Муниципальная программа муниципального округа </w:t>
            </w:r>
            <w:proofErr w:type="spellStart"/>
            <w:proofErr w:type="gramStart"/>
            <w:r w:rsidRPr="00AB5476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  <w:p w:rsidR="00C1226A" w:rsidRDefault="009C7F90" w:rsidP="00C122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449E3">
              <w:rPr>
                <w:rFonts w:ascii="Times New Roman" w:hAnsi="Times New Roman" w:cs="Times New Roman"/>
                <w:bCs/>
              </w:rPr>
              <w:t>«</w:t>
            </w:r>
            <w:r w:rsidRPr="00B449E3">
              <w:rPr>
                <w:rFonts w:ascii="Times New Roman" w:hAnsi="Times New Roman" w:cs="Times New Roman"/>
              </w:rPr>
              <w:t xml:space="preserve">Защита населения </w:t>
            </w:r>
          </w:p>
          <w:p w:rsidR="00C1226A" w:rsidRDefault="009C7F90" w:rsidP="00C122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449E3">
              <w:rPr>
                <w:rFonts w:ascii="Times New Roman" w:hAnsi="Times New Roman" w:cs="Times New Roman"/>
              </w:rPr>
              <w:t xml:space="preserve">и территории от чрезвычайных ситуаций, обеспечение мероприятий </w:t>
            </w:r>
          </w:p>
          <w:p w:rsidR="00C1226A" w:rsidRDefault="009C7F90" w:rsidP="00C122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449E3">
              <w:rPr>
                <w:rFonts w:ascii="Times New Roman" w:hAnsi="Times New Roman" w:cs="Times New Roman"/>
              </w:rPr>
              <w:t xml:space="preserve">по гражданской обороне, пожарной безопасности </w:t>
            </w:r>
          </w:p>
          <w:p w:rsidR="00C1226A" w:rsidRDefault="009C7F90" w:rsidP="00C122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449E3">
              <w:rPr>
                <w:rFonts w:ascii="Times New Roman" w:hAnsi="Times New Roman" w:cs="Times New Roman"/>
              </w:rPr>
              <w:t xml:space="preserve">и безопасности людей наводных объектах муниципального округа </w:t>
            </w:r>
            <w:proofErr w:type="spellStart"/>
            <w:proofErr w:type="gramStart"/>
            <w:r w:rsidRPr="00B449E3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B449E3">
              <w:rPr>
                <w:rFonts w:ascii="Times New Roman" w:hAnsi="Times New Roman" w:cs="Times New Roman"/>
              </w:rPr>
              <w:t xml:space="preserve"> </w:t>
            </w:r>
          </w:p>
          <w:p w:rsidR="009C7F90" w:rsidRPr="00B449E3" w:rsidRDefault="009C7F90" w:rsidP="00C122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449E3">
              <w:rPr>
                <w:rFonts w:ascii="Times New Roman" w:hAnsi="Times New Roman" w:cs="Times New Roman"/>
              </w:rPr>
              <w:t>на 2026-2030 годы»</w:t>
            </w: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всего,</w:t>
            </w:r>
          </w:p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9C7F90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985</w:t>
            </w: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03 10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0100000000</w:t>
            </w: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vAlign w:val="center"/>
          </w:tcPr>
          <w:p w:rsidR="009C7F90" w:rsidRPr="003C53F2" w:rsidRDefault="00C11ABD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38 78</w:t>
            </w:r>
            <w:r w:rsidR="009435F6">
              <w:rPr>
                <w:rFonts w:ascii="Times New Roman" w:hAnsi="Times New Roman" w:cs="Times New Roman"/>
                <w:sz w:val="16"/>
                <w:szCs w:val="16"/>
              </w:rPr>
              <w:t>8 526</w:t>
            </w:r>
            <w:r w:rsidR="009C7F90" w:rsidRPr="003C53F2">
              <w:rPr>
                <w:rFonts w:ascii="Times New Roman" w:hAnsi="Times New Roman" w:cs="Times New Roman"/>
                <w:sz w:val="16"/>
                <w:szCs w:val="16"/>
              </w:rPr>
              <w:t>,23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23 979 882,91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24 922 406,33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24 922 406,33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24 922 406,33</w:t>
            </w:r>
          </w:p>
        </w:tc>
        <w:tc>
          <w:tcPr>
            <w:tcW w:w="1134" w:type="dxa"/>
            <w:vAlign w:val="center"/>
          </w:tcPr>
          <w:p w:rsidR="009C7F90" w:rsidRPr="003C53F2" w:rsidRDefault="009435F6" w:rsidP="009435F6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137 535 628</w:t>
            </w:r>
            <w:r w:rsidR="009C7F90" w:rsidRPr="003C53F2">
              <w:rPr>
                <w:rFonts w:ascii="Times New Roman" w:hAnsi="Times New Roman" w:cs="Times New Roman"/>
                <w:sz w:val="16"/>
                <w:szCs w:val="16"/>
              </w:rPr>
              <w:t>,13</w:t>
            </w:r>
          </w:p>
        </w:tc>
      </w:tr>
      <w:tr w:rsidR="009C7F90" w:rsidRPr="00AB5476" w:rsidTr="008B0CE8">
        <w:tc>
          <w:tcPr>
            <w:tcW w:w="557" w:type="dxa"/>
            <w:vMerge/>
            <w:tcBorders>
              <w:bottom w:val="nil"/>
            </w:tcBorders>
          </w:tcPr>
          <w:p w:rsidR="009C7F90" w:rsidRPr="00AB5476" w:rsidRDefault="009C7F90" w:rsidP="009C7F90">
            <w:pPr>
              <w:pStyle w:val="ConsPlusNormal"/>
              <w:ind w:firstLine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:rsidR="009C7F90" w:rsidRPr="00AB5476" w:rsidRDefault="009C7F90" w:rsidP="00C1226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  <w:vAlign w:val="center"/>
          </w:tcPr>
          <w:p w:rsidR="009C7F90" w:rsidRPr="00C100F3" w:rsidRDefault="009C7F90" w:rsidP="009C7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9C7F90" w:rsidRPr="00AB5476" w:rsidTr="009C7F90">
        <w:trPr>
          <w:trHeight w:val="24"/>
        </w:trPr>
        <w:tc>
          <w:tcPr>
            <w:tcW w:w="557" w:type="dxa"/>
            <w:vMerge/>
            <w:tcBorders>
              <w:bottom w:val="nil"/>
            </w:tcBorders>
          </w:tcPr>
          <w:p w:rsidR="009C7F90" w:rsidRPr="00AB5476" w:rsidRDefault="009C7F90" w:rsidP="009C7F90">
            <w:pPr>
              <w:pStyle w:val="ConsPlusNormal"/>
              <w:ind w:firstLine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:rsidR="009C7F90" w:rsidRPr="00AB5476" w:rsidRDefault="009C7F90" w:rsidP="00C1226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9C7F90" w:rsidRPr="00AB5476" w:rsidRDefault="009C7F90" w:rsidP="009C7F90">
            <w:pPr>
              <w:pStyle w:val="ConsPlusNormal"/>
              <w:ind w:firstLine="21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  <w:vAlign w:val="center"/>
          </w:tcPr>
          <w:p w:rsidR="009C7F90" w:rsidRPr="00391F88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985</w:t>
            </w: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03 10</w:t>
            </w:r>
          </w:p>
        </w:tc>
        <w:tc>
          <w:tcPr>
            <w:tcW w:w="1134" w:type="dxa"/>
            <w:vAlign w:val="center"/>
          </w:tcPr>
          <w:p w:rsidR="009C7F90" w:rsidRPr="00EE41B0" w:rsidRDefault="009435F6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0100000000</w:t>
            </w:r>
          </w:p>
        </w:tc>
        <w:tc>
          <w:tcPr>
            <w:tcW w:w="425" w:type="dxa"/>
            <w:vAlign w:val="center"/>
          </w:tcPr>
          <w:p w:rsidR="009C7F90" w:rsidRPr="003C53F2" w:rsidRDefault="009435F6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10 000 000,00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10 000 000,00</w:t>
            </w:r>
          </w:p>
        </w:tc>
      </w:tr>
      <w:tr w:rsidR="009C7F90" w:rsidRPr="00AB5476" w:rsidTr="009C7F90">
        <w:tc>
          <w:tcPr>
            <w:tcW w:w="557" w:type="dxa"/>
            <w:vMerge/>
            <w:tcBorders>
              <w:bottom w:val="nil"/>
            </w:tcBorders>
          </w:tcPr>
          <w:p w:rsidR="009C7F90" w:rsidRPr="00AB5476" w:rsidRDefault="009C7F90" w:rsidP="009C7F90">
            <w:pPr>
              <w:pStyle w:val="ConsPlusNormal"/>
              <w:ind w:firstLine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:rsidR="009C7F90" w:rsidRPr="00AB5476" w:rsidRDefault="009C7F90" w:rsidP="00C1226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  <w:vAlign w:val="center"/>
          </w:tcPr>
          <w:p w:rsidR="009C7F90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985</w:t>
            </w: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03 10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0100000000</w:t>
            </w: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vAlign w:val="center"/>
          </w:tcPr>
          <w:p w:rsidR="009C7F90" w:rsidRPr="003C53F2" w:rsidRDefault="00C11ABD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28 788 526</w:t>
            </w:r>
            <w:r w:rsidR="009C7F90" w:rsidRPr="003C53F2">
              <w:rPr>
                <w:rFonts w:ascii="Times New Roman" w:hAnsi="Times New Roman" w:cs="Times New Roman"/>
                <w:sz w:val="16"/>
                <w:szCs w:val="16"/>
              </w:rPr>
              <w:t>,23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23 979 882,91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24 922 406,33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24 922 406,33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24 922 406,33</w:t>
            </w:r>
          </w:p>
        </w:tc>
        <w:tc>
          <w:tcPr>
            <w:tcW w:w="1134" w:type="dxa"/>
            <w:vAlign w:val="center"/>
          </w:tcPr>
          <w:p w:rsidR="009C7F90" w:rsidRPr="003C53F2" w:rsidRDefault="009435F6" w:rsidP="009C7F90">
            <w:pPr>
              <w:pStyle w:val="ConsPlusNormal"/>
              <w:ind w:hanging="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127 535 628</w:t>
            </w:r>
            <w:r w:rsidR="009C7F90" w:rsidRPr="003C53F2">
              <w:rPr>
                <w:rFonts w:ascii="Times New Roman" w:hAnsi="Times New Roman" w:cs="Times New Roman"/>
                <w:sz w:val="16"/>
                <w:szCs w:val="16"/>
              </w:rPr>
              <w:t>,13</w:t>
            </w:r>
          </w:p>
        </w:tc>
      </w:tr>
      <w:tr w:rsidR="009C7F90" w:rsidRPr="00AB5476" w:rsidTr="009C7F90">
        <w:trPr>
          <w:trHeight w:val="406"/>
        </w:trPr>
        <w:tc>
          <w:tcPr>
            <w:tcW w:w="557" w:type="dxa"/>
            <w:vMerge/>
            <w:tcBorders>
              <w:top w:val="nil"/>
            </w:tcBorders>
          </w:tcPr>
          <w:p w:rsidR="009C7F90" w:rsidRPr="00AB5476" w:rsidRDefault="009C7F90" w:rsidP="009C7F90">
            <w:pPr>
              <w:pStyle w:val="ConsPlusNormal"/>
              <w:ind w:firstLine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C7F90" w:rsidRPr="00AB5476" w:rsidRDefault="009C7F90" w:rsidP="00C1226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  <w:vAlign w:val="center"/>
          </w:tcPr>
          <w:p w:rsidR="009C7F90" w:rsidRPr="00B7611B" w:rsidRDefault="009C7F90" w:rsidP="009C7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9C7F90" w:rsidRPr="00AB5476" w:rsidTr="009C7F90">
        <w:tc>
          <w:tcPr>
            <w:tcW w:w="557" w:type="dxa"/>
            <w:vMerge w:val="restart"/>
            <w:tcBorders>
              <w:bottom w:val="nil"/>
            </w:tcBorders>
          </w:tcPr>
          <w:p w:rsidR="009C7F90" w:rsidRPr="00B449E3" w:rsidRDefault="009C7F90" w:rsidP="009C7F90">
            <w:pPr>
              <w:pStyle w:val="ConsPlusNormal"/>
              <w:ind w:firstLine="82"/>
              <w:jc w:val="center"/>
              <w:rPr>
                <w:rFonts w:ascii="Times New Roman" w:hAnsi="Times New Roman" w:cs="Times New Roman"/>
              </w:rPr>
            </w:pPr>
            <w:r w:rsidRPr="00B449E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.1.</w:t>
            </w:r>
          </w:p>
          <w:p w:rsidR="009C7F90" w:rsidRPr="00B449E3" w:rsidRDefault="009C7F90" w:rsidP="009C7F90">
            <w:pPr>
              <w:ind w:firstLine="82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C1226A" w:rsidRDefault="009C7F90" w:rsidP="00C122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B449E3">
              <w:rPr>
                <w:rFonts w:ascii="Times New Roman" w:hAnsi="Times New Roman" w:cs="Times New Roman"/>
                <w:sz w:val="20"/>
                <w:szCs w:val="20"/>
              </w:rPr>
              <w:t>Подпрограмма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449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49E3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«Обеспечение </w:t>
            </w:r>
            <w:proofErr w:type="gramStart"/>
            <w:r w:rsidRPr="00B449E3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первичных</w:t>
            </w:r>
            <w:proofErr w:type="gramEnd"/>
            <w:r w:rsidRPr="00B449E3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</w:t>
            </w:r>
          </w:p>
          <w:p w:rsidR="00C1226A" w:rsidRDefault="009C7F90" w:rsidP="00C122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B449E3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мер пожарной безопасности на территории</w:t>
            </w: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</w:t>
            </w:r>
            <w:r w:rsidRPr="00B449E3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муниципального округа </w:t>
            </w:r>
            <w:proofErr w:type="spellStart"/>
            <w:proofErr w:type="gramStart"/>
            <w:r w:rsidRPr="00B449E3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Спасск-Дальний</w:t>
            </w:r>
            <w:proofErr w:type="spellEnd"/>
            <w:proofErr w:type="gramEnd"/>
            <w:r w:rsidRPr="00B449E3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</w:t>
            </w:r>
          </w:p>
          <w:p w:rsidR="009C7F90" w:rsidRDefault="009C7F90" w:rsidP="00C122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 w:rsidRPr="00B449E3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на 2026-2030 годы»</w:t>
            </w:r>
            <w:r w:rsidR="009435F6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.</w:t>
            </w:r>
          </w:p>
          <w:p w:rsidR="009435F6" w:rsidRPr="00B449E3" w:rsidRDefault="009215E1" w:rsidP="00C122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Мероприятие</w:t>
            </w:r>
            <w:r w:rsidR="009435F6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: создание условий для обеспечения первичных мер пожарной безопасности</w:t>
            </w: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.</w:t>
            </w:r>
            <w:r w:rsidR="009435F6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 xml:space="preserve"> </w:t>
            </w:r>
          </w:p>
          <w:p w:rsidR="009C7F90" w:rsidRPr="00AB5476" w:rsidRDefault="009C7F90" w:rsidP="00C1226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всего,</w:t>
            </w:r>
          </w:p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9C7F90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985</w:t>
            </w: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03 10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0130000000</w:t>
            </w: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1 200 000,00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8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1 200 000,00</w:t>
            </w:r>
          </w:p>
        </w:tc>
      </w:tr>
      <w:tr w:rsidR="009C7F90" w:rsidRPr="00AB5476" w:rsidTr="009C7F90">
        <w:trPr>
          <w:trHeight w:val="624"/>
        </w:trPr>
        <w:tc>
          <w:tcPr>
            <w:tcW w:w="557" w:type="dxa"/>
            <w:vMerge/>
            <w:tcBorders>
              <w:bottom w:val="nil"/>
            </w:tcBorders>
          </w:tcPr>
          <w:p w:rsidR="009C7F90" w:rsidRPr="00B449E3" w:rsidRDefault="009C7F90" w:rsidP="009C7F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:rsidR="009C7F90" w:rsidRPr="00AB5476" w:rsidRDefault="009C7F90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  <w:vAlign w:val="center"/>
          </w:tcPr>
          <w:p w:rsidR="009C7F90" w:rsidRPr="00B021E6" w:rsidRDefault="009C7F90" w:rsidP="009C7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9C7F90" w:rsidRPr="00AB5476" w:rsidTr="009C7F90">
        <w:tc>
          <w:tcPr>
            <w:tcW w:w="557" w:type="dxa"/>
            <w:vMerge/>
            <w:tcBorders>
              <w:bottom w:val="nil"/>
            </w:tcBorders>
          </w:tcPr>
          <w:p w:rsidR="009C7F90" w:rsidRPr="00B449E3" w:rsidRDefault="009C7F90" w:rsidP="009C7F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:rsidR="009C7F90" w:rsidRPr="00AB5476" w:rsidRDefault="009C7F90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  <w:vAlign w:val="center"/>
          </w:tcPr>
          <w:p w:rsidR="009C7F90" w:rsidRPr="00B021E6" w:rsidRDefault="009C7F90" w:rsidP="009C7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9C7F90" w:rsidRPr="00AB5476" w:rsidTr="009C7F90">
        <w:tc>
          <w:tcPr>
            <w:tcW w:w="557" w:type="dxa"/>
            <w:vMerge/>
            <w:tcBorders>
              <w:bottom w:val="nil"/>
            </w:tcBorders>
          </w:tcPr>
          <w:p w:rsidR="009C7F90" w:rsidRPr="00B449E3" w:rsidRDefault="009C7F90" w:rsidP="009C7F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:rsidR="009C7F90" w:rsidRPr="00AB5476" w:rsidRDefault="009C7F90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  <w:vAlign w:val="center"/>
          </w:tcPr>
          <w:p w:rsidR="009C7F90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985</w:t>
            </w: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03 10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0130110700</w:t>
            </w: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1 200 000,00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8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1 200 000,00</w:t>
            </w:r>
          </w:p>
        </w:tc>
      </w:tr>
      <w:tr w:rsidR="009C7F90" w:rsidRPr="00AB5476" w:rsidTr="008B0CE8">
        <w:trPr>
          <w:trHeight w:val="316"/>
        </w:trPr>
        <w:tc>
          <w:tcPr>
            <w:tcW w:w="557" w:type="dxa"/>
            <w:vMerge/>
            <w:tcBorders>
              <w:top w:val="nil"/>
            </w:tcBorders>
          </w:tcPr>
          <w:p w:rsidR="009C7F90" w:rsidRPr="00B449E3" w:rsidRDefault="009C7F90" w:rsidP="009C7F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9C7F90" w:rsidRPr="00AB5476" w:rsidRDefault="009C7F90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  <w:vAlign w:val="center"/>
          </w:tcPr>
          <w:p w:rsidR="009C7F90" w:rsidRPr="005F34C1" w:rsidRDefault="009C7F90" w:rsidP="009C7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9C7F90" w:rsidRPr="00AB5476" w:rsidTr="009C7F90">
        <w:trPr>
          <w:trHeight w:val="727"/>
        </w:trPr>
        <w:tc>
          <w:tcPr>
            <w:tcW w:w="557" w:type="dxa"/>
            <w:vMerge w:val="restart"/>
            <w:tcBorders>
              <w:bottom w:val="nil"/>
            </w:tcBorders>
          </w:tcPr>
          <w:p w:rsidR="009C7F90" w:rsidRPr="00B449E3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</w:t>
            </w:r>
            <w:r w:rsidRPr="00B449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C1226A" w:rsidRDefault="009C7F90" w:rsidP="009C7F90">
            <w:pPr>
              <w:pStyle w:val="ConsPlusNormal"/>
              <w:ind w:firstLine="23"/>
              <w:rPr>
                <w:rFonts w:ascii="Times New Roman" w:hAnsi="Times New Roman" w:cs="Times New Roman"/>
              </w:rPr>
            </w:pPr>
            <w:r w:rsidRPr="0026508A">
              <w:rPr>
                <w:rFonts w:ascii="Times New Roman" w:hAnsi="Times New Roman" w:cs="Times New Roman"/>
              </w:rPr>
              <w:t xml:space="preserve">Подпрограмма: «Обеспечение безопасности людей на водных объектах муниципального округа </w:t>
            </w:r>
            <w:proofErr w:type="spellStart"/>
            <w:proofErr w:type="gramStart"/>
            <w:r w:rsidRPr="0026508A">
              <w:rPr>
                <w:rFonts w:ascii="Times New Roman" w:hAnsi="Times New Roman" w:cs="Times New Roman"/>
              </w:rPr>
              <w:t>Спасск-</w:t>
            </w:r>
            <w:r w:rsidR="009215E1" w:rsidRPr="0026508A">
              <w:rPr>
                <w:rFonts w:ascii="Times New Roman" w:hAnsi="Times New Roman" w:cs="Times New Roman"/>
              </w:rPr>
              <w:t>Дальний</w:t>
            </w:r>
            <w:proofErr w:type="spellEnd"/>
            <w:proofErr w:type="gramEnd"/>
            <w:r w:rsidR="009215E1" w:rsidRPr="0026508A">
              <w:rPr>
                <w:rFonts w:ascii="Times New Roman" w:hAnsi="Times New Roman" w:cs="Times New Roman"/>
              </w:rPr>
              <w:t xml:space="preserve"> </w:t>
            </w:r>
          </w:p>
          <w:p w:rsidR="009C7F90" w:rsidRDefault="009215E1" w:rsidP="009C7F90">
            <w:pPr>
              <w:pStyle w:val="ConsPlusNormal"/>
              <w:ind w:firstLine="23"/>
              <w:rPr>
                <w:rFonts w:ascii="Times New Roman" w:hAnsi="Times New Roman" w:cs="Times New Roman"/>
              </w:rPr>
            </w:pPr>
            <w:r w:rsidRPr="0026508A">
              <w:rPr>
                <w:rFonts w:ascii="Times New Roman" w:hAnsi="Times New Roman" w:cs="Times New Roman"/>
              </w:rPr>
              <w:t>на</w:t>
            </w:r>
            <w:r w:rsidR="009C7F90" w:rsidRPr="0026508A">
              <w:rPr>
                <w:rFonts w:ascii="Times New Roman" w:hAnsi="Times New Roman" w:cs="Times New Roman"/>
              </w:rPr>
              <w:t xml:space="preserve"> 2026-2030 годы»</w:t>
            </w:r>
            <w:r w:rsidR="009435F6">
              <w:rPr>
                <w:rFonts w:ascii="Times New Roman" w:hAnsi="Times New Roman" w:cs="Times New Roman"/>
              </w:rPr>
              <w:t>.</w:t>
            </w:r>
          </w:p>
          <w:p w:rsidR="009435F6" w:rsidRPr="0026508A" w:rsidRDefault="009215E1" w:rsidP="009C7F90">
            <w:pPr>
              <w:pStyle w:val="ConsPlusNormal"/>
              <w:ind w:firstLine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Мероприятие: создание условий для безопасного пребывания граждан в местах массового отдыха на водных объектах.</w:t>
            </w: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всего,</w:t>
            </w:r>
          </w:p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9C7F90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985</w:t>
            </w: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03 10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0120000000</w:t>
            </w: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vAlign w:val="center"/>
          </w:tcPr>
          <w:p w:rsidR="009C7F90" w:rsidRPr="003C53F2" w:rsidRDefault="009435F6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="009C7F90" w:rsidRPr="003C53F2">
              <w:rPr>
                <w:rFonts w:ascii="Times New Roman" w:hAnsi="Times New Roman" w:cs="Times New Roman"/>
                <w:sz w:val="16"/>
                <w:szCs w:val="16"/>
              </w:rPr>
              <w:t>220 670,00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8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435F6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="009C7F90" w:rsidRPr="003C53F2">
              <w:rPr>
                <w:rFonts w:ascii="Times New Roman" w:hAnsi="Times New Roman" w:cs="Times New Roman"/>
                <w:sz w:val="16"/>
                <w:szCs w:val="16"/>
              </w:rPr>
              <w:t>220 670,00</w:t>
            </w:r>
          </w:p>
        </w:tc>
      </w:tr>
      <w:tr w:rsidR="009C7F90" w:rsidRPr="00AB5476" w:rsidTr="009C7F90">
        <w:tc>
          <w:tcPr>
            <w:tcW w:w="557" w:type="dxa"/>
            <w:vMerge/>
            <w:tcBorders>
              <w:bottom w:val="nil"/>
            </w:tcBorders>
          </w:tcPr>
          <w:p w:rsidR="009C7F90" w:rsidRPr="00AB5476" w:rsidRDefault="009C7F90" w:rsidP="009C7F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:rsidR="009C7F90" w:rsidRPr="0026508A" w:rsidRDefault="009C7F90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  <w:vAlign w:val="center"/>
          </w:tcPr>
          <w:p w:rsidR="009C7F90" w:rsidRPr="003E46F0" w:rsidRDefault="009C7F90" w:rsidP="009C7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9C7F90" w:rsidRPr="00AB5476" w:rsidTr="009C7F90">
        <w:tc>
          <w:tcPr>
            <w:tcW w:w="557" w:type="dxa"/>
            <w:vMerge/>
            <w:tcBorders>
              <w:bottom w:val="nil"/>
            </w:tcBorders>
          </w:tcPr>
          <w:p w:rsidR="009C7F90" w:rsidRPr="00AB5476" w:rsidRDefault="009C7F90" w:rsidP="009C7F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:rsidR="009C7F90" w:rsidRPr="0026508A" w:rsidRDefault="009C7F90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  <w:vAlign w:val="center"/>
          </w:tcPr>
          <w:p w:rsidR="009C7F90" w:rsidRPr="003E46F0" w:rsidRDefault="009C7F90" w:rsidP="009C7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9C7F90" w:rsidRPr="00AB5476" w:rsidTr="009C7F90">
        <w:tc>
          <w:tcPr>
            <w:tcW w:w="557" w:type="dxa"/>
            <w:vMerge/>
            <w:tcBorders>
              <w:bottom w:val="nil"/>
            </w:tcBorders>
          </w:tcPr>
          <w:p w:rsidR="009C7F90" w:rsidRPr="00AB5476" w:rsidRDefault="009C7F90" w:rsidP="009C7F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:rsidR="009C7F90" w:rsidRPr="0026508A" w:rsidRDefault="009C7F90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  <w:vAlign w:val="center"/>
          </w:tcPr>
          <w:p w:rsidR="009C7F90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985</w:t>
            </w: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03 10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0120110600</w:t>
            </w: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134" w:type="dxa"/>
            <w:vAlign w:val="center"/>
          </w:tcPr>
          <w:p w:rsidR="009C7F90" w:rsidRPr="003C53F2" w:rsidRDefault="00C11ABD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="009C7F90" w:rsidRPr="003C53F2">
              <w:rPr>
                <w:rFonts w:ascii="Times New Roman" w:hAnsi="Times New Roman" w:cs="Times New Roman"/>
                <w:sz w:val="16"/>
                <w:szCs w:val="16"/>
              </w:rPr>
              <w:t>220 670,00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8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C11ABD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="009C7F90" w:rsidRPr="003C53F2">
              <w:rPr>
                <w:rFonts w:ascii="Times New Roman" w:hAnsi="Times New Roman" w:cs="Times New Roman"/>
                <w:sz w:val="16"/>
                <w:szCs w:val="16"/>
              </w:rPr>
              <w:t>220 670,00</w:t>
            </w:r>
          </w:p>
        </w:tc>
      </w:tr>
      <w:tr w:rsidR="009C7F90" w:rsidRPr="00AB5476" w:rsidTr="009C7F90">
        <w:tc>
          <w:tcPr>
            <w:tcW w:w="557" w:type="dxa"/>
            <w:vMerge/>
            <w:tcBorders>
              <w:top w:val="nil"/>
              <w:bottom w:val="single" w:sz="4" w:space="0" w:color="auto"/>
            </w:tcBorders>
          </w:tcPr>
          <w:p w:rsidR="009C7F90" w:rsidRPr="00AB5476" w:rsidRDefault="009C7F90" w:rsidP="009C7F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nil"/>
              <w:bottom w:val="single" w:sz="4" w:space="0" w:color="auto"/>
            </w:tcBorders>
          </w:tcPr>
          <w:p w:rsidR="009C7F90" w:rsidRPr="0026508A" w:rsidRDefault="009C7F90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  <w:vAlign w:val="center"/>
          </w:tcPr>
          <w:p w:rsidR="009C7F90" w:rsidRPr="003759B4" w:rsidRDefault="009C7F90" w:rsidP="009C7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9C7F90" w:rsidRPr="00AB5476" w:rsidTr="0009461A">
        <w:tc>
          <w:tcPr>
            <w:tcW w:w="557" w:type="dxa"/>
            <w:vMerge w:val="restart"/>
            <w:tcBorders>
              <w:top w:val="single" w:sz="4" w:space="0" w:color="auto"/>
            </w:tcBorders>
          </w:tcPr>
          <w:p w:rsidR="009C7F90" w:rsidRPr="00B449E3" w:rsidRDefault="009C7F90" w:rsidP="009C7F90">
            <w:pPr>
              <w:pStyle w:val="ConsPlusNormal"/>
              <w:ind w:hanging="6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  <w:r w:rsidRPr="00B449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:rsidR="00C1226A" w:rsidRDefault="009C7F90" w:rsidP="00C122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6508A">
              <w:rPr>
                <w:rFonts w:ascii="Times New Roman" w:hAnsi="Times New Roman" w:cs="Times New Roman"/>
              </w:rPr>
              <w:t xml:space="preserve">Подпрограмма: «Снижение рисков и смягчение последствий чрезвычайных ситуаций </w:t>
            </w:r>
            <w:proofErr w:type="gramStart"/>
            <w:r w:rsidRPr="0026508A">
              <w:rPr>
                <w:rFonts w:ascii="Times New Roman" w:hAnsi="Times New Roman" w:cs="Times New Roman"/>
              </w:rPr>
              <w:t>природного</w:t>
            </w:r>
            <w:proofErr w:type="gramEnd"/>
          </w:p>
          <w:p w:rsidR="00C1226A" w:rsidRDefault="009C7F90" w:rsidP="00C122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6508A">
              <w:rPr>
                <w:rFonts w:ascii="Times New Roman" w:hAnsi="Times New Roman" w:cs="Times New Roman"/>
              </w:rPr>
              <w:t xml:space="preserve"> и техногенного характера, обеспечение мероприятий </w:t>
            </w:r>
          </w:p>
          <w:p w:rsidR="00C1226A" w:rsidRDefault="009C7F90" w:rsidP="00C122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6508A">
              <w:rPr>
                <w:rFonts w:ascii="Times New Roman" w:hAnsi="Times New Roman" w:cs="Times New Roman"/>
              </w:rPr>
              <w:t xml:space="preserve">по гражданской обороне </w:t>
            </w:r>
          </w:p>
          <w:p w:rsidR="00C1226A" w:rsidRDefault="009C7F90" w:rsidP="00C122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6508A">
              <w:rPr>
                <w:rFonts w:ascii="Times New Roman" w:hAnsi="Times New Roman" w:cs="Times New Roman"/>
              </w:rPr>
              <w:t xml:space="preserve">в муниципальном округе </w:t>
            </w:r>
            <w:proofErr w:type="spellStart"/>
            <w:proofErr w:type="gramStart"/>
            <w:r w:rsidRPr="0026508A"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 w:rsidRPr="0026508A">
              <w:rPr>
                <w:rFonts w:ascii="Times New Roman" w:hAnsi="Times New Roman" w:cs="Times New Roman"/>
              </w:rPr>
              <w:t xml:space="preserve"> </w:t>
            </w:r>
          </w:p>
          <w:p w:rsidR="009C7F90" w:rsidRPr="0026508A" w:rsidRDefault="009C7F90" w:rsidP="00C122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6508A">
              <w:rPr>
                <w:rFonts w:ascii="Times New Roman" w:hAnsi="Times New Roman" w:cs="Times New Roman"/>
              </w:rPr>
              <w:t>на 2026-2030 годы»</w:t>
            </w:r>
            <w:r w:rsidR="000946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всего,</w:t>
            </w:r>
          </w:p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9C7F90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985</w:t>
            </w: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03 10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0110000000</w:t>
            </w: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12 200 725,32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12 600 725,32</w:t>
            </w:r>
          </w:p>
        </w:tc>
      </w:tr>
      <w:tr w:rsidR="009C7F90" w:rsidRPr="00AB5476" w:rsidTr="008B0CE8">
        <w:tc>
          <w:tcPr>
            <w:tcW w:w="557" w:type="dxa"/>
            <w:vMerge/>
          </w:tcPr>
          <w:p w:rsidR="009C7F90" w:rsidRPr="00AB5476" w:rsidRDefault="009C7F90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:rsidR="009C7F90" w:rsidRPr="00AB5476" w:rsidRDefault="009C7F90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  <w:vAlign w:val="center"/>
          </w:tcPr>
          <w:p w:rsidR="009C7F90" w:rsidRPr="002C5DF2" w:rsidRDefault="009C7F90" w:rsidP="009C7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9C7F90" w:rsidRPr="00AB5476" w:rsidTr="009C7F90">
        <w:tc>
          <w:tcPr>
            <w:tcW w:w="557" w:type="dxa"/>
            <w:vMerge/>
          </w:tcPr>
          <w:p w:rsidR="009C7F90" w:rsidRPr="00AB5476" w:rsidRDefault="009C7F90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:rsidR="009C7F90" w:rsidRPr="00AB5476" w:rsidRDefault="009C7F90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  <w:vAlign w:val="center"/>
          </w:tcPr>
          <w:p w:rsidR="009C7F90" w:rsidRDefault="009C7F90" w:rsidP="009C7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985</w:t>
            </w: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03 10</w:t>
            </w:r>
          </w:p>
        </w:tc>
        <w:tc>
          <w:tcPr>
            <w:tcW w:w="1134" w:type="dxa"/>
            <w:vAlign w:val="center"/>
          </w:tcPr>
          <w:p w:rsidR="009C7F90" w:rsidRPr="00EE41B0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2200</w:t>
            </w: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10 000 000,00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10 000 000,00</w:t>
            </w:r>
          </w:p>
        </w:tc>
      </w:tr>
      <w:tr w:rsidR="009215E1" w:rsidRPr="00AB5476" w:rsidTr="0009461A">
        <w:trPr>
          <w:trHeight w:val="73"/>
        </w:trPr>
        <w:tc>
          <w:tcPr>
            <w:tcW w:w="557" w:type="dxa"/>
            <w:vMerge/>
          </w:tcPr>
          <w:p w:rsidR="009215E1" w:rsidRPr="00AB5476" w:rsidRDefault="009215E1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:rsidR="00C1226A" w:rsidRDefault="0009461A" w:rsidP="00F85E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Мероприятие: формирование материальных резервов </w:t>
            </w:r>
          </w:p>
          <w:p w:rsidR="00C1226A" w:rsidRDefault="0009461A" w:rsidP="00F85E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сфере защиты населения </w:t>
            </w:r>
          </w:p>
          <w:p w:rsidR="00C1226A" w:rsidRDefault="0009461A" w:rsidP="00F85E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территории от чрезвычайных ситуаций </w:t>
            </w:r>
          </w:p>
          <w:p w:rsidR="009215E1" w:rsidRPr="00AB5476" w:rsidRDefault="0009461A" w:rsidP="00F85E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обеспечение мероприятий по гражданской обороне.</w:t>
            </w:r>
          </w:p>
        </w:tc>
        <w:tc>
          <w:tcPr>
            <w:tcW w:w="2126" w:type="dxa"/>
            <w:vMerge w:val="restart"/>
          </w:tcPr>
          <w:p w:rsidR="009215E1" w:rsidRPr="00AB5476" w:rsidRDefault="009215E1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  <w:vMerge w:val="restart"/>
            <w:vAlign w:val="center"/>
          </w:tcPr>
          <w:p w:rsidR="009215E1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567" w:type="dxa"/>
            <w:vMerge w:val="restart"/>
            <w:vAlign w:val="center"/>
          </w:tcPr>
          <w:p w:rsidR="009215E1" w:rsidRPr="003C53F2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0310</w:t>
            </w:r>
          </w:p>
        </w:tc>
        <w:tc>
          <w:tcPr>
            <w:tcW w:w="1134" w:type="dxa"/>
            <w:vAlign w:val="center"/>
          </w:tcPr>
          <w:p w:rsidR="009215E1" w:rsidRPr="003C53F2" w:rsidRDefault="009215E1" w:rsidP="00921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0110110300</w:t>
            </w:r>
          </w:p>
        </w:tc>
        <w:tc>
          <w:tcPr>
            <w:tcW w:w="425" w:type="dxa"/>
            <w:vMerge w:val="restart"/>
            <w:vAlign w:val="center"/>
          </w:tcPr>
          <w:p w:rsidR="009215E1" w:rsidRPr="003C53F2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134" w:type="dxa"/>
            <w:vAlign w:val="center"/>
          </w:tcPr>
          <w:p w:rsidR="009215E1" w:rsidRPr="003C53F2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777 060,00</w:t>
            </w:r>
          </w:p>
        </w:tc>
        <w:tc>
          <w:tcPr>
            <w:tcW w:w="1134" w:type="dxa"/>
            <w:vAlign w:val="center"/>
          </w:tcPr>
          <w:p w:rsidR="009215E1" w:rsidRPr="003C53F2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215E1" w:rsidRPr="003C53F2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215E1" w:rsidRPr="003C53F2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215E1" w:rsidRPr="003C53F2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215E1" w:rsidRPr="003C53F2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777 060,00</w:t>
            </w:r>
          </w:p>
        </w:tc>
      </w:tr>
      <w:tr w:rsidR="009215E1" w:rsidRPr="00AB5476" w:rsidTr="008053D7">
        <w:trPr>
          <w:trHeight w:val="221"/>
        </w:trPr>
        <w:tc>
          <w:tcPr>
            <w:tcW w:w="557" w:type="dxa"/>
            <w:vMerge/>
          </w:tcPr>
          <w:p w:rsidR="009215E1" w:rsidRPr="00AB5476" w:rsidRDefault="009215E1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F85EBC" w:rsidRPr="00AB5476" w:rsidRDefault="00F85EBC" w:rsidP="00F85E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Мероприятие: создание, дооснащение и содержание единой системы оповещения населения. </w:t>
            </w:r>
          </w:p>
        </w:tc>
        <w:tc>
          <w:tcPr>
            <w:tcW w:w="2126" w:type="dxa"/>
            <w:vMerge/>
          </w:tcPr>
          <w:p w:rsidR="009215E1" w:rsidRPr="00AB5476" w:rsidRDefault="009215E1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9215E1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vAlign w:val="center"/>
          </w:tcPr>
          <w:p w:rsidR="009215E1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215E1" w:rsidRDefault="009215E1" w:rsidP="00921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0110110400</w:t>
            </w:r>
          </w:p>
        </w:tc>
        <w:tc>
          <w:tcPr>
            <w:tcW w:w="425" w:type="dxa"/>
            <w:vMerge/>
            <w:vAlign w:val="center"/>
          </w:tcPr>
          <w:p w:rsidR="009215E1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215E1" w:rsidRPr="003C53F2" w:rsidRDefault="008053D7" w:rsidP="008053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152 156,16</w:t>
            </w:r>
          </w:p>
        </w:tc>
        <w:tc>
          <w:tcPr>
            <w:tcW w:w="1134" w:type="dxa"/>
            <w:vAlign w:val="center"/>
          </w:tcPr>
          <w:p w:rsidR="009215E1" w:rsidRPr="003C53F2" w:rsidRDefault="008053D7" w:rsidP="008053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134" w:type="dxa"/>
            <w:vAlign w:val="center"/>
          </w:tcPr>
          <w:p w:rsidR="009215E1" w:rsidRPr="003C53F2" w:rsidRDefault="008053D7" w:rsidP="008053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vAlign w:val="center"/>
          </w:tcPr>
          <w:p w:rsidR="009215E1" w:rsidRPr="003C53F2" w:rsidRDefault="008053D7" w:rsidP="008053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vAlign w:val="center"/>
          </w:tcPr>
          <w:p w:rsidR="009215E1" w:rsidRPr="003C53F2" w:rsidRDefault="008053D7" w:rsidP="008053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134" w:type="dxa"/>
            <w:vAlign w:val="center"/>
          </w:tcPr>
          <w:p w:rsidR="009215E1" w:rsidRPr="003C53F2" w:rsidRDefault="008053D7" w:rsidP="008053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552 156,16</w:t>
            </w:r>
          </w:p>
        </w:tc>
      </w:tr>
      <w:tr w:rsidR="009215E1" w:rsidRPr="00AB5476" w:rsidTr="008053D7">
        <w:trPr>
          <w:trHeight w:val="213"/>
        </w:trPr>
        <w:tc>
          <w:tcPr>
            <w:tcW w:w="557" w:type="dxa"/>
            <w:vMerge/>
          </w:tcPr>
          <w:p w:rsidR="009215E1" w:rsidRPr="00AB5476" w:rsidRDefault="009215E1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9215E1" w:rsidRPr="00AB5476" w:rsidRDefault="00F85EBC" w:rsidP="00F85E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для обеспечения превентивных мер по предупреждению чрезвычайных ситуаций</w:t>
            </w:r>
          </w:p>
        </w:tc>
        <w:tc>
          <w:tcPr>
            <w:tcW w:w="2126" w:type="dxa"/>
            <w:vMerge/>
          </w:tcPr>
          <w:p w:rsidR="009215E1" w:rsidRPr="00AB5476" w:rsidRDefault="009215E1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9215E1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vAlign w:val="center"/>
          </w:tcPr>
          <w:p w:rsidR="009215E1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215E1" w:rsidRDefault="009215E1" w:rsidP="00921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0110110500</w:t>
            </w:r>
          </w:p>
        </w:tc>
        <w:tc>
          <w:tcPr>
            <w:tcW w:w="425" w:type="dxa"/>
            <w:vMerge/>
            <w:vAlign w:val="center"/>
          </w:tcPr>
          <w:p w:rsidR="009215E1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215E1" w:rsidRPr="003C53F2" w:rsidRDefault="008053D7" w:rsidP="008053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1 170 499,16</w:t>
            </w:r>
          </w:p>
        </w:tc>
        <w:tc>
          <w:tcPr>
            <w:tcW w:w="1134" w:type="dxa"/>
            <w:vAlign w:val="center"/>
          </w:tcPr>
          <w:p w:rsidR="009215E1" w:rsidRPr="003C53F2" w:rsidRDefault="008053D7" w:rsidP="00921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215E1" w:rsidRPr="003C53F2" w:rsidRDefault="008053D7" w:rsidP="00921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215E1" w:rsidRPr="003C53F2" w:rsidRDefault="008053D7" w:rsidP="00921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215E1" w:rsidRPr="003C53F2" w:rsidRDefault="008053D7" w:rsidP="00921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215E1" w:rsidRPr="003C53F2" w:rsidRDefault="008053D7" w:rsidP="00921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1 170 499,16</w:t>
            </w:r>
          </w:p>
        </w:tc>
      </w:tr>
      <w:tr w:rsidR="009215E1" w:rsidRPr="00AB5476" w:rsidTr="008053D7">
        <w:trPr>
          <w:trHeight w:val="77"/>
        </w:trPr>
        <w:tc>
          <w:tcPr>
            <w:tcW w:w="557" w:type="dxa"/>
            <w:vMerge/>
          </w:tcPr>
          <w:p w:rsidR="009215E1" w:rsidRPr="00AB5476" w:rsidRDefault="009215E1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9215E1" w:rsidRPr="00AB5476" w:rsidRDefault="00F85EBC" w:rsidP="00F85EB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на проведение мер по предупреждению чрезвычайных ситуаций муниципального характера, направленные на недопущение затопления сельских населенных пунктов Приморского края, расположенных на береговой территории озера </w:t>
            </w:r>
            <w:proofErr w:type="spellStart"/>
            <w:r>
              <w:rPr>
                <w:rFonts w:ascii="Times New Roman" w:hAnsi="Times New Roman" w:cs="Times New Roman"/>
              </w:rPr>
              <w:t>Ханка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/>
          </w:tcPr>
          <w:p w:rsidR="009215E1" w:rsidRPr="00AB5476" w:rsidRDefault="009215E1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9215E1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vAlign w:val="center"/>
          </w:tcPr>
          <w:p w:rsidR="009215E1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215E1" w:rsidRDefault="009215E1" w:rsidP="00921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01101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2200</w:t>
            </w:r>
          </w:p>
        </w:tc>
        <w:tc>
          <w:tcPr>
            <w:tcW w:w="425" w:type="dxa"/>
            <w:vMerge/>
            <w:vAlign w:val="center"/>
          </w:tcPr>
          <w:p w:rsidR="009215E1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215E1" w:rsidRPr="003C53F2" w:rsidRDefault="008053D7" w:rsidP="008053D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101 010,00</w:t>
            </w:r>
          </w:p>
        </w:tc>
        <w:tc>
          <w:tcPr>
            <w:tcW w:w="1134" w:type="dxa"/>
            <w:vAlign w:val="center"/>
          </w:tcPr>
          <w:p w:rsidR="009215E1" w:rsidRPr="003C53F2" w:rsidRDefault="008053D7" w:rsidP="00921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215E1" w:rsidRPr="003C53F2" w:rsidRDefault="008053D7" w:rsidP="00921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215E1" w:rsidRPr="003C53F2" w:rsidRDefault="008053D7" w:rsidP="00921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215E1" w:rsidRPr="003C53F2" w:rsidRDefault="008053D7" w:rsidP="00921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215E1" w:rsidRPr="003C53F2" w:rsidRDefault="008053D7" w:rsidP="00921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101 010,00</w:t>
            </w:r>
          </w:p>
        </w:tc>
      </w:tr>
      <w:tr w:rsidR="009C7F90" w:rsidRPr="00AB5476" w:rsidTr="009C7F90">
        <w:tc>
          <w:tcPr>
            <w:tcW w:w="557" w:type="dxa"/>
            <w:vMerge/>
          </w:tcPr>
          <w:p w:rsidR="009C7F90" w:rsidRPr="00AB5476" w:rsidRDefault="009C7F90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9C7F90" w:rsidRPr="00AB5476" w:rsidRDefault="009C7F90" w:rsidP="009C7F9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C7F90" w:rsidRPr="00AB5476" w:rsidRDefault="009C7F90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  <w:vAlign w:val="center"/>
          </w:tcPr>
          <w:p w:rsidR="009C7F90" w:rsidRPr="00D40357" w:rsidRDefault="009C7F90" w:rsidP="009C7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C7F90" w:rsidRPr="003C53F2" w:rsidRDefault="009C7F90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ind w:left="-147" w:firstLine="88"/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C7F90" w:rsidRPr="003C53F2" w:rsidRDefault="009C7F90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9215E1" w:rsidRPr="00AB5476" w:rsidTr="009C7F90">
        <w:trPr>
          <w:trHeight w:val="345"/>
        </w:trPr>
        <w:tc>
          <w:tcPr>
            <w:tcW w:w="557" w:type="dxa"/>
            <w:vMerge w:val="restart"/>
          </w:tcPr>
          <w:p w:rsidR="009215E1" w:rsidRPr="00AB5476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694" w:type="dxa"/>
            <w:vMerge w:val="restart"/>
          </w:tcPr>
          <w:p w:rsidR="009215E1" w:rsidRDefault="009215E1" w:rsidP="009C7F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6508A">
              <w:rPr>
                <w:rFonts w:ascii="Times New Roman" w:hAnsi="Times New Roman" w:cs="Times New Roman"/>
              </w:rPr>
              <w:t>Подпрограмма: «Обеспечение реализации муниципальной программы на 2026-2030 годы»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215E1" w:rsidRPr="0026508A" w:rsidRDefault="009215E1" w:rsidP="009C7F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Мероприятие: обеспечение деятельности МКУ «Управление по делам ГОЧС муниципального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126" w:type="dxa"/>
          </w:tcPr>
          <w:p w:rsidR="009215E1" w:rsidRPr="00AB5476" w:rsidRDefault="009215E1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всего,</w:t>
            </w:r>
          </w:p>
          <w:p w:rsidR="009215E1" w:rsidRPr="00AB5476" w:rsidRDefault="009215E1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Align w:val="center"/>
          </w:tcPr>
          <w:p w:rsidR="009215E1" w:rsidRPr="00751A80" w:rsidRDefault="009215E1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985</w:t>
            </w:r>
          </w:p>
        </w:tc>
        <w:tc>
          <w:tcPr>
            <w:tcW w:w="567" w:type="dxa"/>
            <w:vAlign w:val="center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03 10</w:t>
            </w:r>
          </w:p>
        </w:tc>
        <w:tc>
          <w:tcPr>
            <w:tcW w:w="1134" w:type="dxa"/>
            <w:vAlign w:val="center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0140110060</w:t>
            </w:r>
          </w:p>
        </w:tc>
        <w:tc>
          <w:tcPr>
            <w:tcW w:w="425" w:type="dxa"/>
            <w:vAlign w:val="center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vAlign w:val="bottom"/>
          </w:tcPr>
          <w:p w:rsidR="009215E1" w:rsidRPr="003C53F2" w:rsidRDefault="008053D7" w:rsidP="009C7F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24 167 130,91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23 879 882,91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24 822 406,33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24 822 406,33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ind w:left="-59" w:right="-7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24 822 406,33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8053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  <w:r w:rsidR="008053D7">
              <w:rPr>
                <w:rFonts w:ascii="Times New Roman" w:hAnsi="Times New Roman" w:cs="Times New Roman"/>
                <w:sz w:val="16"/>
                <w:szCs w:val="16"/>
              </w:rPr>
              <w:t> 514 232,81</w:t>
            </w:r>
          </w:p>
        </w:tc>
      </w:tr>
      <w:tr w:rsidR="009215E1" w:rsidRPr="00AB5476" w:rsidTr="008B0CE8">
        <w:trPr>
          <w:trHeight w:val="511"/>
        </w:trPr>
        <w:tc>
          <w:tcPr>
            <w:tcW w:w="557" w:type="dxa"/>
            <w:vMerge/>
          </w:tcPr>
          <w:p w:rsidR="009215E1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:rsidR="009215E1" w:rsidRPr="0026508A" w:rsidRDefault="009215E1" w:rsidP="009C7F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15E1" w:rsidRPr="00AB5476" w:rsidRDefault="009215E1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9" w:type="dxa"/>
            <w:vAlign w:val="center"/>
          </w:tcPr>
          <w:p w:rsidR="009215E1" w:rsidRPr="00751A80" w:rsidRDefault="009215E1" w:rsidP="009C7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215E1" w:rsidRPr="003C53F2" w:rsidRDefault="009215E1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215E1" w:rsidRPr="003C53F2" w:rsidRDefault="009215E1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215E1" w:rsidRPr="003C53F2" w:rsidRDefault="009215E1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215E1" w:rsidRPr="003C53F2" w:rsidRDefault="009215E1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215E1" w:rsidRPr="003C53F2" w:rsidRDefault="009215E1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center"/>
          </w:tcPr>
          <w:p w:rsidR="009215E1" w:rsidRPr="003C53F2" w:rsidRDefault="009215E1" w:rsidP="008B0CE8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9215E1" w:rsidRPr="00AB5476" w:rsidTr="009C7F90">
        <w:trPr>
          <w:trHeight w:val="304"/>
        </w:trPr>
        <w:tc>
          <w:tcPr>
            <w:tcW w:w="557" w:type="dxa"/>
            <w:vMerge/>
          </w:tcPr>
          <w:p w:rsidR="009215E1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:rsidR="009215E1" w:rsidRPr="0026508A" w:rsidRDefault="009215E1" w:rsidP="009C7F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15E1" w:rsidRPr="00AB5476" w:rsidRDefault="009215E1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9" w:type="dxa"/>
            <w:vAlign w:val="center"/>
          </w:tcPr>
          <w:p w:rsidR="009215E1" w:rsidRPr="00751A80" w:rsidRDefault="009215E1" w:rsidP="009C7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9215E1" w:rsidRPr="00AB5476" w:rsidTr="009C7F90">
        <w:trPr>
          <w:trHeight w:val="227"/>
        </w:trPr>
        <w:tc>
          <w:tcPr>
            <w:tcW w:w="557" w:type="dxa"/>
            <w:vMerge/>
          </w:tcPr>
          <w:p w:rsidR="009215E1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:rsidR="009215E1" w:rsidRPr="0026508A" w:rsidRDefault="009215E1" w:rsidP="009C7F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15E1" w:rsidRPr="00AB5476" w:rsidRDefault="009215E1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9" w:type="dxa"/>
            <w:vAlign w:val="center"/>
          </w:tcPr>
          <w:p w:rsidR="009215E1" w:rsidRPr="00751A80" w:rsidRDefault="009215E1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985</w:t>
            </w:r>
          </w:p>
        </w:tc>
        <w:tc>
          <w:tcPr>
            <w:tcW w:w="567" w:type="dxa"/>
            <w:vAlign w:val="center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03 10</w:t>
            </w:r>
          </w:p>
        </w:tc>
        <w:tc>
          <w:tcPr>
            <w:tcW w:w="1134" w:type="dxa"/>
            <w:vAlign w:val="center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0140110060</w:t>
            </w:r>
          </w:p>
        </w:tc>
        <w:tc>
          <w:tcPr>
            <w:tcW w:w="425" w:type="dxa"/>
            <w:vAlign w:val="center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  <w:vAlign w:val="bottom"/>
          </w:tcPr>
          <w:p w:rsidR="009215E1" w:rsidRPr="003C53F2" w:rsidRDefault="00C11ABD" w:rsidP="009C7F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24 167 130</w:t>
            </w:r>
            <w:r w:rsidR="009215E1" w:rsidRPr="003C53F2">
              <w:rPr>
                <w:rFonts w:ascii="Times New Roman" w:hAnsi="Times New Roman" w:cs="Times New Roman"/>
                <w:sz w:val="16"/>
                <w:szCs w:val="16"/>
              </w:rPr>
              <w:t>,91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23 879 882,91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24 822 406,33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24 822 406,33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ind w:left="-59" w:right="-7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24 822 406,33</w:t>
            </w:r>
          </w:p>
        </w:tc>
        <w:tc>
          <w:tcPr>
            <w:tcW w:w="1134" w:type="dxa"/>
            <w:vAlign w:val="bottom"/>
          </w:tcPr>
          <w:p w:rsidR="009215E1" w:rsidRPr="003C53F2" w:rsidRDefault="00C11ABD" w:rsidP="00C11A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122 514</w:t>
            </w:r>
            <w:r w:rsidR="009215E1" w:rsidRPr="003C53F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232</w:t>
            </w:r>
            <w:r w:rsidR="009215E1" w:rsidRPr="003C53F2">
              <w:rPr>
                <w:rFonts w:ascii="Times New Roman" w:hAnsi="Times New Roman" w:cs="Times New Roman"/>
                <w:sz w:val="16"/>
                <w:szCs w:val="16"/>
              </w:rPr>
              <w:t>,81</w:t>
            </w:r>
          </w:p>
        </w:tc>
      </w:tr>
      <w:tr w:rsidR="009215E1" w:rsidRPr="00AB5476" w:rsidTr="009C7F90">
        <w:trPr>
          <w:trHeight w:val="401"/>
        </w:trPr>
        <w:tc>
          <w:tcPr>
            <w:tcW w:w="557" w:type="dxa"/>
            <w:vMerge/>
          </w:tcPr>
          <w:p w:rsidR="009215E1" w:rsidRDefault="009215E1" w:rsidP="009C7F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:rsidR="009215E1" w:rsidRPr="0026508A" w:rsidRDefault="009215E1" w:rsidP="009C7F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215E1" w:rsidRPr="00AB5476" w:rsidRDefault="009215E1" w:rsidP="009C7F90">
            <w:pPr>
              <w:pStyle w:val="ConsPlusNormal"/>
              <w:ind w:firstLine="21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9" w:type="dxa"/>
            <w:vAlign w:val="center"/>
          </w:tcPr>
          <w:p w:rsidR="009215E1" w:rsidRPr="00751A80" w:rsidRDefault="009215E1" w:rsidP="009C7F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9215E1" w:rsidRPr="003C53F2" w:rsidRDefault="009215E1" w:rsidP="009C7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:rsidR="009215E1" w:rsidRPr="003C53F2" w:rsidRDefault="009215E1" w:rsidP="009C7F90">
            <w:pPr>
              <w:jc w:val="center"/>
              <w:rPr>
                <w:sz w:val="16"/>
                <w:szCs w:val="16"/>
              </w:rPr>
            </w:pPr>
            <w:r w:rsidRPr="003C53F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:rsidR="0026508A" w:rsidRPr="00AB5476" w:rsidRDefault="0026508A" w:rsidP="00C100F3">
      <w:pPr>
        <w:pStyle w:val="ConsPlusNormal"/>
        <w:ind w:firstLine="0"/>
      </w:pPr>
    </w:p>
    <w:p w:rsidR="007A063B" w:rsidRDefault="007A063B" w:rsidP="007A063B">
      <w:pPr>
        <w:pStyle w:val="ConsPlusNormal"/>
      </w:pPr>
    </w:p>
    <w:p w:rsidR="00C1226A" w:rsidRDefault="00C1226A" w:rsidP="007A063B">
      <w:pPr>
        <w:pStyle w:val="ConsPlusNormal"/>
      </w:pPr>
    </w:p>
    <w:p w:rsidR="00C1226A" w:rsidRPr="00C1226A" w:rsidRDefault="00C1226A" w:rsidP="00C1226A">
      <w:pPr>
        <w:rPr>
          <w:rFonts w:ascii="Arial" w:eastAsia="Times New Roman" w:hAnsi="Arial" w:cs="Arial"/>
          <w:sz w:val="20"/>
          <w:szCs w:val="20"/>
          <w:lang w:eastAsia="ru-RU"/>
        </w:rPr>
      </w:pPr>
      <w:r>
        <w:br w:type="page"/>
      </w:r>
    </w:p>
    <w:p w:rsidR="00C67839" w:rsidRPr="000F0943" w:rsidRDefault="00C67839" w:rsidP="00C6783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F0943">
        <w:rPr>
          <w:rFonts w:ascii="Times New Roman" w:hAnsi="Times New Roman" w:cs="Times New Roman"/>
          <w:sz w:val="26"/>
          <w:szCs w:val="26"/>
        </w:rPr>
        <w:lastRenderedPageBreak/>
        <w:t xml:space="preserve">5. Информация о </w:t>
      </w:r>
      <w:proofErr w:type="gramStart"/>
      <w:r w:rsidRPr="000F0943">
        <w:rPr>
          <w:rFonts w:ascii="Times New Roman" w:hAnsi="Times New Roman" w:cs="Times New Roman"/>
          <w:sz w:val="26"/>
          <w:szCs w:val="26"/>
        </w:rPr>
        <w:t>социальных</w:t>
      </w:r>
      <w:proofErr w:type="gramEnd"/>
      <w:r w:rsidRPr="000F0943">
        <w:rPr>
          <w:rFonts w:ascii="Times New Roman" w:hAnsi="Times New Roman" w:cs="Times New Roman"/>
          <w:sz w:val="26"/>
          <w:szCs w:val="26"/>
        </w:rPr>
        <w:t>, финансовых, стимулирующих</w:t>
      </w:r>
    </w:p>
    <w:p w:rsidR="00C67839" w:rsidRPr="000F0943" w:rsidRDefault="00C67839" w:rsidP="00C6783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F0943">
        <w:rPr>
          <w:rFonts w:ascii="Times New Roman" w:hAnsi="Times New Roman" w:cs="Times New Roman"/>
          <w:sz w:val="26"/>
          <w:szCs w:val="26"/>
        </w:rPr>
        <w:t xml:space="preserve">налоговых </w:t>
      </w:r>
      <w:proofErr w:type="gramStart"/>
      <w:r w:rsidRPr="000F0943">
        <w:rPr>
          <w:rFonts w:ascii="Times New Roman" w:hAnsi="Times New Roman" w:cs="Times New Roman"/>
          <w:sz w:val="26"/>
          <w:szCs w:val="26"/>
        </w:rPr>
        <w:t>льготах</w:t>
      </w:r>
      <w:proofErr w:type="gramEnd"/>
      <w:r w:rsidRPr="000F0943">
        <w:rPr>
          <w:rFonts w:ascii="Times New Roman" w:hAnsi="Times New Roman" w:cs="Times New Roman"/>
          <w:sz w:val="26"/>
          <w:szCs w:val="26"/>
        </w:rPr>
        <w:t>, предусмотренных в рамках реализации</w:t>
      </w:r>
    </w:p>
    <w:p w:rsidR="00C67839" w:rsidRPr="000F0943" w:rsidRDefault="00C67839" w:rsidP="00C6783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F0943">
        <w:rPr>
          <w:rFonts w:ascii="Times New Roman" w:hAnsi="Times New Roman" w:cs="Times New Roman"/>
          <w:sz w:val="26"/>
          <w:szCs w:val="26"/>
        </w:rPr>
        <w:t xml:space="preserve">муниципальной программы муниципального округа </w:t>
      </w:r>
      <w:proofErr w:type="spellStart"/>
      <w:proofErr w:type="gramStart"/>
      <w:r w:rsidRPr="000F0943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C67839" w:rsidRPr="000F0943" w:rsidRDefault="00C67839" w:rsidP="00C67839">
      <w:pPr>
        <w:pStyle w:val="ConsPlusNormal"/>
        <w:ind w:left="709" w:firstLine="11"/>
        <w:jc w:val="center"/>
        <w:rPr>
          <w:rFonts w:ascii="Times New Roman" w:hAnsi="Times New Roman" w:cs="Times New Roman"/>
          <w:sz w:val="26"/>
          <w:szCs w:val="26"/>
        </w:rPr>
      </w:pPr>
      <w:r w:rsidRPr="000F0943">
        <w:rPr>
          <w:rFonts w:ascii="Times New Roman" w:hAnsi="Times New Roman" w:cs="Times New Roman"/>
          <w:bCs/>
          <w:sz w:val="26"/>
          <w:szCs w:val="26"/>
        </w:rPr>
        <w:t>«</w:t>
      </w:r>
      <w:r w:rsidRPr="000F0943">
        <w:rPr>
          <w:rFonts w:ascii="Times New Roman" w:hAnsi="Times New Roman" w:cs="Times New Roman"/>
          <w:sz w:val="26"/>
          <w:szCs w:val="26"/>
        </w:rPr>
        <w:t xml:space="preserve">Защита населения и территории от чрезвычайных ситуаций, обеспечение мероприятий </w:t>
      </w:r>
    </w:p>
    <w:p w:rsidR="00C67839" w:rsidRPr="000F0943" w:rsidRDefault="00C67839" w:rsidP="00C67839">
      <w:pPr>
        <w:pStyle w:val="ConsPlusNormal"/>
        <w:ind w:left="709" w:firstLine="11"/>
        <w:jc w:val="center"/>
        <w:rPr>
          <w:rFonts w:ascii="Times New Roman" w:hAnsi="Times New Roman" w:cs="Times New Roman"/>
          <w:sz w:val="26"/>
          <w:szCs w:val="26"/>
        </w:rPr>
      </w:pPr>
      <w:r w:rsidRPr="000F0943">
        <w:rPr>
          <w:rFonts w:ascii="Times New Roman" w:hAnsi="Times New Roman" w:cs="Times New Roman"/>
          <w:sz w:val="26"/>
          <w:szCs w:val="26"/>
        </w:rPr>
        <w:t>по гражданской обороне, пожарной безопасности и безопасности людей на</w:t>
      </w:r>
      <w:r w:rsidR="000F0943">
        <w:rPr>
          <w:rFonts w:ascii="Times New Roman" w:hAnsi="Times New Roman" w:cs="Times New Roman"/>
          <w:sz w:val="26"/>
          <w:szCs w:val="26"/>
        </w:rPr>
        <w:t xml:space="preserve"> </w:t>
      </w:r>
      <w:r w:rsidRPr="000F0943">
        <w:rPr>
          <w:rFonts w:ascii="Times New Roman" w:hAnsi="Times New Roman" w:cs="Times New Roman"/>
          <w:sz w:val="26"/>
          <w:szCs w:val="26"/>
        </w:rPr>
        <w:t xml:space="preserve">водных объектах </w:t>
      </w:r>
    </w:p>
    <w:p w:rsidR="00C67839" w:rsidRPr="000F0943" w:rsidRDefault="00C67839" w:rsidP="00C67839">
      <w:pPr>
        <w:pStyle w:val="ConsPlusNormal"/>
        <w:ind w:left="709" w:firstLine="11"/>
        <w:jc w:val="center"/>
        <w:rPr>
          <w:rFonts w:ascii="Times New Roman" w:hAnsi="Times New Roman" w:cs="Times New Roman"/>
          <w:sz w:val="26"/>
          <w:szCs w:val="26"/>
        </w:rPr>
      </w:pPr>
      <w:r w:rsidRPr="000F0943">
        <w:rPr>
          <w:rFonts w:ascii="Times New Roman" w:hAnsi="Times New Roman" w:cs="Times New Roman"/>
          <w:sz w:val="26"/>
          <w:szCs w:val="26"/>
        </w:rPr>
        <w:t xml:space="preserve">муниципального округа </w:t>
      </w:r>
      <w:proofErr w:type="spellStart"/>
      <w:proofErr w:type="gramStart"/>
      <w:r w:rsidRPr="000F0943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0F0943">
        <w:rPr>
          <w:rFonts w:ascii="Times New Roman" w:hAnsi="Times New Roman" w:cs="Times New Roman"/>
          <w:sz w:val="26"/>
          <w:szCs w:val="26"/>
        </w:rPr>
        <w:t xml:space="preserve"> на 2026</w:t>
      </w:r>
      <w:r w:rsidR="00BC1647">
        <w:rPr>
          <w:rFonts w:ascii="Times New Roman" w:hAnsi="Times New Roman" w:cs="Times New Roman"/>
          <w:sz w:val="26"/>
          <w:szCs w:val="26"/>
        </w:rPr>
        <w:sym w:font="Symbol" w:char="F02D"/>
      </w:r>
      <w:r w:rsidRPr="000F0943">
        <w:rPr>
          <w:rFonts w:ascii="Times New Roman" w:hAnsi="Times New Roman" w:cs="Times New Roman"/>
          <w:sz w:val="26"/>
          <w:szCs w:val="26"/>
        </w:rPr>
        <w:t xml:space="preserve">2030 годы» </w:t>
      </w:r>
    </w:p>
    <w:p w:rsidR="00C67839" w:rsidRPr="00AB5476" w:rsidRDefault="00C67839" w:rsidP="000F0943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163"/>
        <w:gridCol w:w="1415"/>
        <w:gridCol w:w="1704"/>
        <w:gridCol w:w="1134"/>
        <w:gridCol w:w="1105"/>
        <w:gridCol w:w="992"/>
        <w:gridCol w:w="1701"/>
        <w:gridCol w:w="1701"/>
        <w:gridCol w:w="567"/>
        <w:gridCol w:w="567"/>
        <w:gridCol w:w="567"/>
        <w:gridCol w:w="567"/>
        <w:gridCol w:w="567"/>
      </w:tblGrid>
      <w:tr w:rsidR="00C26A99" w:rsidRPr="00AB5476" w:rsidTr="000F0943">
        <w:tc>
          <w:tcPr>
            <w:tcW w:w="1418" w:type="dxa"/>
            <w:vMerge w:val="restart"/>
            <w:shd w:val="clear" w:color="auto" w:fill="auto"/>
          </w:tcPr>
          <w:p w:rsidR="00C26A99" w:rsidRPr="00AB5476" w:rsidRDefault="00C26A99" w:rsidP="00906391">
            <w:pPr>
              <w:pStyle w:val="ConsPlusNormal"/>
              <w:ind w:hanging="12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Нормативный правовой акт, устанавливающий налоговую льготу</w:t>
            </w:r>
          </w:p>
        </w:tc>
        <w:tc>
          <w:tcPr>
            <w:tcW w:w="1163" w:type="dxa"/>
            <w:vMerge w:val="restart"/>
            <w:shd w:val="clear" w:color="auto" w:fill="auto"/>
          </w:tcPr>
          <w:p w:rsidR="00C26A99" w:rsidRPr="00AB5476" w:rsidRDefault="00C26A99" w:rsidP="00906391">
            <w:pPr>
              <w:pStyle w:val="ConsPlusNormal"/>
              <w:ind w:hanging="46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Краткое наименование налоговой льготы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C26A99" w:rsidRPr="00AB5476" w:rsidRDefault="00C26A99" w:rsidP="009063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Критерии целесообразности налоговой льготы</w:t>
            </w:r>
          </w:p>
        </w:tc>
        <w:tc>
          <w:tcPr>
            <w:tcW w:w="1105" w:type="dxa"/>
            <w:vMerge w:val="restart"/>
            <w:shd w:val="clear" w:color="auto" w:fill="auto"/>
          </w:tcPr>
          <w:p w:rsidR="00C26A99" w:rsidRPr="00AB5476" w:rsidRDefault="00C26A99" w:rsidP="009063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Наименование мероприятий муниципальной программы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26A99" w:rsidRPr="00AB5476" w:rsidRDefault="00C26A99" w:rsidP="00906391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Цель налоговой льготы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26A99" w:rsidRPr="00AB5476" w:rsidRDefault="00C26A99" w:rsidP="00906391">
            <w:pPr>
              <w:pStyle w:val="ConsPlusNormal"/>
              <w:ind w:hanging="132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Целевой показатель муниципальной программы, на значение (достижение) которого оказывает влияние налоговая льгота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26A99" w:rsidRPr="00AB5476" w:rsidRDefault="00C26A99" w:rsidP="009063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Результативность налоговой льготы (какое влияние окажет налоговая льгота на достижение целевого показателя муниципальной программы)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:rsidR="00C26A99" w:rsidRDefault="00C26A99" w:rsidP="00C26A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Налоговая льгота </w:t>
            </w:r>
          </w:p>
          <w:p w:rsidR="00C26A99" w:rsidRPr="00AB5476" w:rsidRDefault="00C26A99" w:rsidP="00C26A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по годам</w:t>
            </w:r>
          </w:p>
        </w:tc>
      </w:tr>
      <w:tr w:rsidR="00C26A99" w:rsidRPr="00AB5476" w:rsidTr="000F0943">
        <w:tc>
          <w:tcPr>
            <w:tcW w:w="1418" w:type="dxa"/>
            <w:vMerge/>
            <w:shd w:val="clear" w:color="auto" w:fill="auto"/>
          </w:tcPr>
          <w:p w:rsidR="00C26A99" w:rsidRPr="00AB5476" w:rsidRDefault="00C26A99" w:rsidP="009063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vMerge/>
            <w:shd w:val="clear" w:color="auto" w:fill="auto"/>
          </w:tcPr>
          <w:p w:rsidR="00C26A99" w:rsidRPr="00AB5476" w:rsidRDefault="00C26A99" w:rsidP="009063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shd w:val="clear" w:color="auto" w:fill="auto"/>
          </w:tcPr>
          <w:p w:rsidR="00C26A99" w:rsidRPr="00AB5476" w:rsidRDefault="00C26A99" w:rsidP="00906391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цели муниципальной программы, которым соответствует налоговая льгота</w:t>
            </w:r>
          </w:p>
        </w:tc>
        <w:tc>
          <w:tcPr>
            <w:tcW w:w="1704" w:type="dxa"/>
            <w:shd w:val="clear" w:color="auto" w:fill="auto"/>
          </w:tcPr>
          <w:p w:rsidR="00C26A99" w:rsidRPr="00AB5476" w:rsidRDefault="00C26A99" w:rsidP="00906391">
            <w:pPr>
              <w:pStyle w:val="ConsPlusNormal"/>
              <w:ind w:hanging="6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5476">
              <w:rPr>
                <w:rFonts w:ascii="Times New Roman" w:hAnsi="Times New Roman" w:cs="Times New Roman"/>
              </w:rPr>
              <w:t>востребованность</w:t>
            </w:r>
            <w:proofErr w:type="spellEnd"/>
            <w:r w:rsidRPr="00AB5476">
              <w:rPr>
                <w:rFonts w:ascii="Times New Roman" w:hAnsi="Times New Roman" w:cs="Times New Roman"/>
              </w:rPr>
              <w:t xml:space="preserve"> налоговой льготы (количество налогоплательщиков, которым предоставлена льгота)</w:t>
            </w:r>
          </w:p>
        </w:tc>
        <w:tc>
          <w:tcPr>
            <w:tcW w:w="1134" w:type="dxa"/>
            <w:shd w:val="clear" w:color="auto" w:fill="auto"/>
          </w:tcPr>
          <w:p w:rsidR="00C26A99" w:rsidRPr="00AB5476" w:rsidRDefault="00C26A99" w:rsidP="009063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положительные внешние эффекты</w:t>
            </w:r>
          </w:p>
        </w:tc>
        <w:tc>
          <w:tcPr>
            <w:tcW w:w="1105" w:type="dxa"/>
            <w:vMerge/>
            <w:shd w:val="clear" w:color="auto" w:fill="auto"/>
          </w:tcPr>
          <w:p w:rsidR="00C26A99" w:rsidRPr="00AB5476" w:rsidRDefault="00C26A99" w:rsidP="009063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26A99" w:rsidRPr="00AB5476" w:rsidRDefault="00C26A99" w:rsidP="009063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26A99" w:rsidRPr="00AB5476" w:rsidRDefault="00C26A99" w:rsidP="009063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26A99" w:rsidRPr="00AB5476" w:rsidRDefault="00C26A99" w:rsidP="009063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C26A99" w:rsidRPr="00C26A99" w:rsidRDefault="00C26A99" w:rsidP="00C26A99">
            <w:pPr>
              <w:pStyle w:val="ConsPlusNormal"/>
              <w:ind w:left="-28" w:hanging="13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6A99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67" w:type="dxa"/>
            <w:shd w:val="clear" w:color="auto" w:fill="auto"/>
          </w:tcPr>
          <w:p w:rsidR="00C26A99" w:rsidRPr="00C26A99" w:rsidRDefault="00C26A99" w:rsidP="00C26A99">
            <w:pPr>
              <w:pStyle w:val="ConsPlusNormal"/>
              <w:ind w:left="-102" w:right="-386" w:hanging="4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6A99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567" w:type="dxa"/>
            <w:shd w:val="clear" w:color="auto" w:fill="auto"/>
          </w:tcPr>
          <w:p w:rsidR="00C26A99" w:rsidRPr="00C26A99" w:rsidRDefault="00C26A99" w:rsidP="00C26A99">
            <w:pPr>
              <w:pStyle w:val="ConsPlusNormal"/>
              <w:ind w:hanging="1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6A99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567" w:type="dxa"/>
          </w:tcPr>
          <w:p w:rsidR="00C26A99" w:rsidRPr="00C26A99" w:rsidRDefault="00C26A99" w:rsidP="00C26A99">
            <w:pPr>
              <w:pStyle w:val="ConsPlusNormal"/>
              <w:ind w:hanging="1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6A99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567" w:type="dxa"/>
          </w:tcPr>
          <w:p w:rsidR="00C26A99" w:rsidRPr="00C26A99" w:rsidRDefault="00C26A99" w:rsidP="00C26A99">
            <w:pPr>
              <w:pStyle w:val="ConsPlusNormal"/>
              <w:ind w:hanging="10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6A99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</w:tr>
      <w:tr w:rsidR="00C26A99" w:rsidRPr="00AB5476" w:rsidTr="000F0943">
        <w:tc>
          <w:tcPr>
            <w:tcW w:w="1418" w:type="dxa"/>
            <w:shd w:val="clear" w:color="auto" w:fill="auto"/>
            <w:vAlign w:val="center"/>
          </w:tcPr>
          <w:p w:rsidR="00C26A99" w:rsidRPr="00AB5476" w:rsidRDefault="00C26A99" w:rsidP="00906391">
            <w:pPr>
              <w:pStyle w:val="ConsPlusNormal"/>
              <w:ind w:hanging="104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C26A99" w:rsidRPr="00AB5476" w:rsidRDefault="00C26A99" w:rsidP="00906391">
            <w:pPr>
              <w:pStyle w:val="ConsPlusNormal"/>
              <w:ind w:hanging="44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C26A99" w:rsidRPr="00AB5476" w:rsidRDefault="00C26A99" w:rsidP="00906391">
            <w:pPr>
              <w:pStyle w:val="ConsPlusNormal"/>
              <w:ind w:hanging="52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C26A99" w:rsidRPr="00AB5476" w:rsidRDefault="00C26A99" w:rsidP="00906391">
            <w:pPr>
              <w:pStyle w:val="ConsPlusNormal"/>
              <w:ind w:hanging="111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26A99" w:rsidRPr="00AB5476" w:rsidRDefault="00C26A99" w:rsidP="00906391">
            <w:pPr>
              <w:pStyle w:val="ConsPlusNormal"/>
              <w:ind w:hanging="105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C26A99" w:rsidRPr="00AB5476" w:rsidRDefault="00C26A99" w:rsidP="00906391">
            <w:pPr>
              <w:pStyle w:val="ConsPlusNormal"/>
              <w:ind w:hanging="111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26A99" w:rsidRPr="00AB5476" w:rsidRDefault="00C26A99" w:rsidP="009063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6A99" w:rsidRPr="00AB5476" w:rsidRDefault="00C26A99" w:rsidP="00906391">
            <w:pPr>
              <w:pStyle w:val="ConsPlusNormal"/>
              <w:ind w:hanging="103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6A99" w:rsidRPr="00AB5476" w:rsidRDefault="00C26A99" w:rsidP="00906391">
            <w:pPr>
              <w:pStyle w:val="ConsPlusNormal"/>
              <w:ind w:hanging="105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26A99" w:rsidRPr="00AB5476" w:rsidRDefault="00C26A99" w:rsidP="00906391">
            <w:pPr>
              <w:pStyle w:val="ConsPlusNormal"/>
              <w:ind w:right="-255" w:hanging="249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26A99" w:rsidRPr="00AB5476" w:rsidRDefault="00C26A99" w:rsidP="00906391">
            <w:pPr>
              <w:pStyle w:val="ConsPlusNormal"/>
              <w:ind w:right="-111" w:hanging="105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26A99" w:rsidRPr="00AB5476" w:rsidRDefault="00C26A99" w:rsidP="00906391">
            <w:pPr>
              <w:pStyle w:val="ConsPlusNormal"/>
              <w:ind w:right="-111" w:hanging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C26A99" w:rsidRDefault="00C26A99" w:rsidP="00906391">
            <w:pPr>
              <w:pStyle w:val="ConsPlusNormal"/>
              <w:ind w:right="-111" w:hanging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C26A99" w:rsidRDefault="00C26A99" w:rsidP="00906391">
            <w:pPr>
              <w:pStyle w:val="ConsPlusNormal"/>
              <w:ind w:right="-111" w:hanging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C26A99" w:rsidRPr="00AB5476" w:rsidTr="000F0943">
        <w:tc>
          <w:tcPr>
            <w:tcW w:w="1418" w:type="dxa"/>
            <w:shd w:val="clear" w:color="auto" w:fill="auto"/>
          </w:tcPr>
          <w:p w:rsidR="00C26A99" w:rsidRPr="00AB5476" w:rsidRDefault="00C26A99" w:rsidP="00C26A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3" w:type="dxa"/>
            <w:shd w:val="clear" w:color="auto" w:fill="auto"/>
          </w:tcPr>
          <w:p w:rsidR="00C26A99" w:rsidRPr="00AB5476" w:rsidRDefault="00C26A99" w:rsidP="00C26A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5" w:type="dxa"/>
            <w:shd w:val="clear" w:color="auto" w:fill="auto"/>
          </w:tcPr>
          <w:p w:rsidR="00C26A99" w:rsidRPr="00AB5476" w:rsidRDefault="00C26A99" w:rsidP="00C26A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4" w:type="dxa"/>
            <w:shd w:val="clear" w:color="auto" w:fill="auto"/>
          </w:tcPr>
          <w:p w:rsidR="00C26A99" w:rsidRPr="00AB5476" w:rsidRDefault="00C26A99" w:rsidP="00C26A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26A99" w:rsidRPr="00AB5476" w:rsidRDefault="00C26A99" w:rsidP="00C26A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5" w:type="dxa"/>
            <w:shd w:val="clear" w:color="auto" w:fill="auto"/>
          </w:tcPr>
          <w:p w:rsidR="00C26A99" w:rsidRPr="00AB5476" w:rsidRDefault="00C26A99" w:rsidP="00C26A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26A99" w:rsidRPr="00AB5476" w:rsidRDefault="00C26A99" w:rsidP="00C26A99">
            <w:pPr>
              <w:pStyle w:val="ConsPlusNormal"/>
              <w:ind w:firstLine="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C26A99" w:rsidRPr="00AB5476" w:rsidRDefault="00C26A99" w:rsidP="00C26A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C26A99" w:rsidRPr="00AB5476" w:rsidRDefault="00C26A99" w:rsidP="00C26A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26A99" w:rsidRPr="00AB5476" w:rsidRDefault="00C26A99" w:rsidP="00C26A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26A99" w:rsidRPr="00AB5476" w:rsidRDefault="00C26A99" w:rsidP="00C26A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C26A99" w:rsidRPr="00AB5476" w:rsidRDefault="00C26A99" w:rsidP="00C26A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26A99" w:rsidRDefault="00156C3A" w:rsidP="00C26A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26A99" w:rsidRDefault="00156C3A" w:rsidP="00C26A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A063B" w:rsidRPr="00AB5476" w:rsidRDefault="007A063B" w:rsidP="007A063B">
      <w:pPr>
        <w:pStyle w:val="ConsPlusNormal"/>
      </w:pPr>
    </w:p>
    <w:p w:rsidR="00156C3A" w:rsidRPr="00156C3A" w:rsidRDefault="00C26A99" w:rsidP="00156C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F47FF">
        <w:rPr>
          <w:rFonts w:ascii="Times New Roman" w:hAnsi="Times New Roman" w:cs="Times New Roman"/>
          <w:sz w:val="24"/>
          <w:szCs w:val="24"/>
          <w:u w:val="single"/>
        </w:rPr>
        <w:t>Примечание: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56C3A">
        <w:rPr>
          <w:rFonts w:ascii="Times New Roman" w:hAnsi="Times New Roman" w:cs="Times New Roman"/>
          <w:sz w:val="24"/>
          <w:szCs w:val="24"/>
        </w:rPr>
        <w:t xml:space="preserve">социальные, финансовые, стимулирующие налоговые льготы, </w:t>
      </w:r>
      <w:r w:rsidR="00156C3A" w:rsidRPr="00156C3A">
        <w:rPr>
          <w:rFonts w:ascii="Times New Roman" w:hAnsi="Times New Roman" w:cs="Times New Roman"/>
          <w:sz w:val="24"/>
          <w:szCs w:val="24"/>
        </w:rPr>
        <w:t xml:space="preserve">в рамках реализации муниципальной программы муниципального округа </w:t>
      </w:r>
      <w:proofErr w:type="spellStart"/>
      <w:r w:rsidR="00156C3A" w:rsidRPr="00156C3A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r w:rsidR="00156C3A" w:rsidRPr="00156C3A">
        <w:rPr>
          <w:rFonts w:ascii="Times New Roman" w:hAnsi="Times New Roman" w:cs="Times New Roman"/>
          <w:sz w:val="24"/>
          <w:szCs w:val="24"/>
        </w:rPr>
        <w:t xml:space="preserve"> </w:t>
      </w:r>
      <w:r w:rsidR="00156C3A" w:rsidRPr="00156C3A">
        <w:rPr>
          <w:rFonts w:ascii="Times New Roman" w:hAnsi="Times New Roman" w:cs="Times New Roman"/>
          <w:bCs/>
          <w:sz w:val="24"/>
          <w:szCs w:val="24"/>
        </w:rPr>
        <w:t>«</w:t>
      </w:r>
      <w:r w:rsidR="00156C3A" w:rsidRPr="00156C3A">
        <w:rPr>
          <w:rFonts w:ascii="Times New Roman" w:hAnsi="Times New Roman" w:cs="Times New Roman"/>
          <w:sz w:val="24"/>
          <w:szCs w:val="24"/>
        </w:rPr>
        <w:t xml:space="preserve">Защита населения и территории от чрезвычайных ситуаций, обеспечение мероприятий </w:t>
      </w:r>
      <w:r w:rsidR="00156C3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56C3A" w:rsidRPr="00156C3A">
        <w:rPr>
          <w:rFonts w:ascii="Times New Roman" w:hAnsi="Times New Roman" w:cs="Times New Roman"/>
          <w:sz w:val="24"/>
          <w:szCs w:val="24"/>
        </w:rPr>
        <w:t xml:space="preserve">по гражданской обороне, пожарной безопасности и безопасности </w:t>
      </w:r>
      <w:proofErr w:type="gramStart"/>
      <w:r w:rsidR="00156C3A" w:rsidRPr="00156C3A">
        <w:rPr>
          <w:rFonts w:ascii="Times New Roman" w:hAnsi="Times New Roman" w:cs="Times New Roman"/>
          <w:sz w:val="24"/>
          <w:szCs w:val="24"/>
        </w:rPr>
        <w:t>людей</w:t>
      </w:r>
      <w:proofErr w:type="gramEnd"/>
      <w:r w:rsidR="00156C3A" w:rsidRPr="00156C3A">
        <w:rPr>
          <w:rFonts w:ascii="Times New Roman" w:hAnsi="Times New Roman" w:cs="Times New Roman"/>
          <w:sz w:val="24"/>
          <w:szCs w:val="24"/>
        </w:rPr>
        <w:t xml:space="preserve"> наводных объектах муниципального округа </w:t>
      </w:r>
      <w:proofErr w:type="spellStart"/>
      <w:r w:rsidR="00156C3A" w:rsidRPr="00156C3A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r w:rsidR="00156C3A" w:rsidRPr="00156C3A">
        <w:rPr>
          <w:rFonts w:ascii="Times New Roman" w:hAnsi="Times New Roman" w:cs="Times New Roman"/>
          <w:sz w:val="24"/>
          <w:szCs w:val="24"/>
        </w:rPr>
        <w:t xml:space="preserve"> </w:t>
      </w:r>
      <w:r w:rsidR="00156C3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56C3A" w:rsidRPr="00156C3A">
        <w:rPr>
          <w:rFonts w:ascii="Times New Roman" w:hAnsi="Times New Roman" w:cs="Times New Roman"/>
          <w:sz w:val="24"/>
          <w:szCs w:val="24"/>
        </w:rPr>
        <w:t>на 2026</w:t>
      </w:r>
      <w:r w:rsidR="000F0943">
        <w:rPr>
          <w:rFonts w:ascii="Times New Roman" w:hAnsi="Times New Roman" w:cs="Times New Roman"/>
          <w:sz w:val="24"/>
          <w:szCs w:val="24"/>
        </w:rPr>
        <w:sym w:font="Symbol" w:char="F02D"/>
      </w:r>
      <w:r w:rsidR="00156C3A" w:rsidRPr="00156C3A">
        <w:rPr>
          <w:rFonts w:ascii="Times New Roman" w:hAnsi="Times New Roman" w:cs="Times New Roman"/>
          <w:sz w:val="24"/>
          <w:szCs w:val="24"/>
        </w:rPr>
        <w:t>2030 годы»</w:t>
      </w:r>
      <w:r w:rsidR="00156C3A">
        <w:rPr>
          <w:rFonts w:ascii="Times New Roman" w:hAnsi="Times New Roman" w:cs="Times New Roman"/>
          <w:sz w:val="24"/>
          <w:szCs w:val="24"/>
        </w:rPr>
        <w:t>, не предусмотрены.</w:t>
      </w:r>
    </w:p>
    <w:p w:rsidR="00C67839" w:rsidRDefault="00C67839" w:rsidP="007A063B">
      <w:pPr>
        <w:pStyle w:val="ConsPlusNormal"/>
      </w:pPr>
    </w:p>
    <w:p w:rsidR="00C67839" w:rsidRDefault="00C67839" w:rsidP="007A063B">
      <w:pPr>
        <w:pStyle w:val="ConsPlusNormal"/>
      </w:pPr>
    </w:p>
    <w:p w:rsidR="00C67839" w:rsidRDefault="00C67839" w:rsidP="007A063B">
      <w:pPr>
        <w:pStyle w:val="ConsPlusNormal"/>
      </w:pPr>
    </w:p>
    <w:p w:rsidR="007A063B" w:rsidRPr="00AB5476" w:rsidRDefault="007A063B" w:rsidP="004D7636">
      <w:pPr>
        <w:pStyle w:val="ConsPlusNormal"/>
        <w:ind w:firstLine="0"/>
      </w:pPr>
    </w:p>
    <w:sectPr w:rsidR="007A063B" w:rsidRPr="00AB5476" w:rsidSect="00040B93">
      <w:pgSz w:w="16838" w:h="11905" w:orient="landscape"/>
      <w:pgMar w:top="851" w:right="1134" w:bottom="567" w:left="1134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BD4" w:rsidRDefault="00C93BD4" w:rsidP="0050123C">
      <w:pPr>
        <w:spacing w:after="0" w:line="240" w:lineRule="auto"/>
      </w:pPr>
      <w:r>
        <w:separator/>
      </w:r>
    </w:p>
  </w:endnote>
  <w:endnote w:type="continuationSeparator" w:id="0">
    <w:p w:rsidR="00C93BD4" w:rsidRDefault="00C93BD4" w:rsidP="005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BD4" w:rsidRDefault="00C93BD4" w:rsidP="0050123C">
      <w:pPr>
        <w:spacing w:after="0" w:line="240" w:lineRule="auto"/>
      </w:pPr>
      <w:r>
        <w:separator/>
      </w:r>
    </w:p>
  </w:footnote>
  <w:footnote w:type="continuationSeparator" w:id="0">
    <w:p w:rsidR="00C93BD4" w:rsidRDefault="00C93BD4" w:rsidP="005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DC1" w:rsidRDefault="00196AAF" w:rsidP="007244D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47D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7DC1" w:rsidRDefault="00047DC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FFA4012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4CB009B"/>
    <w:multiLevelType w:val="multilevel"/>
    <w:tmpl w:val="403839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10AD02F0"/>
    <w:multiLevelType w:val="hybridMultilevel"/>
    <w:tmpl w:val="BC9C445C"/>
    <w:lvl w:ilvl="0" w:tplc="D526A4E0">
      <w:start w:val="1"/>
      <w:numFmt w:val="decimal"/>
      <w:lvlText w:val="%1."/>
      <w:lvlJc w:val="left"/>
      <w:pPr>
        <w:tabs>
          <w:tab w:val="num" w:pos="1503"/>
        </w:tabs>
        <w:ind w:left="1503" w:hanging="900"/>
      </w:pPr>
      <w:rPr>
        <w:rFonts w:hint="default"/>
      </w:rPr>
    </w:lvl>
    <w:lvl w:ilvl="1" w:tplc="BA38A47A">
      <w:numFmt w:val="none"/>
      <w:lvlText w:val=""/>
      <w:lvlJc w:val="left"/>
      <w:pPr>
        <w:tabs>
          <w:tab w:val="num" w:pos="360"/>
        </w:tabs>
      </w:pPr>
    </w:lvl>
    <w:lvl w:ilvl="2" w:tplc="56E2A8F0">
      <w:numFmt w:val="none"/>
      <w:lvlText w:val=""/>
      <w:lvlJc w:val="left"/>
      <w:pPr>
        <w:tabs>
          <w:tab w:val="num" w:pos="360"/>
        </w:tabs>
      </w:pPr>
    </w:lvl>
    <w:lvl w:ilvl="3" w:tplc="B3147872">
      <w:numFmt w:val="none"/>
      <w:lvlText w:val=""/>
      <w:lvlJc w:val="left"/>
      <w:pPr>
        <w:tabs>
          <w:tab w:val="num" w:pos="360"/>
        </w:tabs>
      </w:pPr>
    </w:lvl>
    <w:lvl w:ilvl="4" w:tplc="144AACBA">
      <w:numFmt w:val="none"/>
      <w:lvlText w:val=""/>
      <w:lvlJc w:val="left"/>
      <w:pPr>
        <w:tabs>
          <w:tab w:val="num" w:pos="360"/>
        </w:tabs>
      </w:pPr>
    </w:lvl>
    <w:lvl w:ilvl="5" w:tplc="DC763DFC">
      <w:numFmt w:val="none"/>
      <w:lvlText w:val=""/>
      <w:lvlJc w:val="left"/>
      <w:pPr>
        <w:tabs>
          <w:tab w:val="num" w:pos="360"/>
        </w:tabs>
      </w:pPr>
    </w:lvl>
    <w:lvl w:ilvl="6" w:tplc="3C24A0CA">
      <w:numFmt w:val="none"/>
      <w:lvlText w:val=""/>
      <w:lvlJc w:val="left"/>
      <w:pPr>
        <w:tabs>
          <w:tab w:val="num" w:pos="360"/>
        </w:tabs>
      </w:pPr>
    </w:lvl>
    <w:lvl w:ilvl="7" w:tplc="F3408944">
      <w:numFmt w:val="none"/>
      <w:lvlText w:val=""/>
      <w:lvlJc w:val="left"/>
      <w:pPr>
        <w:tabs>
          <w:tab w:val="num" w:pos="360"/>
        </w:tabs>
      </w:pPr>
    </w:lvl>
    <w:lvl w:ilvl="8" w:tplc="5DC6FEF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5395376"/>
    <w:multiLevelType w:val="hybridMultilevel"/>
    <w:tmpl w:val="2D92889A"/>
    <w:lvl w:ilvl="0" w:tplc="FCA4EB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59104A7"/>
    <w:multiLevelType w:val="multilevel"/>
    <w:tmpl w:val="73A4C5A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1CA403A9"/>
    <w:multiLevelType w:val="singleLevel"/>
    <w:tmpl w:val="17F21568"/>
    <w:lvl w:ilvl="0">
      <w:start w:val="2"/>
      <w:numFmt w:val="upperRoman"/>
      <w:lvlText w:val="%1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7">
    <w:nsid w:val="2D74014E"/>
    <w:multiLevelType w:val="hybridMultilevel"/>
    <w:tmpl w:val="48B248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13323"/>
    <w:multiLevelType w:val="hybridMultilevel"/>
    <w:tmpl w:val="28722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A61FD6"/>
    <w:multiLevelType w:val="multilevel"/>
    <w:tmpl w:val="0CD487B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DF3668D"/>
    <w:multiLevelType w:val="hybridMultilevel"/>
    <w:tmpl w:val="B122E4CC"/>
    <w:lvl w:ilvl="0" w:tplc="DBF24E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9A0A0F"/>
    <w:multiLevelType w:val="hybridMultilevel"/>
    <w:tmpl w:val="E28CC08E"/>
    <w:lvl w:ilvl="0" w:tplc="D47C3A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F66009"/>
    <w:multiLevelType w:val="hybridMultilevel"/>
    <w:tmpl w:val="971E06D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8515F"/>
    <w:multiLevelType w:val="hybridMultilevel"/>
    <w:tmpl w:val="4AEA7A98"/>
    <w:lvl w:ilvl="0" w:tplc="D1C29DE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3F7FA2"/>
    <w:multiLevelType w:val="hybridMultilevel"/>
    <w:tmpl w:val="A95A8DCC"/>
    <w:lvl w:ilvl="0" w:tplc="4412D65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3748DA"/>
    <w:multiLevelType w:val="hybridMultilevel"/>
    <w:tmpl w:val="40E03C6C"/>
    <w:lvl w:ilvl="0" w:tplc="F794AA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060FCE"/>
    <w:multiLevelType w:val="hybridMultilevel"/>
    <w:tmpl w:val="D52E0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1D5C9F"/>
    <w:multiLevelType w:val="hybridMultilevel"/>
    <w:tmpl w:val="B7EC716A"/>
    <w:lvl w:ilvl="0" w:tplc="3912D2F6">
      <w:start w:val="3"/>
      <w:numFmt w:val="decimal"/>
      <w:lvlText w:val="%1."/>
      <w:lvlJc w:val="left"/>
      <w:pPr>
        <w:tabs>
          <w:tab w:val="num" w:pos="1338"/>
        </w:tabs>
        <w:ind w:left="13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8"/>
        </w:tabs>
        <w:ind w:left="20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8"/>
        </w:tabs>
        <w:ind w:left="27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8"/>
        </w:tabs>
        <w:ind w:left="34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8"/>
        </w:tabs>
        <w:ind w:left="42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8"/>
        </w:tabs>
        <w:ind w:left="49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8"/>
        </w:tabs>
        <w:ind w:left="56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8"/>
        </w:tabs>
        <w:ind w:left="63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8"/>
        </w:tabs>
        <w:ind w:left="7098" w:hanging="180"/>
      </w:pPr>
    </w:lvl>
  </w:abstractNum>
  <w:abstractNum w:abstractNumId="18">
    <w:nsid w:val="69F828D7"/>
    <w:multiLevelType w:val="hybridMultilevel"/>
    <w:tmpl w:val="BE346610"/>
    <w:lvl w:ilvl="0" w:tplc="9392D67A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9">
    <w:nsid w:val="6A853AF0"/>
    <w:multiLevelType w:val="hybridMultilevel"/>
    <w:tmpl w:val="7C36A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C47B99"/>
    <w:multiLevelType w:val="hybridMultilevel"/>
    <w:tmpl w:val="3DCE8198"/>
    <w:lvl w:ilvl="0" w:tplc="05E44988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1">
    <w:nsid w:val="768D4316"/>
    <w:multiLevelType w:val="hybridMultilevel"/>
    <w:tmpl w:val="1A269C0C"/>
    <w:lvl w:ilvl="0" w:tplc="D578F128">
      <w:start w:val="1"/>
      <w:numFmt w:val="decimal"/>
      <w:suff w:val="space"/>
      <w:lvlText w:val="%1.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A637388"/>
    <w:multiLevelType w:val="hybridMultilevel"/>
    <w:tmpl w:val="8B48A9C6"/>
    <w:lvl w:ilvl="0" w:tplc="DDC0A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17"/>
  </w:num>
  <w:num w:numId="5">
    <w:abstractNumId w:val="11"/>
  </w:num>
  <w:num w:numId="6">
    <w:abstractNumId w:val="22"/>
  </w:num>
  <w:num w:numId="7">
    <w:abstractNumId w:val="4"/>
  </w:num>
  <w:num w:numId="8">
    <w:abstractNumId w:val="7"/>
  </w:num>
  <w:num w:numId="9">
    <w:abstractNumId w:val="12"/>
  </w:num>
  <w:num w:numId="10">
    <w:abstractNumId w:val="20"/>
  </w:num>
  <w:num w:numId="11">
    <w:abstractNumId w:val="18"/>
  </w:num>
  <w:num w:numId="12">
    <w:abstractNumId w:val="13"/>
  </w:num>
  <w:num w:numId="13">
    <w:abstractNumId w:val="9"/>
  </w:num>
  <w:num w:numId="14">
    <w:abstractNumId w:val="10"/>
  </w:num>
  <w:num w:numId="15">
    <w:abstractNumId w:val="19"/>
  </w:num>
  <w:num w:numId="16">
    <w:abstractNumId w:val="16"/>
  </w:num>
  <w:num w:numId="17">
    <w:abstractNumId w:val="14"/>
  </w:num>
  <w:num w:numId="18">
    <w:abstractNumId w:val="15"/>
  </w:num>
  <w:num w:numId="19">
    <w:abstractNumId w:val="8"/>
  </w:num>
  <w:num w:numId="20">
    <w:abstractNumId w:val="5"/>
  </w:num>
  <w:num w:numId="21">
    <w:abstractNumId w:val="2"/>
  </w:num>
  <w:num w:numId="22">
    <w:abstractNumId w:val="1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/>
  <w:rsids>
    <w:rsidRoot w:val="003974C8"/>
    <w:rsid w:val="00003A98"/>
    <w:rsid w:val="000103A6"/>
    <w:rsid w:val="000139FE"/>
    <w:rsid w:val="000145F2"/>
    <w:rsid w:val="00016169"/>
    <w:rsid w:val="00017006"/>
    <w:rsid w:val="00017EDC"/>
    <w:rsid w:val="00017F5A"/>
    <w:rsid w:val="00027687"/>
    <w:rsid w:val="00027821"/>
    <w:rsid w:val="00040B93"/>
    <w:rsid w:val="00044544"/>
    <w:rsid w:val="00047DC1"/>
    <w:rsid w:val="00050AA5"/>
    <w:rsid w:val="00051D52"/>
    <w:rsid w:val="0005325E"/>
    <w:rsid w:val="0005591C"/>
    <w:rsid w:val="00055E5B"/>
    <w:rsid w:val="00056064"/>
    <w:rsid w:val="00060000"/>
    <w:rsid w:val="00062C09"/>
    <w:rsid w:val="00063364"/>
    <w:rsid w:val="00063C57"/>
    <w:rsid w:val="0006795A"/>
    <w:rsid w:val="0007042C"/>
    <w:rsid w:val="00072C8E"/>
    <w:rsid w:val="0008048F"/>
    <w:rsid w:val="000871A1"/>
    <w:rsid w:val="000875F5"/>
    <w:rsid w:val="0009058A"/>
    <w:rsid w:val="00093C22"/>
    <w:rsid w:val="0009461A"/>
    <w:rsid w:val="000958D0"/>
    <w:rsid w:val="000A01FF"/>
    <w:rsid w:val="000A2316"/>
    <w:rsid w:val="000A3DB8"/>
    <w:rsid w:val="000B4433"/>
    <w:rsid w:val="000B715E"/>
    <w:rsid w:val="000C01F2"/>
    <w:rsid w:val="000C2293"/>
    <w:rsid w:val="000C2B7D"/>
    <w:rsid w:val="000C5170"/>
    <w:rsid w:val="000C5453"/>
    <w:rsid w:val="000C60C8"/>
    <w:rsid w:val="000D0195"/>
    <w:rsid w:val="000D106C"/>
    <w:rsid w:val="000D19C3"/>
    <w:rsid w:val="000D1BA6"/>
    <w:rsid w:val="000D357B"/>
    <w:rsid w:val="000D4EF5"/>
    <w:rsid w:val="000D6FAA"/>
    <w:rsid w:val="000D7DAC"/>
    <w:rsid w:val="000E6AEE"/>
    <w:rsid w:val="000F0662"/>
    <w:rsid w:val="000F0943"/>
    <w:rsid w:val="000F0C25"/>
    <w:rsid w:val="000F2E4B"/>
    <w:rsid w:val="000F4AF6"/>
    <w:rsid w:val="000F6A21"/>
    <w:rsid w:val="001007D5"/>
    <w:rsid w:val="0010246E"/>
    <w:rsid w:val="001031AC"/>
    <w:rsid w:val="00104554"/>
    <w:rsid w:val="001045DF"/>
    <w:rsid w:val="001048D2"/>
    <w:rsid w:val="0011067E"/>
    <w:rsid w:val="00110FFD"/>
    <w:rsid w:val="00111B3C"/>
    <w:rsid w:val="0011647E"/>
    <w:rsid w:val="0012178F"/>
    <w:rsid w:val="00132184"/>
    <w:rsid w:val="0013260C"/>
    <w:rsid w:val="001463BE"/>
    <w:rsid w:val="00146A61"/>
    <w:rsid w:val="0015464B"/>
    <w:rsid w:val="00156C3A"/>
    <w:rsid w:val="0015787C"/>
    <w:rsid w:val="00161D21"/>
    <w:rsid w:val="00162A86"/>
    <w:rsid w:val="00162B2D"/>
    <w:rsid w:val="0016544D"/>
    <w:rsid w:val="00170FED"/>
    <w:rsid w:val="00171AF8"/>
    <w:rsid w:val="00176D3E"/>
    <w:rsid w:val="00177A55"/>
    <w:rsid w:val="001815C5"/>
    <w:rsid w:val="00182DE5"/>
    <w:rsid w:val="0019207F"/>
    <w:rsid w:val="00192841"/>
    <w:rsid w:val="00195B90"/>
    <w:rsid w:val="00196AAF"/>
    <w:rsid w:val="001A262B"/>
    <w:rsid w:val="001A614F"/>
    <w:rsid w:val="001A7B22"/>
    <w:rsid w:val="001B2955"/>
    <w:rsid w:val="001B34D2"/>
    <w:rsid w:val="001B39EF"/>
    <w:rsid w:val="001B3D0B"/>
    <w:rsid w:val="001B48DE"/>
    <w:rsid w:val="001B54F6"/>
    <w:rsid w:val="001B75F7"/>
    <w:rsid w:val="001C04D2"/>
    <w:rsid w:val="001C23B5"/>
    <w:rsid w:val="001C3622"/>
    <w:rsid w:val="001C4345"/>
    <w:rsid w:val="001C5061"/>
    <w:rsid w:val="001C7C0A"/>
    <w:rsid w:val="001D1522"/>
    <w:rsid w:val="001D18FD"/>
    <w:rsid w:val="001D3B28"/>
    <w:rsid w:val="001E4D89"/>
    <w:rsid w:val="001E78FC"/>
    <w:rsid w:val="001F313F"/>
    <w:rsid w:val="002023DE"/>
    <w:rsid w:val="0020418B"/>
    <w:rsid w:val="00204F27"/>
    <w:rsid w:val="00207666"/>
    <w:rsid w:val="00210DC5"/>
    <w:rsid w:val="00211EEF"/>
    <w:rsid w:val="00212628"/>
    <w:rsid w:val="002140B5"/>
    <w:rsid w:val="002153BF"/>
    <w:rsid w:val="00215E22"/>
    <w:rsid w:val="00217FD7"/>
    <w:rsid w:val="0022004D"/>
    <w:rsid w:val="0022157C"/>
    <w:rsid w:val="00224CED"/>
    <w:rsid w:val="002255A9"/>
    <w:rsid w:val="002303AC"/>
    <w:rsid w:val="00230498"/>
    <w:rsid w:val="002304AF"/>
    <w:rsid w:val="00236972"/>
    <w:rsid w:val="002440A8"/>
    <w:rsid w:val="00246121"/>
    <w:rsid w:val="00250A54"/>
    <w:rsid w:val="002571FE"/>
    <w:rsid w:val="002610B1"/>
    <w:rsid w:val="00263120"/>
    <w:rsid w:val="00264C08"/>
    <w:rsid w:val="0026508A"/>
    <w:rsid w:val="0026628E"/>
    <w:rsid w:val="002714D7"/>
    <w:rsid w:val="002732CD"/>
    <w:rsid w:val="0027663A"/>
    <w:rsid w:val="002838B5"/>
    <w:rsid w:val="00285209"/>
    <w:rsid w:val="00285DEE"/>
    <w:rsid w:val="00287793"/>
    <w:rsid w:val="00287C8D"/>
    <w:rsid w:val="00292F6C"/>
    <w:rsid w:val="0029341F"/>
    <w:rsid w:val="00295568"/>
    <w:rsid w:val="00296521"/>
    <w:rsid w:val="002A056D"/>
    <w:rsid w:val="002A1350"/>
    <w:rsid w:val="002A185F"/>
    <w:rsid w:val="002A32D6"/>
    <w:rsid w:val="002B06D3"/>
    <w:rsid w:val="002B15D0"/>
    <w:rsid w:val="002B51E2"/>
    <w:rsid w:val="002C0564"/>
    <w:rsid w:val="002C3742"/>
    <w:rsid w:val="002C3CD1"/>
    <w:rsid w:val="002C4671"/>
    <w:rsid w:val="002C66F9"/>
    <w:rsid w:val="002D25F6"/>
    <w:rsid w:val="002D32EF"/>
    <w:rsid w:val="002D53E1"/>
    <w:rsid w:val="002D5F05"/>
    <w:rsid w:val="002D6318"/>
    <w:rsid w:val="002E0868"/>
    <w:rsid w:val="002E0D9E"/>
    <w:rsid w:val="002E1137"/>
    <w:rsid w:val="002E5A44"/>
    <w:rsid w:val="002F11E8"/>
    <w:rsid w:val="002F1B71"/>
    <w:rsid w:val="002F374D"/>
    <w:rsid w:val="002F3F93"/>
    <w:rsid w:val="002F5C20"/>
    <w:rsid w:val="00304204"/>
    <w:rsid w:val="0030563B"/>
    <w:rsid w:val="00306F3F"/>
    <w:rsid w:val="00307341"/>
    <w:rsid w:val="00311230"/>
    <w:rsid w:val="003115D4"/>
    <w:rsid w:val="00315010"/>
    <w:rsid w:val="00315A55"/>
    <w:rsid w:val="00320490"/>
    <w:rsid w:val="00321470"/>
    <w:rsid w:val="00322283"/>
    <w:rsid w:val="00324118"/>
    <w:rsid w:val="003274F6"/>
    <w:rsid w:val="003316C1"/>
    <w:rsid w:val="00331DD0"/>
    <w:rsid w:val="003323A6"/>
    <w:rsid w:val="0033317B"/>
    <w:rsid w:val="00333C39"/>
    <w:rsid w:val="00335ED3"/>
    <w:rsid w:val="00346CF7"/>
    <w:rsid w:val="00351739"/>
    <w:rsid w:val="003521FD"/>
    <w:rsid w:val="0035726E"/>
    <w:rsid w:val="003608DF"/>
    <w:rsid w:val="003610BC"/>
    <w:rsid w:val="003625FD"/>
    <w:rsid w:val="0036347D"/>
    <w:rsid w:val="00363EEC"/>
    <w:rsid w:val="0036518B"/>
    <w:rsid w:val="00365B4F"/>
    <w:rsid w:val="0038208B"/>
    <w:rsid w:val="0038522D"/>
    <w:rsid w:val="00385AA3"/>
    <w:rsid w:val="00385E02"/>
    <w:rsid w:val="003861E7"/>
    <w:rsid w:val="00386CBA"/>
    <w:rsid w:val="003900EA"/>
    <w:rsid w:val="00391F88"/>
    <w:rsid w:val="00394DF7"/>
    <w:rsid w:val="0039720E"/>
    <w:rsid w:val="0039748D"/>
    <w:rsid w:val="003974C8"/>
    <w:rsid w:val="00397934"/>
    <w:rsid w:val="003A2DEF"/>
    <w:rsid w:val="003A41EF"/>
    <w:rsid w:val="003A6D7E"/>
    <w:rsid w:val="003A7374"/>
    <w:rsid w:val="003B266B"/>
    <w:rsid w:val="003B39AF"/>
    <w:rsid w:val="003B3A22"/>
    <w:rsid w:val="003B7358"/>
    <w:rsid w:val="003C249F"/>
    <w:rsid w:val="003C53F2"/>
    <w:rsid w:val="003C679D"/>
    <w:rsid w:val="003D31F1"/>
    <w:rsid w:val="003D4655"/>
    <w:rsid w:val="003D5299"/>
    <w:rsid w:val="003F328B"/>
    <w:rsid w:val="003F4AC0"/>
    <w:rsid w:val="00400D5E"/>
    <w:rsid w:val="00403375"/>
    <w:rsid w:val="00403C51"/>
    <w:rsid w:val="00404D24"/>
    <w:rsid w:val="00415148"/>
    <w:rsid w:val="00422B55"/>
    <w:rsid w:val="00427567"/>
    <w:rsid w:val="00432FE1"/>
    <w:rsid w:val="00434A84"/>
    <w:rsid w:val="00435592"/>
    <w:rsid w:val="00435B25"/>
    <w:rsid w:val="00442878"/>
    <w:rsid w:val="00443286"/>
    <w:rsid w:val="0044345B"/>
    <w:rsid w:val="0044525E"/>
    <w:rsid w:val="0044545D"/>
    <w:rsid w:val="00452797"/>
    <w:rsid w:val="0045463D"/>
    <w:rsid w:val="00455B94"/>
    <w:rsid w:val="0045705D"/>
    <w:rsid w:val="004604CA"/>
    <w:rsid w:val="00460CA0"/>
    <w:rsid w:val="00461633"/>
    <w:rsid w:val="004616FF"/>
    <w:rsid w:val="004632AE"/>
    <w:rsid w:val="0046456C"/>
    <w:rsid w:val="0046482C"/>
    <w:rsid w:val="004648E8"/>
    <w:rsid w:val="00466B30"/>
    <w:rsid w:val="00471C4E"/>
    <w:rsid w:val="00471DC4"/>
    <w:rsid w:val="00481A49"/>
    <w:rsid w:val="00482FE5"/>
    <w:rsid w:val="004834B9"/>
    <w:rsid w:val="00484032"/>
    <w:rsid w:val="004845AE"/>
    <w:rsid w:val="004849BF"/>
    <w:rsid w:val="0048531A"/>
    <w:rsid w:val="0048670F"/>
    <w:rsid w:val="00486960"/>
    <w:rsid w:val="00490304"/>
    <w:rsid w:val="00494103"/>
    <w:rsid w:val="00494BBA"/>
    <w:rsid w:val="00495E07"/>
    <w:rsid w:val="00497DB3"/>
    <w:rsid w:val="004A0199"/>
    <w:rsid w:val="004A3059"/>
    <w:rsid w:val="004B7E65"/>
    <w:rsid w:val="004B7F9A"/>
    <w:rsid w:val="004C07EF"/>
    <w:rsid w:val="004C09AB"/>
    <w:rsid w:val="004C1221"/>
    <w:rsid w:val="004C127A"/>
    <w:rsid w:val="004C1786"/>
    <w:rsid w:val="004C1A42"/>
    <w:rsid w:val="004C23ED"/>
    <w:rsid w:val="004C6654"/>
    <w:rsid w:val="004C6F5D"/>
    <w:rsid w:val="004C7C9B"/>
    <w:rsid w:val="004D367F"/>
    <w:rsid w:val="004D7636"/>
    <w:rsid w:val="004E0BA8"/>
    <w:rsid w:val="004E1156"/>
    <w:rsid w:val="004E2059"/>
    <w:rsid w:val="004E52CD"/>
    <w:rsid w:val="004E6359"/>
    <w:rsid w:val="004E730E"/>
    <w:rsid w:val="004E760E"/>
    <w:rsid w:val="004E7A60"/>
    <w:rsid w:val="004F2916"/>
    <w:rsid w:val="004F47F3"/>
    <w:rsid w:val="0050123C"/>
    <w:rsid w:val="0050590F"/>
    <w:rsid w:val="00507666"/>
    <w:rsid w:val="00511238"/>
    <w:rsid w:val="0051431C"/>
    <w:rsid w:val="0051446B"/>
    <w:rsid w:val="005144F1"/>
    <w:rsid w:val="00514E60"/>
    <w:rsid w:val="00517E27"/>
    <w:rsid w:val="00531653"/>
    <w:rsid w:val="00535B78"/>
    <w:rsid w:val="00535F66"/>
    <w:rsid w:val="00537087"/>
    <w:rsid w:val="00537CD0"/>
    <w:rsid w:val="00541270"/>
    <w:rsid w:val="0054171F"/>
    <w:rsid w:val="005446CF"/>
    <w:rsid w:val="005448E7"/>
    <w:rsid w:val="00553E8D"/>
    <w:rsid w:val="00555399"/>
    <w:rsid w:val="005603B9"/>
    <w:rsid w:val="00562DC7"/>
    <w:rsid w:val="005650FF"/>
    <w:rsid w:val="00566931"/>
    <w:rsid w:val="00566EE5"/>
    <w:rsid w:val="005673A0"/>
    <w:rsid w:val="0057006C"/>
    <w:rsid w:val="005703FF"/>
    <w:rsid w:val="005769C7"/>
    <w:rsid w:val="00576AA2"/>
    <w:rsid w:val="0057712B"/>
    <w:rsid w:val="0057749F"/>
    <w:rsid w:val="00577683"/>
    <w:rsid w:val="005828C4"/>
    <w:rsid w:val="005834B6"/>
    <w:rsid w:val="00594D45"/>
    <w:rsid w:val="005965DA"/>
    <w:rsid w:val="005A06A1"/>
    <w:rsid w:val="005A43B7"/>
    <w:rsid w:val="005A5F1D"/>
    <w:rsid w:val="005A6E71"/>
    <w:rsid w:val="005A73D7"/>
    <w:rsid w:val="005A7E74"/>
    <w:rsid w:val="005B2EE9"/>
    <w:rsid w:val="005B453C"/>
    <w:rsid w:val="005C171F"/>
    <w:rsid w:val="005C3122"/>
    <w:rsid w:val="005C666B"/>
    <w:rsid w:val="005C6C7A"/>
    <w:rsid w:val="005D0FEA"/>
    <w:rsid w:val="005D1CB6"/>
    <w:rsid w:val="005E1E8C"/>
    <w:rsid w:val="005E25BD"/>
    <w:rsid w:val="005E344C"/>
    <w:rsid w:val="005E3873"/>
    <w:rsid w:val="005E4A95"/>
    <w:rsid w:val="005E6BDB"/>
    <w:rsid w:val="005F1F2C"/>
    <w:rsid w:val="005F2D1D"/>
    <w:rsid w:val="005F3D75"/>
    <w:rsid w:val="005F4627"/>
    <w:rsid w:val="005F5742"/>
    <w:rsid w:val="005F6296"/>
    <w:rsid w:val="005F79BE"/>
    <w:rsid w:val="00604EE0"/>
    <w:rsid w:val="00605EF3"/>
    <w:rsid w:val="00607039"/>
    <w:rsid w:val="00607174"/>
    <w:rsid w:val="00611B61"/>
    <w:rsid w:val="006125CD"/>
    <w:rsid w:val="00613BCA"/>
    <w:rsid w:val="0061469D"/>
    <w:rsid w:val="00615818"/>
    <w:rsid w:val="006173BB"/>
    <w:rsid w:val="006205F1"/>
    <w:rsid w:val="00621128"/>
    <w:rsid w:val="00621AA9"/>
    <w:rsid w:val="00635A32"/>
    <w:rsid w:val="00642549"/>
    <w:rsid w:val="006476B2"/>
    <w:rsid w:val="0065590B"/>
    <w:rsid w:val="00655D76"/>
    <w:rsid w:val="00657B08"/>
    <w:rsid w:val="0066288A"/>
    <w:rsid w:val="00663C37"/>
    <w:rsid w:val="00672A12"/>
    <w:rsid w:val="00672BC8"/>
    <w:rsid w:val="00672BDA"/>
    <w:rsid w:val="006805DD"/>
    <w:rsid w:val="006807BD"/>
    <w:rsid w:val="006826EC"/>
    <w:rsid w:val="006851D9"/>
    <w:rsid w:val="00685E4F"/>
    <w:rsid w:val="00694DFF"/>
    <w:rsid w:val="00696B5F"/>
    <w:rsid w:val="006A0DC8"/>
    <w:rsid w:val="006A3690"/>
    <w:rsid w:val="006A44C8"/>
    <w:rsid w:val="006A62EB"/>
    <w:rsid w:val="006A71A6"/>
    <w:rsid w:val="006A7828"/>
    <w:rsid w:val="006B1707"/>
    <w:rsid w:val="006B1916"/>
    <w:rsid w:val="006B2CC1"/>
    <w:rsid w:val="006B2E0A"/>
    <w:rsid w:val="006B3DEA"/>
    <w:rsid w:val="006B4B9F"/>
    <w:rsid w:val="006B5994"/>
    <w:rsid w:val="006B7664"/>
    <w:rsid w:val="006D1E09"/>
    <w:rsid w:val="006D218D"/>
    <w:rsid w:val="006D4EFD"/>
    <w:rsid w:val="006D4F98"/>
    <w:rsid w:val="006D7906"/>
    <w:rsid w:val="006D7C20"/>
    <w:rsid w:val="006D7EA1"/>
    <w:rsid w:val="006F16A3"/>
    <w:rsid w:val="006F1E23"/>
    <w:rsid w:val="006F549A"/>
    <w:rsid w:val="006F5BA2"/>
    <w:rsid w:val="007032E3"/>
    <w:rsid w:val="00707EC0"/>
    <w:rsid w:val="00716B93"/>
    <w:rsid w:val="0071787B"/>
    <w:rsid w:val="00720D81"/>
    <w:rsid w:val="00720E89"/>
    <w:rsid w:val="00721905"/>
    <w:rsid w:val="007244D0"/>
    <w:rsid w:val="00725430"/>
    <w:rsid w:val="00725D34"/>
    <w:rsid w:val="0073646F"/>
    <w:rsid w:val="007369A8"/>
    <w:rsid w:val="00740F5C"/>
    <w:rsid w:val="00742362"/>
    <w:rsid w:val="007431C0"/>
    <w:rsid w:val="007451E6"/>
    <w:rsid w:val="0074662C"/>
    <w:rsid w:val="00746658"/>
    <w:rsid w:val="007505DC"/>
    <w:rsid w:val="0075129F"/>
    <w:rsid w:val="0075151D"/>
    <w:rsid w:val="00751A80"/>
    <w:rsid w:val="00753C5F"/>
    <w:rsid w:val="00755237"/>
    <w:rsid w:val="00763C82"/>
    <w:rsid w:val="00765041"/>
    <w:rsid w:val="00766041"/>
    <w:rsid w:val="0076659A"/>
    <w:rsid w:val="0077008B"/>
    <w:rsid w:val="00774336"/>
    <w:rsid w:val="007749D8"/>
    <w:rsid w:val="0077630D"/>
    <w:rsid w:val="0077639E"/>
    <w:rsid w:val="007805B3"/>
    <w:rsid w:val="00781790"/>
    <w:rsid w:val="0078321C"/>
    <w:rsid w:val="00784BC6"/>
    <w:rsid w:val="007870A6"/>
    <w:rsid w:val="007904CE"/>
    <w:rsid w:val="00794E9A"/>
    <w:rsid w:val="007A063B"/>
    <w:rsid w:val="007A0D94"/>
    <w:rsid w:val="007A1582"/>
    <w:rsid w:val="007A2561"/>
    <w:rsid w:val="007A3157"/>
    <w:rsid w:val="007A38E5"/>
    <w:rsid w:val="007A3AF5"/>
    <w:rsid w:val="007A4D0D"/>
    <w:rsid w:val="007A5EE7"/>
    <w:rsid w:val="007A70D4"/>
    <w:rsid w:val="007A7938"/>
    <w:rsid w:val="007B49B0"/>
    <w:rsid w:val="007B6C29"/>
    <w:rsid w:val="007C184F"/>
    <w:rsid w:val="007C2DC5"/>
    <w:rsid w:val="007C56C5"/>
    <w:rsid w:val="007C7C5D"/>
    <w:rsid w:val="007D09EB"/>
    <w:rsid w:val="007D1424"/>
    <w:rsid w:val="007D216A"/>
    <w:rsid w:val="007D2FC0"/>
    <w:rsid w:val="007D65D6"/>
    <w:rsid w:val="007E1018"/>
    <w:rsid w:val="007E503D"/>
    <w:rsid w:val="007E54FE"/>
    <w:rsid w:val="007E6DC7"/>
    <w:rsid w:val="007F03A7"/>
    <w:rsid w:val="007F4B60"/>
    <w:rsid w:val="007F60AA"/>
    <w:rsid w:val="007F6C07"/>
    <w:rsid w:val="00800DF0"/>
    <w:rsid w:val="00802881"/>
    <w:rsid w:val="008053D7"/>
    <w:rsid w:val="00810019"/>
    <w:rsid w:val="008102A6"/>
    <w:rsid w:val="00810338"/>
    <w:rsid w:val="008127DC"/>
    <w:rsid w:val="00812DD1"/>
    <w:rsid w:val="00815E11"/>
    <w:rsid w:val="00826070"/>
    <w:rsid w:val="00826109"/>
    <w:rsid w:val="00830BCF"/>
    <w:rsid w:val="00832354"/>
    <w:rsid w:val="008332BF"/>
    <w:rsid w:val="00833537"/>
    <w:rsid w:val="00833916"/>
    <w:rsid w:val="00847819"/>
    <w:rsid w:val="008519E8"/>
    <w:rsid w:val="0086402E"/>
    <w:rsid w:val="008656EA"/>
    <w:rsid w:val="008674B3"/>
    <w:rsid w:val="00870E82"/>
    <w:rsid w:val="00875738"/>
    <w:rsid w:val="00880801"/>
    <w:rsid w:val="00882050"/>
    <w:rsid w:val="00884F7E"/>
    <w:rsid w:val="00885901"/>
    <w:rsid w:val="00885CDB"/>
    <w:rsid w:val="0088612B"/>
    <w:rsid w:val="0088617F"/>
    <w:rsid w:val="0089374A"/>
    <w:rsid w:val="00894C00"/>
    <w:rsid w:val="00895D61"/>
    <w:rsid w:val="008961B5"/>
    <w:rsid w:val="00897571"/>
    <w:rsid w:val="008A4274"/>
    <w:rsid w:val="008B0C07"/>
    <w:rsid w:val="008B0CE8"/>
    <w:rsid w:val="008B25AA"/>
    <w:rsid w:val="008B70D7"/>
    <w:rsid w:val="008C1AC7"/>
    <w:rsid w:val="008C62E2"/>
    <w:rsid w:val="008D2328"/>
    <w:rsid w:val="008D632F"/>
    <w:rsid w:val="008D7EF3"/>
    <w:rsid w:val="008E2E94"/>
    <w:rsid w:val="008E3E81"/>
    <w:rsid w:val="008E3F90"/>
    <w:rsid w:val="008F7320"/>
    <w:rsid w:val="009010A7"/>
    <w:rsid w:val="009030C2"/>
    <w:rsid w:val="0090385A"/>
    <w:rsid w:val="00906391"/>
    <w:rsid w:val="00911AFE"/>
    <w:rsid w:val="009122E1"/>
    <w:rsid w:val="00912760"/>
    <w:rsid w:val="0091489C"/>
    <w:rsid w:val="009171B3"/>
    <w:rsid w:val="00917440"/>
    <w:rsid w:val="00917A44"/>
    <w:rsid w:val="00917E9D"/>
    <w:rsid w:val="00920D3E"/>
    <w:rsid w:val="009215E1"/>
    <w:rsid w:val="00922361"/>
    <w:rsid w:val="00923316"/>
    <w:rsid w:val="00926261"/>
    <w:rsid w:val="00933862"/>
    <w:rsid w:val="00935C29"/>
    <w:rsid w:val="00937625"/>
    <w:rsid w:val="009435F6"/>
    <w:rsid w:val="00943CA3"/>
    <w:rsid w:val="0094492E"/>
    <w:rsid w:val="0094499B"/>
    <w:rsid w:val="00946F33"/>
    <w:rsid w:val="009558E2"/>
    <w:rsid w:val="00957F69"/>
    <w:rsid w:val="00961431"/>
    <w:rsid w:val="0096180E"/>
    <w:rsid w:val="00962F37"/>
    <w:rsid w:val="00964E83"/>
    <w:rsid w:val="00965819"/>
    <w:rsid w:val="00965FEC"/>
    <w:rsid w:val="00966967"/>
    <w:rsid w:val="009708E3"/>
    <w:rsid w:val="00970AA6"/>
    <w:rsid w:val="0097241B"/>
    <w:rsid w:val="00972C3D"/>
    <w:rsid w:val="00976152"/>
    <w:rsid w:val="00980539"/>
    <w:rsid w:val="00981C7C"/>
    <w:rsid w:val="00983BD8"/>
    <w:rsid w:val="00986BD3"/>
    <w:rsid w:val="00987471"/>
    <w:rsid w:val="00987AD8"/>
    <w:rsid w:val="00991CBC"/>
    <w:rsid w:val="00991DCC"/>
    <w:rsid w:val="00992820"/>
    <w:rsid w:val="0099694B"/>
    <w:rsid w:val="00996C95"/>
    <w:rsid w:val="009A2917"/>
    <w:rsid w:val="009A5561"/>
    <w:rsid w:val="009A7347"/>
    <w:rsid w:val="009B092A"/>
    <w:rsid w:val="009B4AF1"/>
    <w:rsid w:val="009B5199"/>
    <w:rsid w:val="009B51AD"/>
    <w:rsid w:val="009B5EEB"/>
    <w:rsid w:val="009B712E"/>
    <w:rsid w:val="009C03F4"/>
    <w:rsid w:val="009C7F90"/>
    <w:rsid w:val="009D01A1"/>
    <w:rsid w:val="009D0540"/>
    <w:rsid w:val="009D6962"/>
    <w:rsid w:val="009D753A"/>
    <w:rsid w:val="009E05EF"/>
    <w:rsid w:val="009E3B76"/>
    <w:rsid w:val="009E4421"/>
    <w:rsid w:val="009E6AD1"/>
    <w:rsid w:val="009E7E02"/>
    <w:rsid w:val="009F5BDD"/>
    <w:rsid w:val="00A001CE"/>
    <w:rsid w:val="00A02231"/>
    <w:rsid w:val="00A03222"/>
    <w:rsid w:val="00A05252"/>
    <w:rsid w:val="00A0546E"/>
    <w:rsid w:val="00A05F21"/>
    <w:rsid w:val="00A06FA9"/>
    <w:rsid w:val="00A0717E"/>
    <w:rsid w:val="00A102A4"/>
    <w:rsid w:val="00A10DC8"/>
    <w:rsid w:val="00A11750"/>
    <w:rsid w:val="00A119C2"/>
    <w:rsid w:val="00A126A0"/>
    <w:rsid w:val="00A13453"/>
    <w:rsid w:val="00A15D75"/>
    <w:rsid w:val="00A166A9"/>
    <w:rsid w:val="00A17F04"/>
    <w:rsid w:val="00A217A4"/>
    <w:rsid w:val="00A22B01"/>
    <w:rsid w:val="00A3266C"/>
    <w:rsid w:val="00A35388"/>
    <w:rsid w:val="00A37D90"/>
    <w:rsid w:val="00A4131C"/>
    <w:rsid w:val="00A41EAB"/>
    <w:rsid w:val="00A54CE0"/>
    <w:rsid w:val="00A55BCF"/>
    <w:rsid w:val="00A57C4A"/>
    <w:rsid w:val="00A60E3E"/>
    <w:rsid w:val="00A633DA"/>
    <w:rsid w:val="00A66063"/>
    <w:rsid w:val="00A6644C"/>
    <w:rsid w:val="00A7183B"/>
    <w:rsid w:val="00A75B32"/>
    <w:rsid w:val="00A760CC"/>
    <w:rsid w:val="00A773ED"/>
    <w:rsid w:val="00A86EA5"/>
    <w:rsid w:val="00A902A4"/>
    <w:rsid w:val="00A9079A"/>
    <w:rsid w:val="00A95328"/>
    <w:rsid w:val="00A95C6B"/>
    <w:rsid w:val="00AA0F0A"/>
    <w:rsid w:val="00AA13E4"/>
    <w:rsid w:val="00AA23BB"/>
    <w:rsid w:val="00AA4416"/>
    <w:rsid w:val="00AA5A8A"/>
    <w:rsid w:val="00AC1C8F"/>
    <w:rsid w:val="00AC37A3"/>
    <w:rsid w:val="00AC5821"/>
    <w:rsid w:val="00AC657B"/>
    <w:rsid w:val="00AD1256"/>
    <w:rsid w:val="00AD2AA0"/>
    <w:rsid w:val="00AD342E"/>
    <w:rsid w:val="00AD35AF"/>
    <w:rsid w:val="00AD4C00"/>
    <w:rsid w:val="00AD5846"/>
    <w:rsid w:val="00AD6615"/>
    <w:rsid w:val="00AD66A6"/>
    <w:rsid w:val="00AD69FB"/>
    <w:rsid w:val="00AE2086"/>
    <w:rsid w:val="00AE465E"/>
    <w:rsid w:val="00AE4D9E"/>
    <w:rsid w:val="00AE4E91"/>
    <w:rsid w:val="00AE77C0"/>
    <w:rsid w:val="00AE7AFB"/>
    <w:rsid w:val="00AF1A20"/>
    <w:rsid w:val="00AF7741"/>
    <w:rsid w:val="00B033A0"/>
    <w:rsid w:val="00B052F4"/>
    <w:rsid w:val="00B063CF"/>
    <w:rsid w:val="00B064CB"/>
    <w:rsid w:val="00B15D97"/>
    <w:rsid w:val="00B162CC"/>
    <w:rsid w:val="00B206C3"/>
    <w:rsid w:val="00B23042"/>
    <w:rsid w:val="00B241B6"/>
    <w:rsid w:val="00B2563B"/>
    <w:rsid w:val="00B27904"/>
    <w:rsid w:val="00B31F18"/>
    <w:rsid w:val="00B33FA2"/>
    <w:rsid w:val="00B36065"/>
    <w:rsid w:val="00B37B88"/>
    <w:rsid w:val="00B414DD"/>
    <w:rsid w:val="00B449E3"/>
    <w:rsid w:val="00B50FFD"/>
    <w:rsid w:val="00B52955"/>
    <w:rsid w:val="00B55677"/>
    <w:rsid w:val="00B570E5"/>
    <w:rsid w:val="00B62F05"/>
    <w:rsid w:val="00B64F51"/>
    <w:rsid w:val="00B655FC"/>
    <w:rsid w:val="00B65C7C"/>
    <w:rsid w:val="00B7182F"/>
    <w:rsid w:val="00B74B57"/>
    <w:rsid w:val="00B76930"/>
    <w:rsid w:val="00B810FF"/>
    <w:rsid w:val="00B81850"/>
    <w:rsid w:val="00B825AA"/>
    <w:rsid w:val="00B872AF"/>
    <w:rsid w:val="00BB03EE"/>
    <w:rsid w:val="00BC0872"/>
    <w:rsid w:val="00BC0A34"/>
    <w:rsid w:val="00BC1647"/>
    <w:rsid w:val="00BC24E4"/>
    <w:rsid w:val="00BC27B1"/>
    <w:rsid w:val="00BC4718"/>
    <w:rsid w:val="00BC48F0"/>
    <w:rsid w:val="00BD0BE7"/>
    <w:rsid w:val="00BD2E98"/>
    <w:rsid w:val="00BD5630"/>
    <w:rsid w:val="00BD5961"/>
    <w:rsid w:val="00BD5C94"/>
    <w:rsid w:val="00BD65A6"/>
    <w:rsid w:val="00BD6647"/>
    <w:rsid w:val="00BD6EBB"/>
    <w:rsid w:val="00BE3358"/>
    <w:rsid w:val="00BE3FA6"/>
    <w:rsid w:val="00BE5054"/>
    <w:rsid w:val="00BE5E3F"/>
    <w:rsid w:val="00BE6226"/>
    <w:rsid w:val="00BF08D7"/>
    <w:rsid w:val="00BF5565"/>
    <w:rsid w:val="00BF62DF"/>
    <w:rsid w:val="00C0079C"/>
    <w:rsid w:val="00C01E47"/>
    <w:rsid w:val="00C02B22"/>
    <w:rsid w:val="00C04FCF"/>
    <w:rsid w:val="00C062D0"/>
    <w:rsid w:val="00C06F9A"/>
    <w:rsid w:val="00C07DF1"/>
    <w:rsid w:val="00C100F3"/>
    <w:rsid w:val="00C10BE8"/>
    <w:rsid w:val="00C113DD"/>
    <w:rsid w:val="00C11ABD"/>
    <w:rsid w:val="00C1226A"/>
    <w:rsid w:val="00C125BA"/>
    <w:rsid w:val="00C16AC3"/>
    <w:rsid w:val="00C1770A"/>
    <w:rsid w:val="00C17E0F"/>
    <w:rsid w:val="00C24CC8"/>
    <w:rsid w:val="00C26233"/>
    <w:rsid w:val="00C26A99"/>
    <w:rsid w:val="00C302FA"/>
    <w:rsid w:val="00C322BE"/>
    <w:rsid w:val="00C33756"/>
    <w:rsid w:val="00C3445A"/>
    <w:rsid w:val="00C34B4B"/>
    <w:rsid w:val="00C360F2"/>
    <w:rsid w:val="00C36B2A"/>
    <w:rsid w:val="00C36F9B"/>
    <w:rsid w:val="00C40FE8"/>
    <w:rsid w:val="00C4449E"/>
    <w:rsid w:val="00C46447"/>
    <w:rsid w:val="00C46E93"/>
    <w:rsid w:val="00C51079"/>
    <w:rsid w:val="00C5249C"/>
    <w:rsid w:val="00C6279F"/>
    <w:rsid w:val="00C628AE"/>
    <w:rsid w:val="00C633E9"/>
    <w:rsid w:val="00C64279"/>
    <w:rsid w:val="00C668A2"/>
    <w:rsid w:val="00C67839"/>
    <w:rsid w:val="00C67E17"/>
    <w:rsid w:val="00C71C05"/>
    <w:rsid w:val="00C72543"/>
    <w:rsid w:val="00C732F5"/>
    <w:rsid w:val="00C80115"/>
    <w:rsid w:val="00C80542"/>
    <w:rsid w:val="00C809ED"/>
    <w:rsid w:val="00C857BD"/>
    <w:rsid w:val="00C861D7"/>
    <w:rsid w:val="00C86B09"/>
    <w:rsid w:val="00C92216"/>
    <w:rsid w:val="00C938F5"/>
    <w:rsid w:val="00C93BD4"/>
    <w:rsid w:val="00C94717"/>
    <w:rsid w:val="00C949A2"/>
    <w:rsid w:val="00C961D0"/>
    <w:rsid w:val="00C97B0C"/>
    <w:rsid w:val="00CA1665"/>
    <w:rsid w:val="00CA1B92"/>
    <w:rsid w:val="00CA2263"/>
    <w:rsid w:val="00CA58BD"/>
    <w:rsid w:val="00CA78C9"/>
    <w:rsid w:val="00CB0745"/>
    <w:rsid w:val="00CC6226"/>
    <w:rsid w:val="00CC6578"/>
    <w:rsid w:val="00CD1459"/>
    <w:rsid w:val="00CD4E7B"/>
    <w:rsid w:val="00CD564E"/>
    <w:rsid w:val="00CD66D0"/>
    <w:rsid w:val="00CE0932"/>
    <w:rsid w:val="00CE0E6E"/>
    <w:rsid w:val="00CE492D"/>
    <w:rsid w:val="00CE521B"/>
    <w:rsid w:val="00CE6363"/>
    <w:rsid w:val="00CE6992"/>
    <w:rsid w:val="00CE7732"/>
    <w:rsid w:val="00CF0398"/>
    <w:rsid w:val="00CF1719"/>
    <w:rsid w:val="00CF6B33"/>
    <w:rsid w:val="00CF717C"/>
    <w:rsid w:val="00D02459"/>
    <w:rsid w:val="00D02E3B"/>
    <w:rsid w:val="00D047BA"/>
    <w:rsid w:val="00D05A89"/>
    <w:rsid w:val="00D070F2"/>
    <w:rsid w:val="00D12382"/>
    <w:rsid w:val="00D21A96"/>
    <w:rsid w:val="00D22805"/>
    <w:rsid w:val="00D22E0E"/>
    <w:rsid w:val="00D264D3"/>
    <w:rsid w:val="00D32EF3"/>
    <w:rsid w:val="00D3593D"/>
    <w:rsid w:val="00D3722F"/>
    <w:rsid w:val="00D47C79"/>
    <w:rsid w:val="00D50188"/>
    <w:rsid w:val="00D5378E"/>
    <w:rsid w:val="00D558E0"/>
    <w:rsid w:val="00D55C22"/>
    <w:rsid w:val="00D5709F"/>
    <w:rsid w:val="00D57B9E"/>
    <w:rsid w:val="00D606E7"/>
    <w:rsid w:val="00D64EE1"/>
    <w:rsid w:val="00D67893"/>
    <w:rsid w:val="00D75963"/>
    <w:rsid w:val="00D82529"/>
    <w:rsid w:val="00D8361C"/>
    <w:rsid w:val="00D842A7"/>
    <w:rsid w:val="00D85D20"/>
    <w:rsid w:val="00D86AB5"/>
    <w:rsid w:val="00DA3F21"/>
    <w:rsid w:val="00DA7950"/>
    <w:rsid w:val="00DB27FE"/>
    <w:rsid w:val="00DB3E2A"/>
    <w:rsid w:val="00DB583C"/>
    <w:rsid w:val="00DB717A"/>
    <w:rsid w:val="00DC1156"/>
    <w:rsid w:val="00DC1CA6"/>
    <w:rsid w:val="00DC66ED"/>
    <w:rsid w:val="00DD19AD"/>
    <w:rsid w:val="00DD1C09"/>
    <w:rsid w:val="00DD26E3"/>
    <w:rsid w:val="00DD66EF"/>
    <w:rsid w:val="00DE5B1C"/>
    <w:rsid w:val="00DE76F0"/>
    <w:rsid w:val="00DF5E2B"/>
    <w:rsid w:val="00DF6EF1"/>
    <w:rsid w:val="00E11086"/>
    <w:rsid w:val="00E12B4C"/>
    <w:rsid w:val="00E15F80"/>
    <w:rsid w:val="00E166E4"/>
    <w:rsid w:val="00E178DC"/>
    <w:rsid w:val="00E210E5"/>
    <w:rsid w:val="00E2223E"/>
    <w:rsid w:val="00E26F92"/>
    <w:rsid w:val="00E3205F"/>
    <w:rsid w:val="00E361C3"/>
    <w:rsid w:val="00E40DB9"/>
    <w:rsid w:val="00E42B37"/>
    <w:rsid w:val="00E42DBD"/>
    <w:rsid w:val="00E45C7C"/>
    <w:rsid w:val="00E46D9E"/>
    <w:rsid w:val="00E50117"/>
    <w:rsid w:val="00E51DA3"/>
    <w:rsid w:val="00E6024E"/>
    <w:rsid w:val="00E6282C"/>
    <w:rsid w:val="00E63088"/>
    <w:rsid w:val="00E63CDA"/>
    <w:rsid w:val="00E63FCA"/>
    <w:rsid w:val="00E6753B"/>
    <w:rsid w:val="00E72862"/>
    <w:rsid w:val="00E76E9A"/>
    <w:rsid w:val="00E77A25"/>
    <w:rsid w:val="00E80A33"/>
    <w:rsid w:val="00E815DB"/>
    <w:rsid w:val="00E81FA6"/>
    <w:rsid w:val="00E8200A"/>
    <w:rsid w:val="00E8373B"/>
    <w:rsid w:val="00E855CE"/>
    <w:rsid w:val="00E87700"/>
    <w:rsid w:val="00E87AFA"/>
    <w:rsid w:val="00E9029F"/>
    <w:rsid w:val="00E94BB9"/>
    <w:rsid w:val="00E9515A"/>
    <w:rsid w:val="00E96B88"/>
    <w:rsid w:val="00E97080"/>
    <w:rsid w:val="00E97C02"/>
    <w:rsid w:val="00EA0BFB"/>
    <w:rsid w:val="00EA0D33"/>
    <w:rsid w:val="00EA0E39"/>
    <w:rsid w:val="00EA2342"/>
    <w:rsid w:val="00EA6EF0"/>
    <w:rsid w:val="00EB0F29"/>
    <w:rsid w:val="00EB16BA"/>
    <w:rsid w:val="00EB699F"/>
    <w:rsid w:val="00EC0036"/>
    <w:rsid w:val="00EC53A4"/>
    <w:rsid w:val="00EC690D"/>
    <w:rsid w:val="00ED072E"/>
    <w:rsid w:val="00ED63CB"/>
    <w:rsid w:val="00EE30F7"/>
    <w:rsid w:val="00EE4464"/>
    <w:rsid w:val="00EE6C2A"/>
    <w:rsid w:val="00EF239F"/>
    <w:rsid w:val="00EF2A79"/>
    <w:rsid w:val="00EF54B4"/>
    <w:rsid w:val="00EF61FB"/>
    <w:rsid w:val="00F04934"/>
    <w:rsid w:val="00F109E5"/>
    <w:rsid w:val="00F12772"/>
    <w:rsid w:val="00F127D0"/>
    <w:rsid w:val="00F127E8"/>
    <w:rsid w:val="00F20A28"/>
    <w:rsid w:val="00F212AF"/>
    <w:rsid w:val="00F26EFD"/>
    <w:rsid w:val="00F26F09"/>
    <w:rsid w:val="00F27CA7"/>
    <w:rsid w:val="00F34B40"/>
    <w:rsid w:val="00F34CD6"/>
    <w:rsid w:val="00F36D62"/>
    <w:rsid w:val="00F439A7"/>
    <w:rsid w:val="00F47922"/>
    <w:rsid w:val="00F513B6"/>
    <w:rsid w:val="00F519B5"/>
    <w:rsid w:val="00F52523"/>
    <w:rsid w:val="00F52918"/>
    <w:rsid w:val="00F561D8"/>
    <w:rsid w:val="00F6658D"/>
    <w:rsid w:val="00F7229B"/>
    <w:rsid w:val="00F7281C"/>
    <w:rsid w:val="00F72FA6"/>
    <w:rsid w:val="00F75CE4"/>
    <w:rsid w:val="00F779A8"/>
    <w:rsid w:val="00F8079F"/>
    <w:rsid w:val="00F82C1F"/>
    <w:rsid w:val="00F83CD8"/>
    <w:rsid w:val="00F83D8E"/>
    <w:rsid w:val="00F8471D"/>
    <w:rsid w:val="00F84A84"/>
    <w:rsid w:val="00F85651"/>
    <w:rsid w:val="00F85EBC"/>
    <w:rsid w:val="00F870B3"/>
    <w:rsid w:val="00F929E0"/>
    <w:rsid w:val="00FA2440"/>
    <w:rsid w:val="00FA33D8"/>
    <w:rsid w:val="00FA400D"/>
    <w:rsid w:val="00FA5E9C"/>
    <w:rsid w:val="00FA7297"/>
    <w:rsid w:val="00FB5A97"/>
    <w:rsid w:val="00FB5C9F"/>
    <w:rsid w:val="00FC20CB"/>
    <w:rsid w:val="00FC3E97"/>
    <w:rsid w:val="00FC46EF"/>
    <w:rsid w:val="00FD5025"/>
    <w:rsid w:val="00FD64E7"/>
    <w:rsid w:val="00FE48B8"/>
    <w:rsid w:val="00FE6981"/>
    <w:rsid w:val="00FF06CA"/>
    <w:rsid w:val="00FF47FF"/>
    <w:rsid w:val="00FF4C18"/>
    <w:rsid w:val="00FF7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E9A"/>
  </w:style>
  <w:style w:type="paragraph" w:styleId="1">
    <w:name w:val="heading 1"/>
    <w:basedOn w:val="a"/>
    <w:next w:val="a"/>
    <w:link w:val="10"/>
    <w:uiPriority w:val="9"/>
    <w:qFormat/>
    <w:rsid w:val="003974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974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3974C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4C8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974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74C8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974C8"/>
  </w:style>
  <w:style w:type="paragraph" w:customStyle="1" w:styleId="ConsNormal">
    <w:name w:val="ConsNormal"/>
    <w:rsid w:val="00397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3974C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974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974C8"/>
  </w:style>
  <w:style w:type="paragraph" w:customStyle="1" w:styleId="ConsTitle">
    <w:name w:val="ConsTitle"/>
    <w:rsid w:val="003974C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6">
    <w:name w:val="Table Grid"/>
    <w:basedOn w:val="a1"/>
    <w:rsid w:val="003974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semiHidden/>
    <w:rsid w:val="003974C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3974C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 Indent"/>
    <w:aliases w:val="Основной текст 1,Нумерованный список !!,Надин стиль"/>
    <w:basedOn w:val="a"/>
    <w:link w:val="aa"/>
    <w:rsid w:val="003974C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aliases w:val="Основной текст 1 Знак,Нумерованный список !! Знак,Надин стиль Знак"/>
    <w:basedOn w:val="a0"/>
    <w:link w:val="a9"/>
    <w:rsid w:val="003974C8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3974C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3974C8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rsid w:val="003974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397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974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5448E7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295568"/>
    <w:rPr>
      <w:color w:val="0563C1" w:themeColor="hyperlink"/>
      <w:u w:val="single"/>
    </w:rPr>
  </w:style>
  <w:style w:type="character" w:customStyle="1" w:styleId="21">
    <w:name w:val="Основной текст (2)_"/>
    <w:basedOn w:val="a0"/>
    <w:link w:val="22"/>
    <w:rsid w:val="00D5378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5378E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footer"/>
    <w:basedOn w:val="a"/>
    <w:link w:val="af0"/>
    <w:uiPriority w:val="99"/>
    <w:unhideWhenUsed/>
    <w:rsid w:val="005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123C"/>
  </w:style>
  <w:style w:type="paragraph" w:customStyle="1" w:styleId="j">
    <w:name w:val="j"/>
    <w:basedOn w:val="a"/>
    <w:rsid w:val="00F84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Гипертекстовая ссылка"/>
    <w:rsid w:val="000C2293"/>
    <w:rPr>
      <w:b/>
      <w:bCs/>
      <w:color w:val="106BBE"/>
      <w:sz w:val="26"/>
      <w:szCs w:val="26"/>
    </w:rPr>
  </w:style>
  <w:style w:type="character" w:customStyle="1" w:styleId="fontstyle01">
    <w:name w:val="fontstyle01"/>
    <w:basedOn w:val="a0"/>
    <w:rsid w:val="007A5EE7"/>
    <w:rPr>
      <w:rFonts w:ascii="Book" w:hAnsi="Book" w:hint="default"/>
      <w:b w:val="0"/>
      <w:bCs w:val="0"/>
      <w:i w:val="0"/>
      <w:iCs w:val="0"/>
      <w:color w:val="0000FF"/>
      <w:sz w:val="24"/>
      <w:szCs w:val="24"/>
    </w:rPr>
  </w:style>
  <w:style w:type="character" w:customStyle="1" w:styleId="fontstyle21">
    <w:name w:val="fontstyle21"/>
    <w:basedOn w:val="a0"/>
    <w:rsid w:val="00F20A28"/>
    <w:rPr>
      <w:rFonts w:ascii="Book" w:hAnsi="Book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20A28"/>
    <w:rPr>
      <w:rFonts w:ascii="Book" w:hAnsi="Book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ConsPlusTitle">
    <w:name w:val="ConsPlusTitle"/>
    <w:rsid w:val="00EB16BA"/>
    <w:pPr>
      <w:widowControl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customStyle="1" w:styleId="ConsPlusTextList">
    <w:name w:val="ConsPlusTextList"/>
    <w:rsid w:val="00F525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9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320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3587C-B672-4E22-8D94-310F0F6D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8737</TotalTime>
  <Pages>21</Pages>
  <Words>5604</Words>
  <Characters>31946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glavmun_001_u</cp:lastModifiedBy>
  <cp:revision>84</cp:revision>
  <cp:lastPrinted>2026-02-16T07:23:00Z</cp:lastPrinted>
  <dcterms:created xsi:type="dcterms:W3CDTF">2025-09-07T05:27:00Z</dcterms:created>
  <dcterms:modified xsi:type="dcterms:W3CDTF">2026-02-16T07:24:00Z</dcterms:modified>
</cp:coreProperties>
</file>